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EFE" w:rsidRDefault="00F12EFE" w:rsidP="004F28CA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 xml:space="preserve">Приложение </w:t>
      </w:r>
      <w:r w:rsidR="00636FA9">
        <w:rPr>
          <w:position w:val="-24"/>
          <w:sz w:val="28"/>
          <w:szCs w:val="28"/>
        </w:rPr>
        <w:t>А</w:t>
      </w:r>
    </w:p>
    <w:p w:rsidR="00F12EFE" w:rsidRDefault="00F12EFE" w:rsidP="004F28CA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F12EFE" w:rsidRDefault="00636FA9" w:rsidP="00636FA9">
      <w:pPr>
        <w:spacing w:line="480" w:lineRule="auto"/>
        <w:ind w:firstLine="709"/>
        <w:jc w:val="both"/>
        <w:rPr>
          <w:position w:val="-24"/>
          <w:sz w:val="28"/>
          <w:szCs w:val="28"/>
        </w:rPr>
      </w:pPr>
      <w:r>
        <w:rPr>
          <w:bCs/>
          <w:sz w:val="28"/>
          <w:szCs w:val="28"/>
        </w:rPr>
        <w:t xml:space="preserve">Приложение А.1 – </w:t>
      </w:r>
      <w:r w:rsidR="00F12EFE" w:rsidRPr="00586112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оперечный профиль конст</w:t>
      </w:r>
      <w:r w:rsidR="00C40B58">
        <w:rPr>
          <w:bCs/>
          <w:sz w:val="28"/>
          <w:szCs w:val="28"/>
        </w:rPr>
        <w:t>рукции дорожной одежды (уширение</w:t>
      </w:r>
      <w:r>
        <w:rPr>
          <w:bCs/>
          <w:sz w:val="28"/>
          <w:szCs w:val="28"/>
        </w:rPr>
        <w:t xml:space="preserve">) </w:t>
      </w:r>
    </w:p>
    <w:p w:rsidR="00636FA9" w:rsidRPr="00141267" w:rsidRDefault="00636FA9" w:rsidP="00636FA9">
      <w:pPr>
        <w:spacing w:line="360" w:lineRule="auto"/>
        <w:jc w:val="both"/>
        <w:rPr>
          <w:position w:val="-24"/>
          <w:sz w:val="28"/>
          <w:szCs w:val="28"/>
        </w:rPr>
      </w:pPr>
      <w:r>
        <w:rPr>
          <w:noProof/>
          <w:position w:val="-24"/>
          <w:sz w:val="28"/>
          <w:szCs w:val="28"/>
        </w:rPr>
        <w:drawing>
          <wp:inline distT="0" distB="0" distL="0" distR="0">
            <wp:extent cx="8258175" cy="4819650"/>
            <wp:effectExtent l="19050" t="0" r="9525" b="0"/>
            <wp:docPr id="2" name="Рисунок 2" descr="C:\Users\Кристи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\Downloads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58" w:rsidRDefault="00C40B58" w:rsidP="00C40B58">
      <w:pPr>
        <w:spacing w:before="120" w:line="48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А.2 – </w:t>
      </w:r>
      <w:r w:rsidRPr="00586112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оперечный профиль конструкции дорожной одежды (у</w:t>
      </w:r>
      <w:r w:rsidR="00F07BB1">
        <w:rPr>
          <w:bCs/>
          <w:sz w:val="28"/>
          <w:szCs w:val="28"/>
        </w:rPr>
        <w:t>силение</w:t>
      </w:r>
      <w:r>
        <w:rPr>
          <w:bCs/>
          <w:sz w:val="28"/>
          <w:szCs w:val="28"/>
        </w:rPr>
        <w:t>)</w:t>
      </w:r>
    </w:p>
    <w:p w:rsidR="00C40B58" w:rsidRDefault="00C40B58" w:rsidP="00C40B58">
      <w:pPr>
        <w:spacing w:line="480" w:lineRule="auto"/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8162925" cy="5095875"/>
            <wp:effectExtent l="19050" t="0" r="9525" b="0"/>
            <wp:docPr id="3" name="Рисунок 2" descr="C:\Users\Кристи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\Downloads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31" w:rsidRDefault="0012153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121531" w:rsidRDefault="00121531" w:rsidP="00121531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Б</w:t>
      </w:r>
    </w:p>
    <w:p w:rsidR="00121531" w:rsidRDefault="00121531" w:rsidP="00121531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414A2A" w:rsidRPr="00121531" w:rsidRDefault="00414A2A" w:rsidP="009F1930">
      <w:pPr>
        <w:spacing w:line="480" w:lineRule="auto"/>
        <w:ind w:firstLine="709"/>
        <w:jc w:val="both"/>
        <w:rPr>
          <w:position w:val="-24"/>
          <w:sz w:val="28"/>
          <w:szCs w:val="28"/>
        </w:rPr>
      </w:pPr>
      <w:r>
        <w:rPr>
          <w:bCs/>
          <w:sz w:val="28"/>
          <w:szCs w:val="28"/>
        </w:rPr>
        <w:t xml:space="preserve">Приложение Б – Производственная программа по выполнению строительно-монтажных работ </w:t>
      </w:r>
    </w:p>
    <w:tbl>
      <w:tblPr>
        <w:tblW w:w="5023" w:type="pct"/>
        <w:tblInd w:w="-34" w:type="dxa"/>
        <w:tblLayout w:type="fixed"/>
        <w:tblLook w:val="04A0"/>
      </w:tblPr>
      <w:tblGrid>
        <w:gridCol w:w="716"/>
        <w:gridCol w:w="3453"/>
        <w:gridCol w:w="590"/>
        <w:gridCol w:w="837"/>
        <w:gridCol w:w="139"/>
        <w:gridCol w:w="1020"/>
        <w:gridCol w:w="133"/>
        <w:gridCol w:w="790"/>
        <w:gridCol w:w="212"/>
        <w:gridCol w:w="935"/>
        <w:gridCol w:w="65"/>
        <w:gridCol w:w="935"/>
        <w:gridCol w:w="1123"/>
        <w:gridCol w:w="27"/>
        <w:gridCol w:w="858"/>
        <w:gridCol w:w="1115"/>
        <w:gridCol w:w="41"/>
        <w:gridCol w:w="722"/>
        <w:gridCol w:w="1032"/>
      </w:tblGrid>
      <w:tr w:rsidR="00121531" w:rsidRPr="00121531" w:rsidTr="00B34B55">
        <w:trPr>
          <w:trHeight w:val="40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 w:rsidP="008A17D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№ п/п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Наименование объектов и конструктивных элементов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Ед. изм</w:t>
            </w:r>
          </w:p>
        </w:tc>
        <w:tc>
          <w:tcPr>
            <w:tcW w:w="67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Всего</w:t>
            </w:r>
          </w:p>
        </w:tc>
        <w:tc>
          <w:tcPr>
            <w:tcW w:w="2709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 w:rsidP="0084604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 том числе по </w:t>
            </w:r>
            <w:r w:rsidR="00846046">
              <w:rPr>
                <w:sz w:val="20"/>
                <w:szCs w:val="20"/>
              </w:rPr>
              <w:t>ква</w:t>
            </w:r>
            <w:r w:rsidRPr="00121531">
              <w:rPr>
                <w:sz w:val="20"/>
                <w:szCs w:val="20"/>
              </w:rPr>
              <w:t>:</w:t>
            </w:r>
            <w:r w:rsidR="00846046">
              <w:rPr>
                <w:sz w:val="20"/>
                <w:szCs w:val="20"/>
              </w:rPr>
              <w:t>талам:</w:t>
            </w:r>
          </w:p>
        </w:tc>
      </w:tr>
      <w:tr w:rsidR="00121531" w:rsidRPr="00121531" w:rsidTr="00B34B55">
        <w:trPr>
          <w:trHeight w:val="40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67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7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 квартал</w:t>
            </w:r>
          </w:p>
        </w:tc>
        <w:tc>
          <w:tcPr>
            <w:tcW w:w="7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 квартал</w:t>
            </w:r>
          </w:p>
        </w:tc>
        <w:tc>
          <w:tcPr>
            <w:tcW w:w="6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III квартал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IV квартал </w:t>
            </w:r>
          </w:p>
        </w:tc>
      </w:tr>
      <w:tr w:rsidR="00121531" w:rsidRPr="00121531" w:rsidTr="00B34B55">
        <w:trPr>
          <w:trHeight w:val="1110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531" w:rsidRPr="00121531" w:rsidRDefault="00121531">
            <w:pPr>
              <w:rPr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Default="0012153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Стоимость в </w:t>
            </w:r>
            <w:r w:rsidRPr="00121531">
              <w:rPr>
                <w:sz w:val="20"/>
                <w:szCs w:val="20"/>
              </w:rPr>
              <w:t>действ.</w:t>
            </w:r>
          </w:p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1531" w:rsidRPr="00121531" w:rsidRDefault="00121531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121531" w:rsidRPr="00121531" w:rsidRDefault="0012153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</w:tr>
      <w:tr w:rsidR="00121531" w:rsidRPr="00121531" w:rsidTr="00B34B55">
        <w:trPr>
          <w:trHeight w:val="49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121531" w:rsidRPr="00121531" w:rsidRDefault="00121531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 w:rsidRPr="00121531">
              <w:rPr>
                <w:b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4757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121531" w:rsidRPr="00121531" w:rsidRDefault="00121531">
            <w:pPr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ФКУ "Уралуправтодор"</w:t>
            </w:r>
          </w:p>
        </w:tc>
      </w:tr>
      <w:tr w:rsidR="00121531" w:rsidRPr="00121531" w:rsidTr="00B34B55">
        <w:trPr>
          <w:trHeight w:val="51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noWrap/>
            <w:vAlign w:val="center"/>
            <w:hideMark/>
          </w:tcPr>
          <w:p w:rsidR="00121531" w:rsidRPr="00121531" w:rsidRDefault="00121531">
            <w:pPr>
              <w:jc w:val="right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4757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121531" w:rsidRPr="00121531" w:rsidRDefault="00121531">
            <w:pPr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 xml:space="preserve">"Капитальный ремонт автомобильной дороги Р-404 Тюмень-Тобольск-Ханты-Мансийск км 30+000- км 38+000 в Тюменской области" </w:t>
            </w:r>
          </w:p>
        </w:tc>
      </w:tr>
      <w:tr w:rsidR="00121531" w:rsidRPr="00121531" w:rsidTr="00B34B55">
        <w:trPr>
          <w:trHeight w:val="34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Подготовительные работы.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12 599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6 489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6 110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1.1.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Восстановление трассы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км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8,54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377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8,54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377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1.2.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Срезка растительного слоя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47 102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2 138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47 102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2 138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1.3.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Разборка сущ. дороги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37 993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8 829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15 197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3 532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22 796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5 297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1.4.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Демонтаж автопавильонов, дорожных знаков, барьерное ограждение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т.р.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383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383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1.5.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Разборка искусственных сооружений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121,59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860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60,80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430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60,80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430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1.6.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Демонтаж недействующих коммуникаций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т.р.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12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12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Земляное полотно.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123 201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41 919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81 282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121531" w:rsidRPr="00121531" w:rsidRDefault="00121531">
            <w:pPr>
              <w:jc w:val="right"/>
              <w:outlineLvl w:val="0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Земляное полотно, грунт из карьера (Куп = 1,18)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137 928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64 740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82 757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38 844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55 171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25 896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Земляное полотно, грунт по месту (Куп = 1,05)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47 426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2 157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23 713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1 079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23 713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1 079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2.3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Земляное полотно, грунт из площадки (Куп = 1,05)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9 251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1 107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2 313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277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6 938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830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121531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2.4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1531" w:rsidRPr="00121531" w:rsidRDefault="00121531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Планирова верха земляного полотна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228 768</w:t>
            </w:r>
          </w:p>
        </w:tc>
        <w:tc>
          <w:tcPr>
            <w:tcW w:w="3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1 924</w:t>
            </w:r>
          </w:p>
        </w:tc>
        <w:tc>
          <w:tcPr>
            <w:tcW w:w="3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125 822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1 058</w:t>
            </w:r>
          </w:p>
        </w:tc>
        <w:tc>
          <w:tcPr>
            <w:tcW w:w="3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102 946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866</w:t>
            </w:r>
          </w:p>
        </w:tc>
        <w:tc>
          <w:tcPr>
            <w:tcW w:w="2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21531" w:rsidRPr="00121531" w:rsidRDefault="00121531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</w:tbl>
    <w:p w:rsidR="00C3579A" w:rsidRPr="00C3579A" w:rsidRDefault="00C3579A" w:rsidP="00C3579A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Б</w:t>
      </w:r>
    </w:p>
    <w:tbl>
      <w:tblPr>
        <w:tblW w:w="5023" w:type="pct"/>
        <w:tblInd w:w="-34" w:type="dxa"/>
        <w:tblLayout w:type="fixed"/>
        <w:tblLook w:val="04A0"/>
      </w:tblPr>
      <w:tblGrid>
        <w:gridCol w:w="716"/>
        <w:gridCol w:w="3452"/>
        <w:gridCol w:w="589"/>
        <w:gridCol w:w="976"/>
        <w:gridCol w:w="1153"/>
        <w:gridCol w:w="1003"/>
        <w:gridCol w:w="1000"/>
        <w:gridCol w:w="932"/>
        <w:gridCol w:w="1123"/>
        <w:gridCol w:w="885"/>
        <w:gridCol w:w="1115"/>
        <w:gridCol w:w="761"/>
        <w:gridCol w:w="1038"/>
      </w:tblGrid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Default="00846046" w:rsidP="008A17D1">
            <w:pPr>
              <w:jc w:val="center"/>
            </w:pPr>
            <w:r w:rsidRPr="00C21063">
              <w:rPr>
                <w:sz w:val="20"/>
                <w:szCs w:val="20"/>
              </w:rPr>
              <w:t>№ п/п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Наименование объектов и конструктивных элементов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Ед. изм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Всего</w:t>
            </w:r>
          </w:p>
        </w:tc>
        <w:tc>
          <w:tcPr>
            <w:tcW w:w="266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84604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 том числе по </w:t>
            </w:r>
            <w:r>
              <w:rPr>
                <w:sz w:val="20"/>
                <w:szCs w:val="20"/>
              </w:rPr>
              <w:t>ква</w:t>
            </w:r>
            <w:r w:rsidRPr="0012153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талам: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46046" w:rsidRDefault="00846046" w:rsidP="00107026"/>
        </w:tc>
        <w:tc>
          <w:tcPr>
            <w:tcW w:w="11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rPr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Default="00846046" w:rsidP="008A17D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846046" w:rsidRPr="00121531" w:rsidRDefault="00846046" w:rsidP="008A17D1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 квартал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84604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 квартал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84604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III квартал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84604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IV квартал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846046" w:rsidRDefault="00846046"/>
        </w:tc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846046" w:rsidRPr="00121531" w:rsidRDefault="0084604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Дорожная одежда.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525 029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103 847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421 181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46046" w:rsidRPr="00121531" w:rsidRDefault="0084604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outlineLvl w:val="1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Переходный участок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3 579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3 579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Песок (рабочий слой и обочины) Куп = 1,2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437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437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Геосинтетический материал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151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151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3.1.3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С-4 (0-80), 15см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407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407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3.1.4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С-4 (0-80), 14см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385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119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385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119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3.1.5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выр. слоя основания из ОМС</w:t>
            </w:r>
            <w:r w:rsidRPr="00121531">
              <w:rPr>
                <w:color w:val="FFFFFF"/>
                <w:sz w:val="20"/>
                <w:szCs w:val="20"/>
              </w:rPr>
              <w:t>(2,2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1 151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456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1 151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456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176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176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3.1.6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основания из ОМС, 13см (2,2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329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255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329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255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3.1.7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Устройство н/слоя покрытия из а/бетона А22НТ, 6см </w:t>
            </w:r>
            <w:r w:rsidRPr="00121531">
              <w:rPr>
                <w:color w:val="FF0000"/>
                <w:sz w:val="20"/>
                <w:szCs w:val="20"/>
              </w:rPr>
              <w:t>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1 480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1 154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1 480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1 154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226,47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226,47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3.1.8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покрытия из ЩМА-16, на ПБВ 90 h = 0,05 м.  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1 480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1 044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1 480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1 044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185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185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outlineLvl w:val="1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Основной ход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502 065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103 847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398 217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846046" w:rsidRPr="00121531" w:rsidRDefault="0084604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Песок (рабочий слой и обочины) Куп = 1,2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63 249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55 739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25 300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22 296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37 950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33 443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Геосинтетический материал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9 790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2 158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1 958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432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7 832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1 726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3.2.3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С-4 (0-80), 15см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112 763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36 922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45 105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14 769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67 658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22 153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84604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46" w:rsidRPr="00121531" w:rsidRDefault="0084604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21 481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8 593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12 889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846046" w:rsidRPr="00121531" w:rsidRDefault="0084604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</w:tbl>
    <w:p w:rsidR="00C3579A" w:rsidRPr="00C3579A" w:rsidRDefault="00C3579A" w:rsidP="00C3579A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Б</w:t>
      </w:r>
    </w:p>
    <w:tbl>
      <w:tblPr>
        <w:tblW w:w="5023" w:type="pct"/>
        <w:tblInd w:w="-34" w:type="dxa"/>
        <w:tblLayout w:type="fixed"/>
        <w:tblLook w:val="04A0"/>
      </w:tblPr>
      <w:tblGrid>
        <w:gridCol w:w="716"/>
        <w:gridCol w:w="3452"/>
        <w:gridCol w:w="589"/>
        <w:gridCol w:w="976"/>
        <w:gridCol w:w="1153"/>
        <w:gridCol w:w="1003"/>
        <w:gridCol w:w="1000"/>
        <w:gridCol w:w="932"/>
        <w:gridCol w:w="1123"/>
        <w:gridCol w:w="885"/>
        <w:gridCol w:w="1115"/>
        <w:gridCol w:w="761"/>
        <w:gridCol w:w="1038"/>
      </w:tblGrid>
      <w:tr w:rsidR="00925BB6" w:rsidRPr="00121531" w:rsidTr="00925BB6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C21063">
              <w:rPr>
                <w:sz w:val="20"/>
                <w:szCs w:val="20"/>
              </w:rPr>
              <w:t>№ п/п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Наименование объектов и конструктивных элементов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Ед. изм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Всего</w:t>
            </w:r>
          </w:p>
        </w:tc>
        <w:tc>
          <w:tcPr>
            <w:tcW w:w="266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 том числе по </w:t>
            </w:r>
            <w:r>
              <w:rPr>
                <w:sz w:val="20"/>
                <w:szCs w:val="20"/>
              </w:rPr>
              <w:t>ква</w:t>
            </w:r>
            <w:r w:rsidRPr="0012153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талам:</w:t>
            </w:r>
          </w:p>
        </w:tc>
      </w:tr>
      <w:tr w:rsidR="00925BB6" w:rsidRPr="00121531" w:rsidTr="00925BB6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 квартал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 квартал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III квартал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IV квартал</w:t>
            </w:r>
          </w:p>
        </w:tc>
      </w:tr>
      <w:tr w:rsidR="00925BB6" w:rsidRPr="00121531" w:rsidTr="00107026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3.2.4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С-4 (0-80), 14см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110 092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33 969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44 037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13 588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66 055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20 381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19 574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7 830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11 745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3.2.5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выр. слоя основания из ОМС - (2,2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143 086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126 359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28 617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25 272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114 469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101 087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47 103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9 421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37 682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3.2.6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основания из ОМС, 13см (2,2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16 630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12 914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3 326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2 583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13 304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10 331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4 756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951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3 805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3.2.7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Устройство н/слоя покрытия из а/бетона А22НТ, 6см </w:t>
            </w:r>
            <w:r w:rsidRPr="00121531">
              <w:rPr>
                <w:color w:val="FF0000"/>
                <w:sz w:val="20"/>
                <w:szCs w:val="20"/>
              </w:rPr>
              <w:t>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159 716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124 545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31 943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24 909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127 773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99 636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24 437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4 887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19 549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3.2.8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покрытия из ЩМА-16, на ПБВ 90 h = 0,05 м.  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155 266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109 459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155 266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109 459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19 408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19 408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3.3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Укрепление обочин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16 877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16 877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3.3.1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подстилающего слоя из песка мелкого, 13см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3 647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3 214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3 647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3 214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3.3.2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С-5 (0-40), 15см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28 816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9 593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28 816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9 593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5 489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5 489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3.3.3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покрытия из асфальтогранулята, 23см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26 825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2 115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26 825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2 115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3.3.4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основ. из асфальтогранулята, 16см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2 029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2 029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3.3.5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Устройство покрытия из асфальтобетона А22ВЛ, 7см </w:t>
            </w:r>
            <w:r w:rsidRPr="00121531">
              <w:rPr>
                <w:color w:val="FF0000"/>
                <w:sz w:val="20"/>
                <w:szCs w:val="20"/>
              </w:rPr>
              <w:t>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2 029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1 825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2 029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1 825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362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362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 w:rsidP="00925BB6">
            <w:pPr>
              <w:jc w:val="right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3.4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Водоотвод с проезжей части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2 508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2 508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</w:tbl>
    <w:p w:rsidR="00925BB6" w:rsidRDefault="00925BB6"/>
    <w:p w:rsidR="00925BB6" w:rsidRDefault="00925BB6">
      <w:r>
        <w:br w:type="page"/>
      </w:r>
    </w:p>
    <w:p w:rsidR="00925BB6" w:rsidRPr="00925BB6" w:rsidRDefault="00925BB6" w:rsidP="00925BB6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Б</w:t>
      </w:r>
      <w:r>
        <w:rPr>
          <w:sz w:val="28"/>
        </w:rPr>
        <w:tab/>
      </w:r>
    </w:p>
    <w:tbl>
      <w:tblPr>
        <w:tblW w:w="5023" w:type="pct"/>
        <w:tblInd w:w="-34" w:type="dxa"/>
        <w:tblLayout w:type="fixed"/>
        <w:tblLook w:val="04A0"/>
      </w:tblPr>
      <w:tblGrid>
        <w:gridCol w:w="716"/>
        <w:gridCol w:w="3452"/>
        <w:gridCol w:w="589"/>
        <w:gridCol w:w="976"/>
        <w:gridCol w:w="1153"/>
        <w:gridCol w:w="1003"/>
        <w:gridCol w:w="1000"/>
        <w:gridCol w:w="932"/>
        <w:gridCol w:w="1123"/>
        <w:gridCol w:w="885"/>
        <w:gridCol w:w="1115"/>
        <w:gridCol w:w="761"/>
        <w:gridCol w:w="1038"/>
      </w:tblGrid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107026">
            <w:pPr>
              <w:jc w:val="center"/>
              <w:outlineLvl w:val="2"/>
              <w:rPr>
                <w:sz w:val="20"/>
                <w:szCs w:val="20"/>
              </w:rPr>
            </w:pPr>
            <w:r w:rsidRPr="00C21063">
              <w:rPr>
                <w:sz w:val="20"/>
                <w:szCs w:val="20"/>
              </w:rPr>
              <w:t>№ п/п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Наименование объектов и конструктивных элементов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Ед. изм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Всего</w:t>
            </w:r>
          </w:p>
        </w:tc>
        <w:tc>
          <w:tcPr>
            <w:tcW w:w="266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 том числе по </w:t>
            </w:r>
            <w:r>
              <w:rPr>
                <w:sz w:val="20"/>
                <w:szCs w:val="20"/>
              </w:rPr>
              <w:t>ква</w:t>
            </w:r>
            <w:r w:rsidRPr="0012153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талам: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10702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 квартал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 квартал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III квартал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925BB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IV квартал</w:t>
            </w:r>
          </w:p>
        </w:tc>
      </w:tr>
      <w:tr w:rsidR="00925BB6" w:rsidRPr="00121531" w:rsidTr="00107026">
        <w:trPr>
          <w:trHeight w:val="283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10702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 w:rsidP="00107026">
            <w:pPr>
              <w:rPr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Водопропускные трубы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color w:val="0000FF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 w:rsidP="00107026">
            <w:pPr>
              <w:jc w:val="center"/>
              <w:rPr>
                <w:sz w:val="20"/>
                <w:szCs w:val="20"/>
              </w:rPr>
            </w:pP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4.1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гофрированых спиралевитых водопропускных труб, диаметром 1,5м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7 780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4 840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2 940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п.м.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105,6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65,7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39,9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925BB6">
        <w:trPr>
          <w:trHeight w:val="283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4.2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гофрированых спиралевитых водопропускных труб, диаметром 1,2м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6 710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1 544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5 166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п.м.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103,4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23,8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79,6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4.3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гофрированых спиралевитых водопропускных труб, диаметром 1,0м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5 506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1 088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4 418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п.м.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114,4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22,6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91,8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4.4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гофрированых спиралевитых водопропускных труб, диаметром 0,5м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1 312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1 312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п.м.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49,2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49,2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Пересечения и примыкания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14 471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14 471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25BB6" w:rsidRPr="00121531" w:rsidRDefault="00925BB6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Земляное полотно.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6.1.1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Земляное полотно, грунт из карьера (Куп = 1,18)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2 478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1 163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2 478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1 163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6.1.2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Земляное полотно, грунт по месту (Куп = 1,05)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1 691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1 691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6.1.3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Планирова верха земляного полотна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7 836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7 836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66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6.1.4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Укрепление откосов засевом трав по слою ПРС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4 085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181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4 085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181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b/>
                <w:bCs/>
                <w:color w:val="000000"/>
                <w:sz w:val="20"/>
                <w:szCs w:val="20"/>
              </w:rPr>
            </w:pPr>
            <w:r w:rsidRPr="00121531">
              <w:rPr>
                <w:b/>
                <w:bCs/>
                <w:color w:val="000000"/>
                <w:sz w:val="20"/>
                <w:szCs w:val="20"/>
              </w:rPr>
              <w:t>Дорожная одежда.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Песок (рабочий слой и обочины) Куп = 1,2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1 808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1 593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1 808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1 593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Геосинтетический материал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471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471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6.2.3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С-4 (0-80), 15см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3 289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1 077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3 289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1 077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925BB6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BB6" w:rsidRPr="00121531" w:rsidRDefault="00925BB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627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627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925BB6" w:rsidRPr="00121531" w:rsidRDefault="00925BB6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</w:tbl>
    <w:p w:rsidR="00925BB6" w:rsidRPr="00925BB6" w:rsidRDefault="00925BB6" w:rsidP="00925BB6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Б</w:t>
      </w:r>
      <w:r>
        <w:rPr>
          <w:sz w:val="28"/>
        </w:rPr>
        <w:tab/>
      </w:r>
    </w:p>
    <w:tbl>
      <w:tblPr>
        <w:tblW w:w="5023" w:type="pct"/>
        <w:tblInd w:w="-34" w:type="dxa"/>
        <w:tblLayout w:type="fixed"/>
        <w:tblLook w:val="04A0"/>
      </w:tblPr>
      <w:tblGrid>
        <w:gridCol w:w="716"/>
        <w:gridCol w:w="3452"/>
        <w:gridCol w:w="589"/>
        <w:gridCol w:w="976"/>
        <w:gridCol w:w="1153"/>
        <w:gridCol w:w="1003"/>
        <w:gridCol w:w="1000"/>
        <w:gridCol w:w="932"/>
        <w:gridCol w:w="1123"/>
        <w:gridCol w:w="885"/>
        <w:gridCol w:w="1115"/>
        <w:gridCol w:w="761"/>
        <w:gridCol w:w="1038"/>
      </w:tblGrid>
      <w:tr w:rsidR="00426EC7" w:rsidRPr="00121531" w:rsidTr="00426EC7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 w:rsidP="00107026">
            <w:pPr>
              <w:jc w:val="center"/>
              <w:outlineLvl w:val="2"/>
              <w:rPr>
                <w:sz w:val="20"/>
                <w:szCs w:val="20"/>
              </w:rPr>
            </w:pPr>
            <w:r w:rsidRPr="00C21063">
              <w:rPr>
                <w:sz w:val="20"/>
                <w:szCs w:val="20"/>
              </w:rPr>
              <w:t>№ п/п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Наименование объектов и конструктивных элементов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Ед. изм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Всего</w:t>
            </w:r>
          </w:p>
        </w:tc>
        <w:tc>
          <w:tcPr>
            <w:tcW w:w="266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 том числе по </w:t>
            </w:r>
            <w:r>
              <w:rPr>
                <w:sz w:val="20"/>
                <w:szCs w:val="20"/>
              </w:rPr>
              <w:t>ква</w:t>
            </w:r>
            <w:r w:rsidRPr="0012153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талам:</w:t>
            </w:r>
          </w:p>
        </w:tc>
      </w:tr>
      <w:tr w:rsidR="00426EC7" w:rsidRPr="00121531" w:rsidTr="00426EC7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 w:rsidP="0010702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 квартал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 квартал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III квартал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IV квартал</w:t>
            </w:r>
          </w:p>
        </w:tc>
      </w:tr>
      <w:tr w:rsidR="00426EC7" w:rsidRPr="00121531" w:rsidTr="00107026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 w:rsidP="0010702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6.2.4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основания из ЩПС С-4 (0-80), 14см (Куп=1,27 / 1,7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м3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540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540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6.2.5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выр. слоя основания из ОМС - (2,2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1 612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1 042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1 612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1 042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389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6.2.6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основания из ОМС, 13см (2,2 т/м3)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2 530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1 961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2 530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1 961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724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724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6.2.7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Устройство н/слоя покрытия из а/бетона А22НТ, 6см </w:t>
            </w:r>
            <w:r w:rsidRPr="00121531">
              <w:rPr>
                <w:color w:val="FF0000"/>
                <w:sz w:val="20"/>
                <w:szCs w:val="20"/>
              </w:rPr>
              <w:t>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4 142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3 233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4 142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3 233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634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634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6.2.8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Устройство в/слоя покрытия из ЩМА-16, на ПБВ 90 h = 0,05 м.  (2,55 тн/м3)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4 142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2 890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4 142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2 890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EC7" w:rsidRPr="00121531" w:rsidRDefault="00426EC7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тн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518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518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6.2.9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Укрепление обочин асфальтогранулятом, 30см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1 169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1 169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7.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Обустройство дороги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94 919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94 919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30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 xml:space="preserve">Одностороннее барьерное ограждение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м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10 051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37 730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10 051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37 730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Двустороннее барьерное ограждение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м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96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1 294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96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1 294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7.3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Парапетное ограждение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м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6 854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38 851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6 854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38 851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7.4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Перильное ограждение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м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246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475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246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475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Установка сигнальных столбиков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7.6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Установка дорожных знаков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108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1 711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108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1 711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7.7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Дорожная разметка термопластиком со стеклошариками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9 174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6 449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9 174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6 449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7.8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Светофорные объекты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7 519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3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7 519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тротуаров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м2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00"/>
                <w:sz w:val="20"/>
                <w:szCs w:val="20"/>
              </w:rPr>
            </w:pPr>
            <w:r w:rsidRPr="00121531">
              <w:rPr>
                <w:i/>
                <w:iCs/>
                <w:color w:val="000000"/>
                <w:sz w:val="20"/>
                <w:szCs w:val="20"/>
              </w:rPr>
              <w:t>590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00"/>
                <w:sz w:val="20"/>
                <w:szCs w:val="20"/>
              </w:rPr>
            </w:pPr>
            <w:r w:rsidRPr="00121531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00"/>
                <w:sz w:val="20"/>
                <w:szCs w:val="20"/>
              </w:rPr>
            </w:pPr>
            <w:r w:rsidRPr="00121531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00"/>
                <w:sz w:val="20"/>
                <w:szCs w:val="20"/>
              </w:rPr>
            </w:pPr>
            <w:r w:rsidRPr="00121531">
              <w:rPr>
                <w:i/>
                <w:iCs/>
                <w:color w:val="000000"/>
                <w:sz w:val="20"/>
                <w:szCs w:val="20"/>
              </w:rPr>
              <w:t>590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881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00"/>
                <w:sz w:val="20"/>
                <w:szCs w:val="20"/>
              </w:rPr>
            </w:pPr>
            <w:r w:rsidRPr="00121531">
              <w:rPr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391908" w:rsidRPr="00391908" w:rsidRDefault="00391908" w:rsidP="00391908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>Окончание приложения Б</w:t>
      </w:r>
    </w:p>
    <w:tbl>
      <w:tblPr>
        <w:tblW w:w="5023" w:type="pct"/>
        <w:tblInd w:w="-34" w:type="dxa"/>
        <w:tblLayout w:type="fixed"/>
        <w:tblLook w:val="04A0"/>
      </w:tblPr>
      <w:tblGrid>
        <w:gridCol w:w="716"/>
        <w:gridCol w:w="3452"/>
        <w:gridCol w:w="589"/>
        <w:gridCol w:w="976"/>
        <w:gridCol w:w="1153"/>
        <w:gridCol w:w="1003"/>
        <w:gridCol w:w="1000"/>
        <w:gridCol w:w="932"/>
        <w:gridCol w:w="1123"/>
        <w:gridCol w:w="885"/>
        <w:gridCol w:w="1115"/>
        <w:gridCol w:w="761"/>
        <w:gridCol w:w="1038"/>
      </w:tblGrid>
      <w:tr w:rsidR="00426EC7" w:rsidRPr="00121531" w:rsidTr="00426EC7">
        <w:trPr>
          <w:trHeight w:val="315"/>
        </w:trPr>
        <w:tc>
          <w:tcPr>
            <w:tcW w:w="2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 w:rsidP="00107026">
            <w:pPr>
              <w:jc w:val="center"/>
              <w:outlineLvl w:val="2"/>
              <w:rPr>
                <w:sz w:val="20"/>
                <w:szCs w:val="20"/>
              </w:rPr>
            </w:pPr>
            <w:r w:rsidRPr="00C21063">
              <w:rPr>
                <w:sz w:val="20"/>
                <w:szCs w:val="20"/>
              </w:rPr>
              <w:t>№ п/п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Наименование объектов и конструктивных элементов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Ед. изм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Всего</w:t>
            </w:r>
          </w:p>
        </w:tc>
        <w:tc>
          <w:tcPr>
            <w:tcW w:w="266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 xml:space="preserve">В том числе по </w:t>
            </w:r>
            <w:r>
              <w:rPr>
                <w:sz w:val="20"/>
                <w:szCs w:val="20"/>
              </w:rPr>
              <w:t>ква</w:t>
            </w:r>
            <w:r w:rsidRPr="00121531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талам:</w:t>
            </w:r>
          </w:p>
        </w:tc>
      </w:tr>
      <w:tr w:rsidR="00426EC7" w:rsidRPr="00121531" w:rsidTr="00426EC7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 w:rsidP="0010702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 квартал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 квартал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2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III квартал</w:t>
            </w:r>
          </w:p>
        </w:tc>
        <w:tc>
          <w:tcPr>
            <w:tcW w:w="6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426EC7">
            <w:pPr>
              <w:jc w:val="center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IV квартал</w:t>
            </w:r>
          </w:p>
        </w:tc>
      </w:tr>
      <w:tr w:rsidR="00426EC7" w:rsidRPr="00121531" w:rsidTr="00107026">
        <w:trPr>
          <w:trHeight w:val="315"/>
        </w:trPr>
        <w:tc>
          <w:tcPr>
            <w:tcW w:w="2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 w:rsidP="00107026">
            <w:pPr>
              <w:jc w:val="right"/>
              <w:outlineLvl w:val="2"/>
              <w:rPr>
                <w:sz w:val="20"/>
                <w:szCs w:val="20"/>
              </w:rPr>
            </w:pPr>
          </w:p>
        </w:tc>
        <w:tc>
          <w:tcPr>
            <w:tcW w:w="11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3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</w:p>
        </w:tc>
        <w:tc>
          <w:tcPr>
            <w:tcW w:w="3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 w:rsidP="00107026">
            <w:pPr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color w:val="0000FF"/>
                <w:sz w:val="20"/>
                <w:szCs w:val="20"/>
              </w:rPr>
              <w:t>Кол-во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Default="00426EC7" w:rsidP="00107026">
            <w:pPr>
              <w:jc w:val="center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Стоимость в действ.</w:t>
            </w:r>
          </w:p>
          <w:p w:rsidR="00426EC7" w:rsidRPr="00121531" w:rsidRDefault="00426EC7" w:rsidP="00107026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ценах с НДС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8.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Объекты энергетического хозяйства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rPr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 w:rsidP="00107026">
            <w:pPr>
              <w:jc w:val="center"/>
              <w:rPr>
                <w:sz w:val="20"/>
                <w:szCs w:val="20"/>
              </w:rPr>
            </w:pP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8.1.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 xml:space="preserve">Наружное освещение 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опор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282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34 854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282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34 854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8.2.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Электроснабжение (Установка ТП)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889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889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Водоочисные сооружения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шт.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2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3 907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3 907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ВЗиС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31 158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31 158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10.1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временных проездов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9 218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9 218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10.2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000000"/>
                <w:sz w:val="20"/>
                <w:szCs w:val="20"/>
              </w:rPr>
            </w:pPr>
            <w:r w:rsidRPr="00121531">
              <w:rPr>
                <w:color w:val="000000"/>
                <w:sz w:val="20"/>
                <w:szCs w:val="20"/>
              </w:rPr>
              <w:t>Устройство строительной площадки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2 440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2 440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10.3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Временные надземные пешеходные переходы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19 500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19 500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1"/>
              <w:rPr>
                <w:i/>
                <w:iCs/>
                <w:color w:val="FF00FF"/>
                <w:sz w:val="20"/>
                <w:szCs w:val="20"/>
              </w:rPr>
            </w:pPr>
            <w:r w:rsidRPr="00121531">
              <w:rPr>
                <w:i/>
                <w:iCs/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26EC7" w:rsidRPr="00121531" w:rsidRDefault="00426EC7">
            <w:pPr>
              <w:jc w:val="right"/>
              <w:outlineLvl w:val="1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Непредвидены затраты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13 155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13 155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Прочие затраты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943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943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center"/>
              <w:outlineLvl w:val="0"/>
              <w:rPr>
                <w:b/>
                <w:bCs/>
                <w:i/>
                <w:iCs/>
                <w:color w:val="0000FF"/>
                <w:sz w:val="20"/>
                <w:szCs w:val="20"/>
              </w:rPr>
            </w:pPr>
            <w:r w:rsidRPr="00121531">
              <w:rPr>
                <w:b/>
                <w:bCs/>
                <w:i/>
                <w:iCs/>
                <w:color w:val="00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426EC7" w:rsidRPr="00121531" w:rsidRDefault="00426EC7">
            <w:pPr>
              <w:jc w:val="right"/>
              <w:outlineLvl w:val="0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ИТОГО по объекту: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903 943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159 728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744 215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ИТОГО с прочими: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904 886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159 728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745 158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ИТОГО ООО "СУ№967"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904 886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159 728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745 158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b/>
                <w:bCs/>
                <w:sz w:val="20"/>
                <w:szCs w:val="20"/>
              </w:rPr>
            </w:pPr>
            <w:r w:rsidRPr="00121531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rPr>
                <w:sz w:val="20"/>
                <w:szCs w:val="20"/>
              </w:rPr>
            </w:pPr>
            <w:r w:rsidRPr="00121531">
              <w:rPr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в т.ч. соб. силами СУ№967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color w:val="E46D0A"/>
                <w:sz w:val="20"/>
                <w:szCs w:val="20"/>
              </w:rPr>
            </w:pPr>
            <w:r w:rsidRPr="00121531">
              <w:rPr>
                <w:b/>
                <w:bCs/>
                <w:color w:val="E46D0A"/>
                <w:sz w:val="20"/>
                <w:szCs w:val="20"/>
              </w:rPr>
              <w:t>755 605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159 728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595 877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E46D0A"/>
                <w:sz w:val="20"/>
                <w:szCs w:val="20"/>
              </w:rPr>
            </w:pPr>
            <w:r w:rsidRPr="00121531">
              <w:rPr>
                <w:color w:val="E46D0A"/>
                <w:sz w:val="20"/>
                <w:szCs w:val="20"/>
              </w:rPr>
              <w:t> </w:t>
            </w:r>
          </w:p>
        </w:tc>
      </w:tr>
      <w:tr w:rsidR="00426EC7" w:rsidRPr="00121531" w:rsidTr="00B34B55">
        <w:trPr>
          <w:trHeight w:val="315"/>
        </w:trPr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jc w:val="right"/>
              <w:rPr>
                <w:color w:val="C0504D"/>
                <w:sz w:val="20"/>
                <w:szCs w:val="20"/>
              </w:rPr>
            </w:pPr>
            <w:r w:rsidRPr="00121531">
              <w:rPr>
                <w:color w:val="C0504D"/>
                <w:sz w:val="20"/>
                <w:szCs w:val="20"/>
              </w:rPr>
              <w:t> 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426EC7" w:rsidRPr="00121531" w:rsidRDefault="00426EC7">
            <w:pPr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в т.ч. субподряд внутренний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т.р.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b/>
                <w:bCs/>
                <w:color w:val="FF00FF"/>
                <w:sz w:val="20"/>
                <w:szCs w:val="20"/>
              </w:rPr>
            </w:pPr>
            <w:r w:rsidRPr="00121531">
              <w:rPr>
                <w:b/>
                <w:bCs/>
                <w:color w:val="FF00FF"/>
                <w:sz w:val="20"/>
                <w:szCs w:val="20"/>
              </w:rPr>
              <w:t>149 281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right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149 281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426EC7" w:rsidRPr="00121531" w:rsidRDefault="00426EC7">
            <w:pPr>
              <w:jc w:val="center"/>
              <w:rPr>
                <w:color w:val="FF00FF"/>
                <w:sz w:val="20"/>
                <w:szCs w:val="20"/>
              </w:rPr>
            </w:pPr>
            <w:r w:rsidRPr="00121531">
              <w:rPr>
                <w:color w:val="FF00FF"/>
                <w:sz w:val="20"/>
                <w:szCs w:val="20"/>
              </w:rPr>
              <w:t> </w:t>
            </w:r>
          </w:p>
        </w:tc>
      </w:tr>
    </w:tbl>
    <w:p w:rsidR="00925BB6" w:rsidRDefault="00925BB6" w:rsidP="009F1930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</w:p>
    <w:p w:rsidR="00925BB6" w:rsidRDefault="00925BB6">
      <w:pPr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</w:p>
    <w:p w:rsidR="009F1930" w:rsidRDefault="009F1930" w:rsidP="009F1930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В</w:t>
      </w:r>
    </w:p>
    <w:p w:rsidR="009F1930" w:rsidRDefault="009F1930" w:rsidP="009F1930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D4660F" w:rsidRDefault="009F1930" w:rsidP="00D4660F">
      <w:pPr>
        <w:spacing w:line="48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В</w:t>
      </w:r>
      <w:r w:rsidR="00B34A77">
        <w:rPr>
          <w:bCs/>
          <w:sz w:val="28"/>
          <w:szCs w:val="28"/>
        </w:rPr>
        <w:t>.1</w:t>
      </w:r>
      <w:r>
        <w:rPr>
          <w:bCs/>
          <w:sz w:val="28"/>
          <w:szCs w:val="28"/>
        </w:rPr>
        <w:t xml:space="preserve"> – </w:t>
      </w:r>
      <w:r w:rsidR="00A70462">
        <w:rPr>
          <w:bCs/>
          <w:sz w:val="28"/>
          <w:szCs w:val="28"/>
        </w:rPr>
        <w:t>График производства работ</w:t>
      </w:r>
    </w:p>
    <w:p w:rsidR="009F1930" w:rsidRPr="00121531" w:rsidRDefault="009F1930" w:rsidP="00D4660F">
      <w:pPr>
        <w:spacing w:line="480" w:lineRule="auto"/>
        <w:jc w:val="both"/>
        <w:rPr>
          <w:position w:val="-24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9058910" cy="4093845"/>
            <wp:effectExtent l="19050" t="0" r="8890" b="0"/>
            <wp:docPr id="5" name="Рисунок 4" descr="D:\Учеба\магистратура\3 курс\Для диплома\Диплом\Приложения\Архив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а\магистратура\3 курс\Для диплома\Диплом\Приложения\Архив\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31" w:rsidRDefault="00121531" w:rsidP="00C40B58">
      <w:pPr>
        <w:spacing w:line="480" w:lineRule="auto"/>
        <w:ind w:firstLine="709"/>
        <w:jc w:val="both"/>
        <w:rPr>
          <w:bCs/>
          <w:sz w:val="28"/>
          <w:szCs w:val="28"/>
        </w:rPr>
      </w:pPr>
    </w:p>
    <w:p w:rsidR="00D4660F" w:rsidRDefault="00D4660F" w:rsidP="00C40B58">
      <w:pPr>
        <w:spacing w:line="480" w:lineRule="auto"/>
        <w:ind w:firstLine="709"/>
        <w:jc w:val="both"/>
        <w:rPr>
          <w:bCs/>
          <w:sz w:val="28"/>
          <w:szCs w:val="28"/>
        </w:rPr>
      </w:pPr>
    </w:p>
    <w:p w:rsidR="00E24509" w:rsidRDefault="00D4660F" w:rsidP="00D4660F">
      <w:pPr>
        <w:spacing w:line="360" w:lineRule="auto"/>
        <w:ind w:firstLine="709"/>
        <w:rPr>
          <w:sz w:val="28"/>
        </w:rPr>
      </w:pPr>
      <w:r>
        <w:rPr>
          <w:sz w:val="28"/>
        </w:rPr>
        <w:lastRenderedPageBreak/>
        <w:t xml:space="preserve">Окончание приложения </w:t>
      </w:r>
      <w:r w:rsidR="00E24509">
        <w:rPr>
          <w:sz w:val="28"/>
        </w:rPr>
        <w:t>В</w:t>
      </w:r>
      <w:r w:rsidR="00B34A77">
        <w:rPr>
          <w:sz w:val="28"/>
        </w:rPr>
        <w:t>.</w:t>
      </w:r>
      <w:r>
        <w:rPr>
          <w:sz w:val="28"/>
        </w:rPr>
        <w:t>1</w:t>
      </w:r>
      <w:r>
        <w:rPr>
          <w:noProof/>
          <w:sz w:val="28"/>
        </w:rPr>
        <w:drawing>
          <wp:inline distT="0" distB="0" distL="0" distR="0">
            <wp:extent cx="9069705" cy="4093845"/>
            <wp:effectExtent l="19050" t="0" r="0" b="0"/>
            <wp:docPr id="6" name="Рисунок 5" descr="D:\Учеба\магистратура\3 курс\Для диплома\Диплом\Приложения\Архив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а\магистратура\3 курс\Для диплома\Диплом\Приложения\Архив\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70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509" w:rsidRDefault="00E24509">
      <w:pPr>
        <w:rPr>
          <w:sz w:val="28"/>
        </w:rPr>
      </w:pPr>
      <w:r>
        <w:rPr>
          <w:sz w:val="28"/>
        </w:rPr>
        <w:br w:type="page"/>
      </w:r>
    </w:p>
    <w:p w:rsidR="00F7404B" w:rsidRPr="004C2A0B" w:rsidRDefault="00B34A77" w:rsidP="00E0562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В.2</w:t>
      </w:r>
      <w:r w:rsidR="00E24509">
        <w:rPr>
          <w:bCs/>
          <w:sz w:val="28"/>
          <w:szCs w:val="28"/>
        </w:rPr>
        <w:t xml:space="preserve"> – </w:t>
      </w:r>
      <w:r w:rsidR="00E637EC">
        <w:rPr>
          <w:bCs/>
          <w:sz w:val="28"/>
          <w:szCs w:val="28"/>
        </w:rPr>
        <w:t>График производства работ</w:t>
      </w:r>
    </w:p>
    <w:p w:rsidR="00E0562A" w:rsidRDefault="00E0562A" w:rsidP="004C2A0B">
      <w:pPr>
        <w:spacing w:line="480" w:lineRule="auto"/>
        <w:ind w:left="-284" w:right="-454"/>
        <w:jc w:val="both"/>
        <w:rPr>
          <w:bCs/>
          <w:sz w:val="28"/>
          <w:szCs w:val="28"/>
        </w:rPr>
      </w:pPr>
      <w:r w:rsidRPr="00E0562A">
        <w:rPr>
          <w:bCs/>
          <w:noProof/>
          <w:sz w:val="28"/>
          <w:szCs w:val="28"/>
        </w:rPr>
        <w:drawing>
          <wp:inline distT="0" distB="0" distL="0" distR="0">
            <wp:extent cx="9338706" cy="5922634"/>
            <wp:effectExtent l="19050" t="0" r="0" b="0"/>
            <wp:docPr id="76" name="Рисунок 11" descr="C:\Users\Кристи\Desktop\Приложение В2 ГП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ристи\Desktop\Приложение В2 ГПР_page-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678" cy="592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A0B" w:rsidRPr="00C3579A" w:rsidRDefault="00B34A77" w:rsidP="004C2A0B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В.2</w:t>
      </w:r>
      <w:r w:rsidR="004C2A0B">
        <w:rPr>
          <w:sz w:val="28"/>
        </w:rPr>
        <w:tab/>
      </w:r>
    </w:p>
    <w:p w:rsidR="004C2A0B" w:rsidRDefault="004C2A0B" w:rsidP="004C2A0B">
      <w:pPr>
        <w:spacing w:line="480" w:lineRule="auto"/>
        <w:ind w:left="-284" w:right="-454"/>
        <w:jc w:val="both"/>
        <w:rPr>
          <w:bCs/>
          <w:sz w:val="28"/>
          <w:szCs w:val="28"/>
        </w:rPr>
      </w:pPr>
      <w:r w:rsidRPr="004C2A0B">
        <w:rPr>
          <w:bCs/>
          <w:noProof/>
          <w:sz w:val="28"/>
          <w:szCs w:val="28"/>
        </w:rPr>
        <w:drawing>
          <wp:inline distT="0" distB="0" distL="0" distR="0">
            <wp:extent cx="9296400" cy="5895975"/>
            <wp:effectExtent l="19050" t="0" r="0" b="0"/>
            <wp:docPr id="77" name="Рисунок 12" descr="C:\Users\Кристи\Desktop\Приложение В2 ГПР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исти\Desktop\Приложение В2 ГПР_page-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503" cy="589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5A" w:rsidRDefault="00B34A77" w:rsidP="007F7B5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Продолжение приложения В.2</w:t>
      </w:r>
    </w:p>
    <w:p w:rsidR="007F7B5A" w:rsidRDefault="007F7B5A" w:rsidP="007F7B5A">
      <w:pPr>
        <w:spacing w:line="480" w:lineRule="auto"/>
        <w:ind w:left="-284"/>
        <w:jc w:val="both"/>
        <w:rPr>
          <w:sz w:val="28"/>
        </w:rPr>
      </w:pPr>
      <w:r w:rsidRPr="007F7B5A">
        <w:rPr>
          <w:noProof/>
          <w:sz w:val="28"/>
        </w:rPr>
        <w:drawing>
          <wp:inline distT="0" distB="0" distL="0" distR="0">
            <wp:extent cx="9277350" cy="5915025"/>
            <wp:effectExtent l="19050" t="0" r="0" b="0"/>
            <wp:docPr id="78" name="Рисунок 13" descr="C:\Users\Кристи\Desktop\Приложение В2 ГПР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исти\Desktop\Приложение В2 ГПР_page-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5A" w:rsidRDefault="00B34A77" w:rsidP="007F7B5A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Окончание приложения В.2</w:t>
      </w:r>
    </w:p>
    <w:p w:rsidR="00E24509" w:rsidRDefault="00F7404B" w:rsidP="007F7B5A">
      <w:pPr>
        <w:spacing w:line="480" w:lineRule="auto"/>
        <w:ind w:left="-284" w:right="-142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9277350" cy="5791200"/>
            <wp:effectExtent l="19050" t="0" r="0" b="0"/>
            <wp:docPr id="74" name="Рисунок 14" descr="C:\Users\Кристи\Desktop\Приложение В2 ГПР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ристи\Desktop\Приложение В2 ГПР_page-000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221" w:rsidRDefault="00005221" w:rsidP="00005221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Г</w:t>
      </w:r>
    </w:p>
    <w:p w:rsidR="00005221" w:rsidRDefault="00005221" w:rsidP="00005221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005221" w:rsidRDefault="00005221" w:rsidP="00005221">
      <w:pPr>
        <w:spacing w:line="48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Г – График финансирования</w:t>
      </w:r>
    </w:p>
    <w:tbl>
      <w:tblPr>
        <w:tblW w:w="4963" w:type="pct"/>
        <w:tblLayout w:type="fixed"/>
        <w:tblLook w:val="04A0"/>
      </w:tblPr>
      <w:tblGrid>
        <w:gridCol w:w="675"/>
        <w:gridCol w:w="4670"/>
        <w:gridCol w:w="1698"/>
        <w:gridCol w:w="1247"/>
        <w:gridCol w:w="1247"/>
        <w:gridCol w:w="1247"/>
        <w:gridCol w:w="1247"/>
        <w:gridCol w:w="1247"/>
        <w:gridCol w:w="1288"/>
      </w:tblGrid>
      <w:tr w:rsidR="00005221" w:rsidRPr="00005221" w:rsidTr="001A42C4">
        <w:trPr>
          <w:trHeight w:val="540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№ п/п</w:t>
            </w:r>
          </w:p>
        </w:tc>
        <w:tc>
          <w:tcPr>
            <w:tcW w:w="16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 xml:space="preserve">Наименование объекта </w:t>
            </w:r>
          </w:p>
        </w:tc>
        <w:tc>
          <w:tcPr>
            <w:tcW w:w="5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2105AE">
            <w:pPr>
              <w:jc w:val="center"/>
            </w:pPr>
            <w:r w:rsidRPr="00005221">
              <w:t xml:space="preserve">Стоимость* работ за минусом аванса на </w:t>
            </w:r>
            <w:r w:rsidR="002105AE">
              <w:t>2021</w:t>
            </w:r>
            <w:r w:rsidRPr="00005221">
              <w:t xml:space="preserve"> год с НДС, руб.</w:t>
            </w:r>
          </w:p>
        </w:tc>
        <w:tc>
          <w:tcPr>
            <w:tcW w:w="258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2105AE" w:rsidP="00005221">
            <w:pPr>
              <w:jc w:val="center"/>
            </w:pPr>
            <w:r>
              <w:t>Объем финансирования в 2021</w:t>
            </w:r>
            <w:r w:rsidR="00005221" w:rsidRPr="00005221">
              <w:t xml:space="preserve"> году</w:t>
            </w:r>
          </w:p>
        </w:tc>
      </w:tr>
      <w:tr w:rsidR="001A42C4" w:rsidRPr="00005221" w:rsidTr="001A42C4">
        <w:trPr>
          <w:trHeight w:val="750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1" w:rsidRPr="00005221" w:rsidRDefault="00005221" w:rsidP="00005221"/>
        </w:tc>
        <w:tc>
          <w:tcPr>
            <w:tcW w:w="16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1" w:rsidRPr="00005221" w:rsidRDefault="00005221" w:rsidP="00005221"/>
        </w:tc>
        <w:tc>
          <w:tcPr>
            <w:tcW w:w="5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221" w:rsidRPr="00005221" w:rsidRDefault="00005221" w:rsidP="00005221"/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21.03-20.04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21.04-20.05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21.05-20.06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21.06-20.07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21.07-20.08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21.08-30.09</w:t>
            </w:r>
          </w:p>
        </w:tc>
      </w:tr>
      <w:tr w:rsidR="001A42C4" w:rsidRPr="00005221" w:rsidTr="001A42C4">
        <w:trPr>
          <w:trHeight w:val="315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1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2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3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5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8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9</w:t>
            </w:r>
          </w:p>
        </w:tc>
      </w:tr>
      <w:tr w:rsidR="001A42C4" w:rsidRPr="00005221" w:rsidTr="001A42C4">
        <w:trPr>
          <w:trHeight w:val="315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 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rPr>
                <w:b/>
                <w:bCs/>
                <w:u w:val="single"/>
              </w:rPr>
            </w:pPr>
            <w:r w:rsidRPr="00005221">
              <w:rPr>
                <w:b/>
                <w:bCs/>
                <w:u w:val="single"/>
              </w:rPr>
              <w:t>ВСЕГО по объекту в ценах 2021 года с индексом-дефлятором 1,05: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  <w:rPr>
                <w:b/>
                <w:bCs/>
              </w:rPr>
            </w:pPr>
            <w:r w:rsidRPr="00005221">
              <w:rPr>
                <w:b/>
                <w:bCs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</w:tr>
      <w:tr w:rsidR="00005221" w:rsidRPr="00005221" w:rsidTr="001A42C4">
        <w:trPr>
          <w:trHeight w:val="1620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2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r w:rsidRPr="00005221">
              <w:t>Капитальный ремонт автомобильной дороги Р-404 Тюмень - Тобольск - Ханты-Мансийск км 30+000 - км 38+000 в Тюменской области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  <w:rPr>
                <w:b/>
                <w:bCs/>
              </w:rPr>
            </w:pPr>
            <w:r w:rsidRPr="00005221">
              <w:rPr>
                <w:b/>
                <w:bCs/>
              </w:rPr>
              <w:t>904 885 974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179"/>
              </w:tabs>
              <w:ind w:left="-97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4 791 000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179"/>
              </w:tabs>
              <w:ind w:left="-97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48 293 000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179"/>
              </w:tabs>
              <w:ind w:left="-97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106 644 000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179"/>
              </w:tabs>
              <w:ind w:left="-97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199 047 000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179"/>
              </w:tabs>
              <w:ind w:left="-97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261 715 000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179"/>
              </w:tabs>
              <w:ind w:left="-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005221">
              <w:rPr>
                <w:sz w:val="22"/>
                <w:szCs w:val="22"/>
              </w:rPr>
              <w:t>284 395 974</w:t>
            </w:r>
          </w:p>
        </w:tc>
      </w:tr>
      <w:tr w:rsidR="00005221" w:rsidRPr="00005221" w:rsidTr="001A42C4">
        <w:trPr>
          <w:trHeight w:val="315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 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в том числе по статьям финансирования: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center"/>
              <w:rPr>
                <w:b/>
                <w:bCs/>
              </w:rPr>
            </w:pPr>
            <w:r w:rsidRPr="00005221">
              <w:rPr>
                <w:b/>
                <w:bCs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</w:tr>
      <w:tr w:rsidR="00005221" w:rsidRPr="00005221" w:rsidTr="001A42C4">
        <w:trPr>
          <w:trHeight w:val="315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 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right"/>
            </w:pPr>
            <w:r w:rsidRPr="00005221">
              <w:t>-225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5221" w:rsidRPr="00005221" w:rsidRDefault="00005221" w:rsidP="00005221">
            <w:pPr>
              <w:jc w:val="center"/>
              <w:rPr>
                <w:b/>
                <w:bCs/>
              </w:rPr>
            </w:pPr>
            <w:r w:rsidRPr="00005221">
              <w:rPr>
                <w:b/>
                <w:bCs/>
              </w:rPr>
              <w:t>781 186 747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</w:tr>
      <w:tr w:rsidR="00005221" w:rsidRPr="00005221" w:rsidTr="001A42C4">
        <w:trPr>
          <w:trHeight w:val="315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 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right"/>
            </w:pPr>
            <w:r w:rsidRPr="00005221">
              <w:t>-226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5221" w:rsidRPr="00005221" w:rsidRDefault="00005221" w:rsidP="00005221">
            <w:pPr>
              <w:jc w:val="center"/>
              <w:rPr>
                <w:b/>
                <w:bCs/>
              </w:rPr>
            </w:pPr>
            <w:r w:rsidRPr="00005221">
              <w:rPr>
                <w:b/>
                <w:bCs/>
              </w:rPr>
              <w:t>313 121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</w:tr>
      <w:tr w:rsidR="00005221" w:rsidRPr="00005221" w:rsidTr="001A42C4">
        <w:trPr>
          <w:trHeight w:val="315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5221" w:rsidRPr="00005221" w:rsidRDefault="00005221" w:rsidP="00005221">
            <w:pPr>
              <w:jc w:val="center"/>
            </w:pPr>
            <w:r w:rsidRPr="00005221">
              <w:t> </w:t>
            </w:r>
          </w:p>
        </w:tc>
        <w:tc>
          <w:tcPr>
            <w:tcW w:w="1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jc w:val="right"/>
            </w:pPr>
            <w:r w:rsidRPr="00005221">
              <w:t>-310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05221" w:rsidRPr="00005221" w:rsidRDefault="00005221" w:rsidP="00005221">
            <w:pPr>
              <w:jc w:val="center"/>
              <w:rPr>
                <w:b/>
                <w:bCs/>
              </w:rPr>
            </w:pPr>
            <w:r w:rsidRPr="00005221">
              <w:rPr>
                <w:b/>
                <w:bCs/>
              </w:rPr>
              <w:t>123 386 106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5221" w:rsidRPr="00005221" w:rsidRDefault="00005221" w:rsidP="00005221">
            <w:pPr>
              <w:tabs>
                <w:tab w:val="left" w:pos="1036"/>
              </w:tabs>
              <w:ind w:left="-98"/>
              <w:jc w:val="center"/>
              <w:rPr>
                <w:sz w:val="22"/>
                <w:szCs w:val="22"/>
              </w:rPr>
            </w:pPr>
            <w:r w:rsidRPr="00005221">
              <w:rPr>
                <w:sz w:val="22"/>
                <w:szCs w:val="22"/>
              </w:rPr>
              <w:t> </w:t>
            </w:r>
          </w:p>
        </w:tc>
      </w:tr>
    </w:tbl>
    <w:p w:rsidR="008810BD" w:rsidRDefault="008810BD" w:rsidP="00D4660F">
      <w:pPr>
        <w:spacing w:line="360" w:lineRule="auto"/>
        <w:ind w:firstLine="709"/>
        <w:rPr>
          <w:sz w:val="28"/>
        </w:rPr>
      </w:pPr>
    </w:p>
    <w:p w:rsidR="008810BD" w:rsidRDefault="008810BD">
      <w:pPr>
        <w:rPr>
          <w:sz w:val="28"/>
        </w:rPr>
      </w:pPr>
      <w:r>
        <w:rPr>
          <w:sz w:val="28"/>
        </w:rPr>
        <w:br w:type="page"/>
      </w:r>
    </w:p>
    <w:p w:rsidR="000C420B" w:rsidRDefault="000C420B" w:rsidP="000C420B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Д</w:t>
      </w:r>
    </w:p>
    <w:p w:rsidR="000C420B" w:rsidRDefault="000C420B" w:rsidP="000C420B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0C420B" w:rsidRPr="000C420B" w:rsidRDefault="000C420B" w:rsidP="001408C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Д – Потребность материалов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1408C2" w:rsidRPr="000C420B" w:rsidTr="001408C2">
        <w:trPr>
          <w:trHeight w:val="644"/>
        </w:trPr>
        <w:tc>
          <w:tcPr>
            <w:tcW w:w="286" w:type="pct"/>
            <w:vMerge w:val="restar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№ пп</w:t>
            </w:r>
          </w:p>
        </w:tc>
        <w:tc>
          <w:tcPr>
            <w:tcW w:w="298" w:type="pct"/>
            <w:vMerge w:val="restar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Ед. изм</w:t>
            </w:r>
          </w:p>
        </w:tc>
        <w:tc>
          <w:tcPr>
            <w:tcW w:w="1240" w:type="pct"/>
            <w:vMerge w:val="restar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Наименование материала</w:t>
            </w:r>
          </w:p>
        </w:tc>
        <w:tc>
          <w:tcPr>
            <w:tcW w:w="346" w:type="pct"/>
            <w:vMerge w:val="restar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Коэф. уплотнения</w:t>
            </w:r>
          </w:p>
        </w:tc>
        <w:tc>
          <w:tcPr>
            <w:tcW w:w="348" w:type="pct"/>
            <w:vMerge w:val="restar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Объемный вес</w:t>
            </w:r>
          </w:p>
        </w:tc>
        <w:tc>
          <w:tcPr>
            <w:tcW w:w="249" w:type="pct"/>
            <w:vMerge w:val="restar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Ед. изм</w:t>
            </w:r>
          </w:p>
        </w:tc>
        <w:tc>
          <w:tcPr>
            <w:tcW w:w="447" w:type="pct"/>
            <w:vMerge w:val="restar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Потребность всего СВОиСР</w:t>
            </w:r>
          </w:p>
        </w:tc>
        <w:tc>
          <w:tcPr>
            <w:tcW w:w="1786" w:type="pct"/>
            <w:gridSpan w:val="4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 том числе по кварталам и месяцам</w:t>
            </w:r>
          </w:p>
        </w:tc>
      </w:tr>
      <w:tr w:rsidR="001408C2" w:rsidRPr="000C420B" w:rsidTr="001408C2">
        <w:trPr>
          <w:trHeight w:val="540"/>
        </w:trPr>
        <w:tc>
          <w:tcPr>
            <w:tcW w:w="286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</w:p>
        </w:tc>
        <w:tc>
          <w:tcPr>
            <w:tcW w:w="298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</w:p>
        </w:tc>
        <w:tc>
          <w:tcPr>
            <w:tcW w:w="1240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</w:p>
        </w:tc>
        <w:tc>
          <w:tcPr>
            <w:tcW w:w="346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</w:p>
        </w:tc>
        <w:tc>
          <w:tcPr>
            <w:tcW w:w="348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</w:p>
        </w:tc>
        <w:tc>
          <w:tcPr>
            <w:tcW w:w="249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</w:p>
        </w:tc>
        <w:tc>
          <w:tcPr>
            <w:tcW w:w="447" w:type="pct"/>
            <w:vMerge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I кв.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II кв.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III кв.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IV кв.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1408C2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Грунт 2 группы карьер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206 245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28 794,00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53 963,00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76 154,00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Грунт 2 группы по месту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46 727,0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15 353,50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30 408,20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6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Песок мелкий с содержанием пылевато глинистой фракции менее 5%.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73 835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34 130,00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40 223,25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ЩПС С-4 (0-80)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256 371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91 741,80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171 010,25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ЩПС С-5 (0-40)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42 816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3 902,66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20 029,98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Щебень фр.20-40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46,5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21,73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Разбор ЩГПС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65 292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11 447,09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45 794,52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Разбор ЩГПС в дело 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25 267,0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4 536,00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7 787,00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"Сорбента АС"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h, м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0,05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801,8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400,90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 гранулят от срезки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65 146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15 197,00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27 592,00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 гранулят в дело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55 481,0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6 949,00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26 975,33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Геоспан ТН 11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35 000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17 963,30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Георешётка "Армдор: К-50"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9 165,0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1 958,00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9 330,50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Битум БНД 90/130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193,66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14,51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145,34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Металлолом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36,490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1408C2" w:rsidRDefault="001408C2"/>
    <w:p w:rsidR="001408C2" w:rsidRPr="001408C2" w:rsidRDefault="001408C2" w:rsidP="001408C2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Ж/б мусор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159,2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80,22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Краска оранжевая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127,90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Общий свод ОМС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58 074,7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фр.20-40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16 726,7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ЩПС 0-20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22 817,8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природный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5 101,9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а/б гранулят в дело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9 418,0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Цемент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1 749,7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Эмульсия ЭБК-3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1 749,7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hideMark/>
          </w:tcPr>
          <w:p w:rsidR="001408C2" w:rsidRDefault="001408C2" w:rsidP="001408C2">
            <w:pPr>
              <w:jc w:val="center"/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Вода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511,0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ОМС на С-5 (0-40) - (2,2 т/м3)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170 026,5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37 298,20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102 734,50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  <w:u w:val="single"/>
              </w:rPr>
            </w:pPr>
            <w:r w:rsidRPr="000C420B">
              <w:rPr>
                <w:bCs/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2,30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58 074,67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12 867,88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28 291,67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  <w:u w:val="single"/>
              </w:rPr>
            </w:pPr>
            <w:r w:rsidRPr="000C420B">
              <w:rPr>
                <w:bCs/>
                <w:sz w:val="22"/>
                <w:szCs w:val="22"/>
                <w:u w:val="single"/>
              </w:rPr>
              <w:t>в том числе: факт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2,35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30 152,78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Щебень фр.20-40 (26,9%)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26,90%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9 553,54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3 461,46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7 610,46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ЩПС 0-20 (56,4%)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56,40%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14 619,93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7 257,48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15 956,50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Песок природный (9,3%)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9,30%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2 538,64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1 196,71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2 631,13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 гранулят в дело (без стоимости) (8,5 %)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1 733,93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Цемент (3,7%)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3,70%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853,37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476,11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1 046,79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Эмульсия ЭБК-3 (3,7%)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3,70%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853,37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476,11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1 046,79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  <w:u w:val="single"/>
              </w:rPr>
            </w:pPr>
            <w:r w:rsidRPr="000C420B">
              <w:rPr>
                <w:bCs/>
                <w:sz w:val="22"/>
                <w:szCs w:val="22"/>
                <w:u w:val="single"/>
              </w:rPr>
              <w:t>в том числе: по новому рецепту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27 921,89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Щебень фр.20-40 (28%)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25,69%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7 173,13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ЩПС 0-20 (32%)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29,36%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8 197,87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Песок природный (10%)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9,18%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2 563,23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 гранулят в дело (без стоимости) (30%)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27,52%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7 684,10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Цемент (3,5%)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3,21%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896,29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07026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Эмульсия ЭБК-3 (3,5%)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3,21%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896,29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Вода (2,0 %)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1,83%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511,0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Общий свод АБС (Заложить потери)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негаб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трудн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48 651,8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2 752,17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40 045,92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16-22,4 мм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9 998,0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837,92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5 385,91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8-16 мм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3 618,6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418,96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2 692,96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4-8 мм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5 572,4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395,19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5 484,24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из отсева дробления фр. 0-4 мм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12 651,3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869,63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8 941,70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 xml:space="preserve">Щебень фр. 11,2-16 мм 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8 690,1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9 274,76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 xml:space="preserve">Щебень фр. 8-11,2 мм 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3 160,0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1,61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3 373,98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Битум в смесь БНД 100/130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1 059,73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123,13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789,32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Адгезионная  добавка Амдор 10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8,84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0,49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Мин. Порошок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2 663,07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105,24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2 782,44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ПБВ 90 в смесь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1 140,9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1 217,69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Виатоп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94,86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0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а/бетон А22НТ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169 327,8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18 132,00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115 715,00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  <w:u w:val="single"/>
              </w:rPr>
            </w:pPr>
            <w:r w:rsidRPr="000C420B">
              <w:rPr>
                <w:sz w:val="22"/>
                <w:szCs w:val="22"/>
                <w:u w:val="single"/>
              </w:rPr>
              <w:t>Итого в том числе: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2,52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25 297,57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2 741,56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17 622,04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  <w:u w:val="single"/>
              </w:rPr>
            </w:pPr>
            <w:r w:rsidRPr="000C420B">
              <w:rPr>
                <w:sz w:val="22"/>
                <w:szCs w:val="22"/>
                <w:u w:val="single"/>
              </w:rPr>
              <w:t>в том числе: факт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2,49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9 050,75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2 741,56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17 622,04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16-22,4 мм - 32%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3 377,5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837,92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5 385,91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8-16 мм - 16%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1,10%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1 239,3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418,96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2 692,96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4-8 мм - 15%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0,90%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871,1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392,77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2 524,65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из отсева дробления фр. 0-4 мм- 33%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5,40%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2 960,5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864,10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5 554,22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Битум в смесь БНД 100/130 - 4,7%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338,4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122,58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787,89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Адгезионная  добавка Амдор 10 -  от массы битума 0,4%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0,49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3,16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Default="00CD10DF"/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07026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Мин. порошок - 4,0%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262,6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104,74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673,24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  <w:u w:val="single"/>
              </w:rPr>
            </w:pPr>
            <w:r w:rsidRPr="000C420B">
              <w:rPr>
                <w:sz w:val="22"/>
                <w:szCs w:val="22"/>
                <w:u w:val="single"/>
              </w:rPr>
              <w:t>в том числе: по новому рецепту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16 246,82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16-22,4 мм - 40%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6 254,8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8-16 мм - 13%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1,10%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2 032,8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4-8 мм - 10%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0,90%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1 563,7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из отсева дробления фр. 0-4 мм- 35%</w:t>
            </w:r>
          </w:p>
        </w:tc>
        <w:tc>
          <w:tcPr>
            <w:tcW w:w="3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1,50%</w:t>
            </w:r>
          </w:p>
        </w:tc>
        <w:tc>
          <w:tcPr>
            <w:tcW w:w="34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5,40%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5 472,9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Битум в смесь БНД 100/130 - 3,9%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607,4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Адгезионная  добавка Амдор 10 -  от массы битума 0,4%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Мин. порошок - 2,0%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312,7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а/бетон А22ВН (в проекте (контрактная ведомость - А16ВТ)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11 081,3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  <w:u w:val="single"/>
              </w:rPr>
            </w:pPr>
            <w:r w:rsidRPr="000C420B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2,52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2 020,82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16-22,4 мм - 19%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365,7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8-16 мм - 35%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346,4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4-8 мм - 12%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250,2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из отсева дробления фр. 0-4 мм- 50%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866,1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Битум в смесь БНД 100/130 - 4,4%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95,8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Адгезионная  добавка Амдор 10 -  от массы битума 0,4%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Мин. порошок - 2,0%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96,2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а/бетон А8ВЛ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4 614,0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246,00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  <w:u w:val="single"/>
              </w:rPr>
            </w:pPr>
            <w:r w:rsidRPr="000C420B">
              <w:rPr>
                <w:sz w:val="22"/>
                <w:szCs w:val="22"/>
                <w:u w:val="single"/>
              </w:rPr>
              <w:t>в том числе: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2,52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348,82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18,60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4-8 мм - 37%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122,33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6,52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из отсева дробления фр. 0-4 мм- 58%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191,77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10,22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Битум в смесь БНД 100/130 - 5,5%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18,11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0,97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07026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Адгезионная  добавка Амдор 10 -  от массы битума 0,4%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Мин. порошок - 5,0%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16,53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0,88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ЩМА-16 на ПБВ 90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164 584,8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176 237,40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  <w:u w:val="single"/>
              </w:rPr>
            </w:pPr>
            <w:r w:rsidRPr="000C420B">
              <w:rPr>
                <w:sz w:val="22"/>
                <w:szCs w:val="22"/>
                <w:u w:val="single"/>
              </w:rPr>
              <w:t xml:space="preserve"> в том числе: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2,55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20 984,56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22 396,45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11,2-16 мм - 44%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8 690,1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9 274,76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8-11,2 мм - 16%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3 160,0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3 372,64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Щебень фр. 4-8 мм - 14%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2 765,0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2 951,06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Песок из отсева дробления фр 0- 4- 16%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3 160,0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3 372,64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Битум в смесь ПБВ 90 - 5,8%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1 140,9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1 217,69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Адгезионная  добавка Амдор 10 -  от массы битума 0,4%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4,89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Мин. порошок - 10%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1 975,0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2 107,90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Виатоп - 0,45%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88,9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94,86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outlineLvl w:val="1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1240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Семена трав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3 656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1 816,09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6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Удобрения сложно-смешанные гранулированные насыпью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2,29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Земля растительная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21 393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10 627,48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Грунт растительный (без стоимости)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14 684,0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13 947,00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 xml:space="preserve">Камень булыжный 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31 063,1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15 743,84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ST-M15.25.114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ST-M12.25.119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ST-M12.25.135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Default="00CD10DF"/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ST-M12.25.111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ST-M15.25.105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ST-M15.25.118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ST-M10.20.113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ST-M10.20.108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ST-M12.25.98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ST-M5.15.95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ST-M10.20.125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ST-M10.20.124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ST-M15.25.39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ST-M12.25.50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ST-M12.25.37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ST-M12.25.97 Секция средней и оголовочной части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В2-15.25 Бандаж гофрированный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В2-12.25 Бандаж гофрированный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В2-10.20 Бандаж гофрированный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В1-5.15 Бандаж гладкий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Блок лотка Л1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5 405,0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3 171,00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1 126,00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Ф1л-15-165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Ф1п-15-165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Ф3 Блок экрана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46,0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28,00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Смесь песчано-гравийная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1,20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1,70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333,36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108,82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ЩПС 0-20 (на трубы)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1,28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1,49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1 896,4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Геотекстиль Дорнит 300 г/м2 (оборачивание)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1 475,66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809,30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300,74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Обмазочная гидроизоляция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1 648,5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928,65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321,70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«Гермокрон-Гидро»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0,84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0,29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Песок природный для строительных работ мелкий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2 977,1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1 598,10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607,21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Щебень фр16-31,5 мм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271,1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15,93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125,78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Монолитный бетон В20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92,6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17,02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15,75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Арматура А-1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1 157,1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350,45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369,44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Асфальтовые планки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1,49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1,98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Плёнка полиэтиленовая толщиной 0,2-0,5 мм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0,70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0,63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 xml:space="preserve">Камень булыжный 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12,7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5,32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2,36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Ф1л-12-150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Ф1п-12-150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Ф1л-10-130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Ф1п-10-130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Ф1л-5-100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Ф1п-5-100 Блок фундамента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6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Битумы нефтяное строительные изоляционные БНИ-IV-3, БНИ-IV, БНИ-V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0,244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0,15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57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Лента стальная упаковочная, мягкая нормальной прочности 0,7х20-50мм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0,917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0,56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0,14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Мастика МБ-50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12,105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6,72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2,75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Бризол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1,553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0,93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0,35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Лак БТ-577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0,024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0,02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Поковки из квадратных заготовок, масса 1,8 кг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0,288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0,16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0,07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Бетонный блок Б-1-20-75 В 22,5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184,00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Бетонный блок Б-2-20-40 В 22,5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Бетонный блок Б-5 В 22,5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30,00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Бетонный блок Б-6 (телескоп) В 22,5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77,00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38,50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Плитка укрепления Б-8 В 22,5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Бетонный блок Б-9 В 22,5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Лоток ЛВ-20-29.31-Б фибробетон В35,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294,00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147,00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Бетонные растекатели В20 F200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Монолитный бетон В-35, F-200,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96,30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48,15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Смесь пескоцементная М75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43,30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21,65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ПУ-20.29.60-Б фибробетон В35, F300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Корзина пескоуловителя КОПУ-20.29.60-ОС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Заглушки к лоткам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Труба DN/OD 200 SN8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5,30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2,65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Решётка щелевая водоприёмная чугунная L=500 мм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588,00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294,00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6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Герметик на устройство продольного и торцевого швов (расход 1 м - 234 мл(0,351 кг)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кг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103,40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51,70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Продолжение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Шнур резиновый d 15 мм, продольный шов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589,00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294,50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Плёнка полиэтиленовая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1 118,60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559,30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Плита днища ПН10 ГОСТ 8020-2016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10,00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Кольцо стеновое КС7.9 ГОСТ 8020-2016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Кольцо опорное КО-6 ГОСТ 8020-2016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Люк типа "Л" ГОСТ 3634-99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Пескоуловитель ПК-20.29.60-Б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пм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Труба гофрированная DN/OD 315SN 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пм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92,10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54,85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пм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Труба гофрированная DN/OD 630SN 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пм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22,60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11,30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Кольцо стеновое КС 10.9 В30 F300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Кольцо стеновое КС 10.6 В30 F300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Кольцо стеновое КС 10.3 В30 F300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Плита перекрытия КЦП 3-10  В30 F300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Люк чугунный ливнесточный ДБ2(С 250)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Крышка колодца ПП 10-1 В30 F300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Люк чугунный Т(С 250) К.1-58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Камера разделительная ARMOPLAST KP-1200-3000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Скобы ходовые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88,00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44,00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Арматура А500 d8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118,00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59,00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D10DF" w:rsidRPr="00CD10DF" w:rsidRDefault="00CD10DF" w:rsidP="00CD10DF">
      <w:pPr>
        <w:ind w:firstLine="709"/>
        <w:rPr>
          <w:sz w:val="28"/>
        </w:rPr>
      </w:pPr>
      <w:r>
        <w:rPr>
          <w:sz w:val="28"/>
        </w:rPr>
        <w:lastRenderedPageBreak/>
        <w:t xml:space="preserve">Окончание </w:t>
      </w:r>
      <w:r w:rsidR="00955203">
        <w:rPr>
          <w:sz w:val="28"/>
        </w:rPr>
        <w:t>приложения</w:t>
      </w:r>
      <w:r>
        <w:rPr>
          <w:sz w:val="28"/>
        </w:rPr>
        <w:t xml:space="preserve"> Д</w:t>
      </w:r>
    </w:p>
    <w:tbl>
      <w:tblPr>
        <w:tblW w:w="48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51"/>
        <w:gridCol w:w="3542"/>
        <w:gridCol w:w="988"/>
        <w:gridCol w:w="994"/>
        <w:gridCol w:w="711"/>
        <w:gridCol w:w="1277"/>
        <w:gridCol w:w="1274"/>
        <w:gridCol w:w="1277"/>
        <w:gridCol w:w="1417"/>
        <w:gridCol w:w="1134"/>
      </w:tblGrid>
      <w:tr w:rsidR="00CD10DF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CD10DF" w:rsidRPr="000C420B" w:rsidRDefault="00CD10DF" w:rsidP="00107026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Арматура А500 d14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146,40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73,20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Арматура А500 d16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191,20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95,60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Закладные детали из арматуры А500С d12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Строповка ЛОС стяжными ремнями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 В25 F200 W6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5,26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2,65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6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Система очистки ливневых, талых и производственных сточных вод Векса-5-М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Плита ПДН (6х2)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97,00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м2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Сетка "Рабица" 2-Р-35-2 из проволоки д1,6 без покрытия 45х45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676,00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Металлические опорные столбы д=76 мм, длиной 3,0 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148,00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Ворота распашные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Металлические опорные столбы для ворот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Бетон В15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48,40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2,95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Цементный раствор М100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14,07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8,56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БР 100.20.8 Бортовой камень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шт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4 614,00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246,00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м3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Пиломатериал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м3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30,12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7,80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17,75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тн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Гвозди строительные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тн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0,01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0,00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Тактильная плитка с продольной формой рифления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156,00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20,00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шт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Тактильная плитка с диагональной формой рифления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120,00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Пакля пропитанная битумом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кг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15,09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9,25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1,97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  <w:tr w:rsidR="001408C2" w:rsidRPr="000C420B" w:rsidTr="001408C2">
        <w:trPr>
          <w:trHeight w:val="330"/>
        </w:trPr>
        <w:tc>
          <w:tcPr>
            <w:tcW w:w="28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1240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Огражение "Компо-Лайн"</w:t>
            </w:r>
          </w:p>
        </w:tc>
        <w:tc>
          <w:tcPr>
            <w:tcW w:w="346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348" w:type="pct"/>
            <w:shd w:val="clear" w:color="auto" w:fill="auto"/>
            <w:noWrap/>
            <w:vAlign w:val="bottom"/>
            <w:hideMark/>
          </w:tcPr>
          <w:p w:rsidR="001408C2" w:rsidRPr="000C420B" w:rsidRDefault="001408C2" w:rsidP="000C420B">
            <w:pPr>
              <w:jc w:val="center"/>
              <w:rPr>
                <w:sz w:val="22"/>
                <w:szCs w:val="22"/>
              </w:rPr>
            </w:pPr>
            <w:r w:rsidRPr="000C420B">
              <w:rPr>
                <w:sz w:val="22"/>
                <w:szCs w:val="22"/>
              </w:rPr>
              <w:t> </w:t>
            </w:r>
          </w:p>
        </w:tc>
        <w:tc>
          <w:tcPr>
            <w:tcW w:w="249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м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232,00</w:t>
            </w:r>
          </w:p>
        </w:tc>
        <w:tc>
          <w:tcPr>
            <w:tcW w:w="44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4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496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  <w:tc>
          <w:tcPr>
            <w:tcW w:w="397" w:type="pct"/>
            <w:shd w:val="clear" w:color="auto" w:fill="auto"/>
            <w:noWrap/>
            <w:vAlign w:val="center"/>
            <w:hideMark/>
          </w:tcPr>
          <w:p w:rsidR="001408C2" w:rsidRPr="000C420B" w:rsidRDefault="001408C2" w:rsidP="000C420B">
            <w:pPr>
              <w:jc w:val="center"/>
              <w:rPr>
                <w:bCs/>
                <w:sz w:val="22"/>
                <w:szCs w:val="22"/>
              </w:rPr>
            </w:pPr>
            <w:r w:rsidRPr="000C420B">
              <w:rPr>
                <w:bCs/>
                <w:sz w:val="22"/>
                <w:szCs w:val="22"/>
              </w:rPr>
              <w:t> </w:t>
            </w:r>
          </w:p>
        </w:tc>
      </w:tr>
    </w:tbl>
    <w:p w:rsidR="00CE2BEE" w:rsidRDefault="00CE2BEE" w:rsidP="00CE2BEE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Е</w:t>
      </w:r>
    </w:p>
    <w:p w:rsidR="00CE2BEE" w:rsidRDefault="00CE2BEE" w:rsidP="00CE2BEE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CE2BEE" w:rsidRDefault="00CE2BEE" w:rsidP="00CE2BE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Е – Транспортная схема</w:t>
      </w:r>
    </w:p>
    <w:p w:rsidR="00CE2BEE" w:rsidRPr="000C420B" w:rsidRDefault="00CE2BEE" w:rsidP="00CE2BEE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9175750" cy="5008245"/>
            <wp:effectExtent l="19050" t="0" r="6350" b="0"/>
            <wp:docPr id="81" name="Рисунок 17" descr="D:\Учеба\магистратура\3 курс\Для диплома\Диплом\Приложения\Архив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Учеба\магистратура\3 курс\Для диплома\Диплом\Приложения\Архив\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50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8BF" w:rsidRDefault="000378BF" w:rsidP="000378BF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Ж</w:t>
      </w:r>
    </w:p>
    <w:p w:rsidR="000378BF" w:rsidRDefault="000378BF" w:rsidP="000378BF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0378BF" w:rsidRDefault="000378BF" w:rsidP="000378BF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Ж – Расчет ресурсов и себестоимости</w:t>
      </w:r>
    </w:p>
    <w:tbl>
      <w:tblPr>
        <w:tblW w:w="5000" w:type="pct"/>
        <w:tblLayout w:type="fixed"/>
        <w:tblLook w:val="04A0"/>
      </w:tblPr>
      <w:tblGrid>
        <w:gridCol w:w="810"/>
        <w:gridCol w:w="3123"/>
        <w:gridCol w:w="854"/>
        <w:gridCol w:w="851"/>
        <w:gridCol w:w="1702"/>
        <w:gridCol w:w="1567"/>
        <w:gridCol w:w="825"/>
        <w:gridCol w:w="1591"/>
        <w:gridCol w:w="1826"/>
        <w:gridCol w:w="1526"/>
      </w:tblGrid>
      <w:tr w:rsidR="00107026" w:rsidRPr="000378BF" w:rsidTr="00834D45">
        <w:trPr>
          <w:trHeight w:val="315"/>
        </w:trPr>
        <w:tc>
          <w:tcPr>
            <w:tcW w:w="2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№ п/п</w:t>
            </w:r>
          </w:p>
        </w:tc>
        <w:tc>
          <w:tcPr>
            <w:tcW w:w="106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Наименование объектов и конструктивных элементов</w:t>
            </w:r>
          </w:p>
        </w:tc>
        <w:tc>
          <w:tcPr>
            <w:tcW w:w="29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Ед. изм</w:t>
            </w:r>
          </w:p>
        </w:tc>
        <w:tc>
          <w:tcPr>
            <w:tcW w:w="1404" w:type="pct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Контракт</w:t>
            </w:r>
          </w:p>
        </w:tc>
        <w:tc>
          <w:tcPr>
            <w:tcW w:w="1445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 xml:space="preserve">Себестоимость 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Рентабельность, %</w:t>
            </w:r>
          </w:p>
        </w:tc>
      </w:tr>
      <w:tr w:rsidR="00107026" w:rsidRPr="000378BF" w:rsidTr="00834D45">
        <w:trPr>
          <w:trHeight w:val="276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1404" w:type="pct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</w:p>
        </w:tc>
        <w:tc>
          <w:tcPr>
            <w:tcW w:w="1445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</w:p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>Кол-во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 xml:space="preserve">Цена за ед. действ.ценах 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Стоимость в действ.ценах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>Кол-во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 xml:space="preserve">Цена за ед. действ.ценах </w:t>
            </w:r>
          </w:p>
        </w:tc>
        <w:tc>
          <w:tcPr>
            <w:tcW w:w="62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Стоимость в действ.ценах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</w:p>
        </w:tc>
      </w:tr>
      <w:tr w:rsidR="00107026" w:rsidRPr="000378BF" w:rsidTr="00834D45">
        <w:trPr>
          <w:trHeight w:val="276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/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</w:p>
        </w:tc>
      </w:tr>
      <w:tr w:rsidR="00834D45" w:rsidRPr="000378BF" w:rsidTr="00834D45">
        <w:trPr>
          <w:trHeight w:val="34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107026" w:rsidRPr="000378BF" w:rsidTr="00834D45">
        <w:trPr>
          <w:trHeight w:val="34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Подготовительные работы.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12 599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2.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Земляное полотно.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123 201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Дорожная одежда.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525 029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4.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Водопропускные трубы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21 308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5.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 xml:space="preserve">Искусственные сооружения. 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6.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Пересечения и примыкания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14 471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7.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Обустройство дороги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94 919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8.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Объекты энергетического хозяйства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35 743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Водоочисные сооружения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шт.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3 907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10.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ВЗиС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31 158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11.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Непредвидены затраты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13 155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12.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Прочие затраты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13.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Дефлятор 2019 года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28 453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107026" w:rsidRPr="000378BF" w:rsidTr="00834D45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outlineLvl w:val="0"/>
            </w:pPr>
            <w:r w:rsidRPr="00A41AA8">
              <w:t> 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ИТОГО объект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outlineLvl w:val="0"/>
              <w:rPr>
                <w:color w:val="FF00FF"/>
              </w:rPr>
            </w:pPr>
            <w:r w:rsidRPr="00A41AA8">
              <w:rPr>
                <w:color w:val="FF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904 886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outlineLvl w:val="0"/>
              <w:rPr>
                <w:color w:val="FF00FF"/>
              </w:rPr>
            </w:pPr>
            <w:r w:rsidRPr="00A41AA8">
              <w:rPr>
                <w:color w:val="FF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</w:tbl>
    <w:p w:rsidR="00107026" w:rsidRDefault="00107026"/>
    <w:p w:rsidR="00A41AA8" w:rsidRDefault="00A41AA8"/>
    <w:p w:rsidR="00834D45" w:rsidRDefault="00834D45"/>
    <w:p w:rsidR="00834D45" w:rsidRPr="00834D45" w:rsidRDefault="00834D45" w:rsidP="00834D45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4B57DB" w:rsidRPr="00A41AA8" w:rsidTr="004B57DB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4B57DB" w:rsidRPr="00A41AA8" w:rsidRDefault="004B57DB" w:rsidP="00834D45">
            <w:pPr>
              <w:jc w:val="center"/>
            </w:pPr>
            <w:r w:rsidRPr="00A41AA8">
              <w:t>№ п/п</w:t>
            </w:r>
          </w:p>
        </w:tc>
        <w:tc>
          <w:tcPr>
            <w:tcW w:w="1687" w:type="pct"/>
            <w:vMerge w:val="restart"/>
            <w:shd w:val="clear" w:color="auto" w:fill="auto"/>
            <w:noWrap/>
            <w:vAlign w:val="center"/>
            <w:hideMark/>
          </w:tcPr>
          <w:p w:rsidR="004B57DB" w:rsidRPr="00A41AA8" w:rsidRDefault="004B57DB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Наименование объектов и конструктивных элементов</w:t>
            </w:r>
          </w:p>
        </w:tc>
        <w:tc>
          <w:tcPr>
            <w:tcW w:w="338" w:type="pct"/>
            <w:vMerge w:val="restart"/>
            <w:shd w:val="clear" w:color="auto" w:fill="auto"/>
            <w:vAlign w:val="center"/>
          </w:tcPr>
          <w:p w:rsidR="004B57DB" w:rsidRPr="00A41AA8" w:rsidRDefault="004B57DB" w:rsidP="000378BF">
            <w:pPr>
              <w:jc w:val="center"/>
              <w:rPr>
                <w:bCs/>
              </w:rPr>
            </w:pPr>
            <w:r>
              <w:rPr>
                <w:bCs/>
              </w:rPr>
              <w:t>Ед.изм.</w:t>
            </w:r>
          </w:p>
        </w:tc>
        <w:tc>
          <w:tcPr>
            <w:tcW w:w="1109" w:type="pct"/>
            <w:gridSpan w:val="3"/>
            <w:vMerge w:val="restart"/>
            <w:shd w:val="clear" w:color="auto" w:fill="auto"/>
            <w:vAlign w:val="center"/>
            <w:hideMark/>
          </w:tcPr>
          <w:p w:rsidR="004B57DB" w:rsidRPr="00A41AA8" w:rsidRDefault="004B57DB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Контракт</w:t>
            </w:r>
          </w:p>
        </w:tc>
        <w:tc>
          <w:tcPr>
            <w:tcW w:w="1113" w:type="pct"/>
            <w:gridSpan w:val="3"/>
            <w:vMerge w:val="restart"/>
            <w:shd w:val="clear" w:color="auto" w:fill="auto"/>
            <w:vAlign w:val="center"/>
            <w:hideMark/>
          </w:tcPr>
          <w:p w:rsidR="004B57DB" w:rsidRPr="00A41AA8" w:rsidRDefault="004B57DB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 xml:space="preserve">Себестоимость </w:t>
            </w:r>
          </w:p>
        </w:tc>
        <w:tc>
          <w:tcPr>
            <w:tcW w:w="471" w:type="pct"/>
            <w:vMerge w:val="restart"/>
            <w:shd w:val="clear" w:color="auto" w:fill="auto"/>
            <w:vAlign w:val="bottom"/>
            <w:hideMark/>
          </w:tcPr>
          <w:p w:rsidR="004B57DB" w:rsidRPr="00A41AA8" w:rsidRDefault="004B57DB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Рентабельность, %</w:t>
            </w:r>
          </w:p>
        </w:tc>
      </w:tr>
      <w:tr w:rsidR="004B57DB" w:rsidRPr="00A41AA8" w:rsidTr="004B57DB">
        <w:trPr>
          <w:trHeight w:val="330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4B57DB" w:rsidRPr="00A41AA8" w:rsidRDefault="004B57DB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4B57DB" w:rsidRPr="00A41AA8" w:rsidRDefault="004B57DB" w:rsidP="000378BF">
            <w:pPr>
              <w:rPr>
                <w:bCs/>
              </w:rPr>
            </w:pPr>
          </w:p>
        </w:tc>
        <w:tc>
          <w:tcPr>
            <w:tcW w:w="338" w:type="pct"/>
            <w:vMerge/>
            <w:shd w:val="clear" w:color="auto" w:fill="auto"/>
            <w:vAlign w:val="center"/>
          </w:tcPr>
          <w:p w:rsidR="004B57DB" w:rsidRPr="00A41AA8" w:rsidRDefault="004B57DB" w:rsidP="000378BF">
            <w:pPr>
              <w:rPr>
                <w:bCs/>
              </w:rPr>
            </w:pPr>
          </w:p>
        </w:tc>
        <w:tc>
          <w:tcPr>
            <w:tcW w:w="1109" w:type="pct"/>
            <w:gridSpan w:val="3"/>
            <w:vMerge/>
            <w:shd w:val="clear" w:color="auto" w:fill="auto"/>
            <w:vAlign w:val="center"/>
            <w:hideMark/>
          </w:tcPr>
          <w:p w:rsidR="004B57DB" w:rsidRPr="00A41AA8" w:rsidRDefault="004B57DB" w:rsidP="000378BF">
            <w:pPr>
              <w:rPr>
                <w:bCs/>
              </w:rPr>
            </w:pPr>
          </w:p>
        </w:tc>
        <w:tc>
          <w:tcPr>
            <w:tcW w:w="1113" w:type="pct"/>
            <w:gridSpan w:val="3"/>
            <w:vMerge/>
            <w:shd w:val="clear" w:color="auto" w:fill="auto"/>
            <w:vAlign w:val="center"/>
            <w:hideMark/>
          </w:tcPr>
          <w:p w:rsidR="004B57DB" w:rsidRPr="00A41AA8" w:rsidRDefault="004B57DB" w:rsidP="000378BF">
            <w:pPr>
              <w:rPr>
                <w:bCs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4B57DB" w:rsidRPr="00A41AA8" w:rsidRDefault="004B57DB" w:rsidP="000378BF">
            <w:pPr>
              <w:rPr>
                <w:bCs/>
              </w:rPr>
            </w:pPr>
          </w:p>
        </w:tc>
      </w:tr>
      <w:tr w:rsidR="00834D45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834D45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34D45" w:rsidRPr="00834D45" w:rsidRDefault="00834D45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4A4C6F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  <w:r w:rsidRPr="00A41AA8">
              <w:rPr>
                <w:bCs/>
              </w:rPr>
              <w:t>ИТОГО Дорожная часть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bCs/>
              </w:rPr>
            </w:pPr>
            <w:r w:rsidRPr="00A41AA8">
              <w:rPr>
                <w:bCs/>
              </w:rPr>
              <w:t>643 658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bCs/>
              </w:rPr>
            </w:pPr>
            <w:r w:rsidRPr="00A41AA8">
              <w:rPr>
                <w:bCs/>
              </w:rPr>
              <w:t>679 070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-5,5%</w:t>
            </w:r>
          </w:p>
        </w:tc>
      </w:tr>
      <w:tr w:rsidR="004A4C6F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rPr>
                <w:bCs/>
              </w:rPr>
            </w:pPr>
            <w:r w:rsidRPr="00A41AA8">
              <w:rPr>
                <w:bCs/>
              </w:rPr>
              <w:t>Земляное полотно.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0378BF" w:rsidRPr="00A41AA8" w:rsidRDefault="000378BF" w:rsidP="000378BF"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  <w:r w:rsidRPr="00A41AA8">
              <w:t>1.1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r w:rsidRPr="00A41AA8">
              <w:t>Устройство Земляное полотно, грунт по месту (1,85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113,8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7 560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111,6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7 414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1,9%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2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116 244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44,49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5 171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122 886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3 360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36,0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2 389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4 055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(Нарезка уступов)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59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118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(Перемещение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98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195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Эксковатор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473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946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137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274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(Устройство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103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206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Каток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727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1 455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Поливомоечная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377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753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Автогрейдер (Планировка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54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108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  <w:r w:rsidRPr="00A41AA8">
              <w:t>1.2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r w:rsidRPr="00A41AA8">
              <w:t>Устройство Земляное полотно, грунт из карьера (Куп = 1,2)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469,4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61 737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554,8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72 976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-18,2%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Материал 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142 053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413,3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58 707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157 837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19 730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26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252 540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46 094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37 881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1 553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23,0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3 030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5 600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Экскаватор (Погрузка ЩГПС)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97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195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(Погрузка ЩГПС)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Экскаватор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179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358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78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156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Бульдозер (Устройство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245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489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  <w:tr w:rsidR="004A4C6F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Каток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1 152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right"/>
            </w:pPr>
            <w:r w:rsidRPr="00A41AA8">
              <w:t xml:space="preserve">2 304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0378BF" w:rsidRPr="00A41AA8" w:rsidRDefault="000378BF" w:rsidP="000378BF">
            <w:pPr>
              <w:jc w:val="center"/>
            </w:pPr>
            <w:r w:rsidRPr="00A41AA8">
              <w:t> </w:t>
            </w:r>
          </w:p>
        </w:tc>
      </w:tr>
    </w:tbl>
    <w:p w:rsidR="00EF1CBC" w:rsidRPr="00EF1CBC" w:rsidRDefault="00EF1CBC" w:rsidP="00EF1CBC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Поливомоечная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895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1 790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Автогрейдер (Планировка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126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251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1.3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Геосинтетический материал (укрепление) Геоспан ТН 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56,3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1 967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39,3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1 374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30,2%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36 707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48,7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1 787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36 707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26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954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5,1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180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420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1.4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Основание из щебень 20-40 (М-600) (Куп=1,24 / 1,45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1 727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2 064,8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3 565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1 727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2 398,6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4 142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-16,2%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(щебень 20-40 М-600) с перевозкой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1 001,4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2 179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2 141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3 481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3 105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1 260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3 912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3 105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127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637,3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1 387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2 141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Эксковатор (Планировка)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Эксковатор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Экскаватор (Подача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1.5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Камень бутовый 70-150 (М-300) (Куп=1,1 / 1,6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1 906,2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35 717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2 199,5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41 212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-15,4%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(камень бутовый 70-150 М-300) с перевозкой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1 763,9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33 051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20 611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29 979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32 977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1 140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37 594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32 977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1 352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142,3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2 666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20 611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2 265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Экскаватор (Планировка)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639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1 278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75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150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Эксковатор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75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150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75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150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Эксковатор (Подача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268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535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</w:tbl>
    <w:p w:rsidR="00EF1CBC" w:rsidRPr="00EF1CBC" w:rsidRDefault="00EF1CBC" w:rsidP="00EF1CBC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EF1CBC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  <w:r w:rsidRPr="00A41AA8">
              <w:rPr>
                <w:bCs/>
              </w:rPr>
              <w:t>Дорожная одежда.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Песок (рабочий слой и обочины) Куп = 1,24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69 142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881,3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60 932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69 142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993,8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68 710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-12,8%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Материал 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76 056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553,2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42 071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85 736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10 288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60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128 603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45 603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128 603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5 274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69 142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272,8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18 861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69 142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7 545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Экскаватор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867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1 734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165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331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Автогрейдер (Устройство и разравнивание)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4 012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Каток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252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505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Поливомоечная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784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Автогрейдер (Планировка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90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179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2.2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Геосинтетический материал (усиление) АРМДОР: К-50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220,4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2 295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116,9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1 217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47,0%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10 620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193,3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2 052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10 620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1 009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23,3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243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208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2.3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Основания из ЩПС С-5 (0-40), 15см (Куп=1,27 / 1,7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332,9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9 593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419,40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12 085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-26,0%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 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1 747,5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2 201,6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(ЩПС С-5, 0-40)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1 529,1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8 783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955,68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8 394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9 332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1 150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10 732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-20,3%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9 332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383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41,6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1 199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971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19,0%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Экскаватор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21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44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Автогрейдер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128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</w:tbl>
    <w:p w:rsidR="00EF1CBC" w:rsidRPr="00EF1CBC" w:rsidRDefault="00EF1CBC" w:rsidP="00EF1CBC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EF1CBC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Каток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281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562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Поливомоечная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105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2.4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Основание из ЩПС С-4 (0-80), 29 см (Куп=1,27 / 1,7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636,2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73 156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797,10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91 654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-25,3%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 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1 726,7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2 163,3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(ЩПС С-4, 0-80)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1 542,6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67 788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964,15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65 358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72 025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1 150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82 829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-19,3%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72 025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2 954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67,8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7 798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5 871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24,7%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Экскаватор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857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164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175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Автогрейдер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Каток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561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1 121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Поливомоечная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105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209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175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Автогрейдер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Каток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1 121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2 242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Поливомоечная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209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419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2.5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Основание из ОМС на ЩПС С-5 (0-40)  (2,2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864,8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142 987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654,83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108 268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24,3%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2,20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53 242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2 685,6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2 034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2 258,45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120 244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1 903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101 293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2 183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427,2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22 742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4 791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69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</w:tbl>
    <w:p w:rsidR="00EF1CBC" w:rsidRPr="00EF1CBC" w:rsidRDefault="00EF1CBC" w:rsidP="00EF1CBC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EF1CBC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301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602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179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129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856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985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985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985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2.6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Н/слоя покрытия из а/бетона А22НТ, 6 см (2,55 тн/м3)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779,8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128 932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508,98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84 154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34,7%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25 297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5 096,8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3 327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4 785,6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121 060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75 877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17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3 908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311,2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7 872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173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4 368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69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301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602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179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129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380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761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438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876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438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876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438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876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</w:tbl>
    <w:p w:rsidR="00EF1CBC" w:rsidRDefault="00EF1CBC" w:rsidP="00EF1CBC">
      <w:pPr>
        <w:ind w:firstLine="709"/>
        <w:rPr>
          <w:sz w:val="28"/>
        </w:rPr>
      </w:pPr>
    </w:p>
    <w:p w:rsidR="00EF1CBC" w:rsidRDefault="00EF1CBC" w:rsidP="00EF1CBC">
      <w:pPr>
        <w:ind w:firstLine="709"/>
        <w:rPr>
          <w:sz w:val="28"/>
        </w:rPr>
      </w:pPr>
    </w:p>
    <w:p w:rsidR="00EF1CBC" w:rsidRPr="00EF1CBC" w:rsidRDefault="00EF1CBC" w:rsidP="00EF1CBC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EF1CBC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2.7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В/слой покрытия из асфальтобетона А22ВЛ, 7 см (2,55 тн/м3)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2 029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899,4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1 825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2 029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589,50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1 196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34,5%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5 038,5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3 303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1 196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4 785,60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1 733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1 087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17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252,9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92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148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  <w:r w:rsidRPr="00A41AA8">
              <w:t>2.8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EF1CBC" w:rsidRPr="00A41AA8" w:rsidRDefault="00EF1CBC" w:rsidP="000378BF">
            <w:r w:rsidRPr="00A41AA8">
              <w:t>В/слоя покрытия из ЩМА-16, на ПБВ 90, 5 см (2,55 тн/м3)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160 888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704,8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113 392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160 888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487,69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78 464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30,8%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20 111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5 638,3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3 825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rPr>
                <w:bCs/>
              </w:rPr>
            </w:pP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7909EE">
            <w:pPr>
              <w:ind w:left="-118"/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5 209,57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104 769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3 500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71 796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17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3 170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428,8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8 623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171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3 498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34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68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454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586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</w:tbl>
    <w:p w:rsidR="000B62CB" w:rsidRDefault="000B62CB" w:rsidP="00EF1CBC">
      <w:pPr>
        <w:ind w:firstLine="709"/>
        <w:rPr>
          <w:sz w:val="28"/>
        </w:rPr>
      </w:pPr>
    </w:p>
    <w:p w:rsidR="00EF1CBC" w:rsidRPr="00EF1CBC" w:rsidRDefault="000B62CB" w:rsidP="00EF1CBC">
      <w:pPr>
        <w:ind w:firstLine="709"/>
        <w:rPr>
          <w:sz w:val="28"/>
        </w:rPr>
      </w:pPr>
      <w:r>
        <w:rPr>
          <w:sz w:val="28"/>
        </w:rPr>
        <w:lastRenderedPageBreak/>
        <w:t>Оконча</w:t>
      </w:r>
      <w:r w:rsidR="00EF1CBC">
        <w:rPr>
          <w:sz w:val="28"/>
        </w:rPr>
        <w:t>ние приложения Ж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EF1CBC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834D45" w:rsidRDefault="00EF1CBC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87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174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63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125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235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470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541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541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right"/>
            </w:pPr>
            <w:r w:rsidRPr="00A41AA8">
              <w:t xml:space="preserve">541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0378BF">
            <w:pPr>
              <w:jc w:val="center"/>
            </w:pPr>
            <w:r w:rsidRPr="00A41AA8"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Заработная плата основных рабочих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16 091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Накладные и прочие затраты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90 112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Подготовительные работы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12 599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11 339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10,0%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Трубы, водоотвод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44 258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39 832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10,0%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Обустройство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94 919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71 189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25,0%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Электрика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35 743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26 807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25,0%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ВЗиС, Непредвиденные, прочие затраты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45 256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44 351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2,0%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Дефлятор 2019 года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28 453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100,0%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Всего по объекту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904 886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872 588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3,6%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В т/ч силами СУ 967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</w:rPr>
            </w:pPr>
            <w:r w:rsidRPr="00907B9E">
              <w:rPr>
                <w:b/>
              </w:rPr>
              <w:t>737 968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</w:rPr>
            </w:pPr>
            <w:r w:rsidRPr="00907B9E">
              <w:rPr>
                <w:b/>
              </w:rPr>
              <w:t>737 101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0,1%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 xml:space="preserve">В т/ч субподряд 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</w:rPr>
            </w:pPr>
            <w:r w:rsidRPr="00907B9E">
              <w:rPr>
                <w:b/>
              </w:rPr>
              <w:t>166 918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EF1CBC" w:rsidRPr="00907B9E" w:rsidRDefault="00EF1CBC" w:rsidP="000378B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</w:rPr>
            </w:pPr>
            <w:r w:rsidRPr="00907B9E">
              <w:rPr>
                <w:b/>
              </w:rPr>
              <w:t>150 487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bCs/>
              </w:rPr>
            </w:pPr>
            <w:r w:rsidRPr="00907B9E">
              <w:rPr>
                <w:b/>
                <w:bCs/>
              </w:rPr>
              <w:t>9,8%</w:t>
            </w:r>
          </w:p>
        </w:tc>
      </w:tr>
      <w:tr w:rsidR="00EF1CBC" w:rsidRPr="00A41AA8" w:rsidTr="00A41AA8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EF1CBC" w:rsidRPr="00A41AA8" w:rsidRDefault="00EF1CBC" w:rsidP="00834D45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EF1CBC" w:rsidRPr="00907B9E" w:rsidRDefault="00EF1CBC" w:rsidP="004A4C6F">
            <w:pPr>
              <w:rPr>
                <w:b/>
                <w:iCs/>
              </w:rPr>
            </w:pPr>
            <w:r w:rsidRPr="00907B9E">
              <w:rPr>
                <w:b/>
                <w:iCs/>
              </w:rPr>
              <w:t>Итого 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 xml:space="preserve">561 406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3 500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right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 xml:space="preserve">508 797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EF1CBC" w:rsidRPr="00907B9E" w:rsidRDefault="00EF1CBC" w:rsidP="000378B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</w:tr>
    </w:tbl>
    <w:p w:rsidR="0082454E" w:rsidRDefault="0082454E" w:rsidP="0082454E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</w:p>
    <w:p w:rsidR="0082454E" w:rsidRDefault="0082454E">
      <w:pPr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</w:p>
    <w:p w:rsidR="0082454E" w:rsidRDefault="0082454E" w:rsidP="0082454E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Приложение Ж.1 – Расчет ресурсов и себестоимости после смены карьера для песка с Кф</w:t>
      </w:r>
      <w:r w:rsidRPr="0082454E">
        <w:rPr>
          <w:bCs/>
          <w:sz w:val="28"/>
          <w:szCs w:val="28"/>
        </w:rPr>
        <w:t>&gt;</w:t>
      </w:r>
      <w:r>
        <w:rPr>
          <w:bCs/>
          <w:sz w:val="28"/>
          <w:szCs w:val="28"/>
        </w:rPr>
        <w:t>1</w:t>
      </w:r>
    </w:p>
    <w:tbl>
      <w:tblPr>
        <w:tblW w:w="5000" w:type="pct"/>
        <w:tblLayout w:type="fixed"/>
        <w:tblLook w:val="04A0"/>
      </w:tblPr>
      <w:tblGrid>
        <w:gridCol w:w="810"/>
        <w:gridCol w:w="3123"/>
        <w:gridCol w:w="854"/>
        <w:gridCol w:w="851"/>
        <w:gridCol w:w="1702"/>
        <w:gridCol w:w="1567"/>
        <w:gridCol w:w="825"/>
        <w:gridCol w:w="1591"/>
        <w:gridCol w:w="1826"/>
        <w:gridCol w:w="1526"/>
      </w:tblGrid>
      <w:tr w:rsidR="0082454E" w:rsidRPr="000378BF" w:rsidTr="00F13B8F">
        <w:trPr>
          <w:trHeight w:val="315"/>
        </w:trPr>
        <w:tc>
          <w:tcPr>
            <w:tcW w:w="2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№ п/п</w:t>
            </w:r>
          </w:p>
        </w:tc>
        <w:tc>
          <w:tcPr>
            <w:tcW w:w="1064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Наименование объектов и конструктивных элементов</w:t>
            </w:r>
          </w:p>
        </w:tc>
        <w:tc>
          <w:tcPr>
            <w:tcW w:w="291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Ед. изм</w:t>
            </w:r>
          </w:p>
        </w:tc>
        <w:tc>
          <w:tcPr>
            <w:tcW w:w="1404" w:type="pct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Контракт</w:t>
            </w:r>
          </w:p>
        </w:tc>
        <w:tc>
          <w:tcPr>
            <w:tcW w:w="1445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 xml:space="preserve">Себестоимость </w:t>
            </w:r>
          </w:p>
        </w:tc>
        <w:tc>
          <w:tcPr>
            <w:tcW w:w="52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Рентабельность, %</w:t>
            </w:r>
          </w:p>
        </w:tc>
      </w:tr>
      <w:tr w:rsidR="0082454E" w:rsidRPr="000378BF" w:rsidTr="00F13B8F">
        <w:trPr>
          <w:trHeight w:val="276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1404" w:type="pct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  <w:tc>
          <w:tcPr>
            <w:tcW w:w="1445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>Кол-во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 xml:space="preserve">Цена за ед. действ.ценах 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Стоимость в действ.ценах</w:t>
            </w:r>
          </w:p>
        </w:tc>
        <w:tc>
          <w:tcPr>
            <w:tcW w:w="2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>Кол-во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color w:val="000000"/>
              </w:rPr>
            </w:pPr>
            <w:r w:rsidRPr="00A41AA8">
              <w:rPr>
                <w:color w:val="000000"/>
              </w:rPr>
              <w:t xml:space="preserve">Цена за ед. действ.ценах </w:t>
            </w:r>
          </w:p>
        </w:tc>
        <w:tc>
          <w:tcPr>
            <w:tcW w:w="622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Стоимость в действ.ценах</w:t>
            </w:r>
          </w:p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0378BF" w:rsidTr="00F13B8F">
        <w:trPr>
          <w:trHeight w:val="276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1064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1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5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2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color w:val="000000"/>
              </w:rPr>
            </w:pPr>
          </w:p>
        </w:tc>
        <w:tc>
          <w:tcPr>
            <w:tcW w:w="622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52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0378BF" w:rsidTr="00F13B8F">
        <w:trPr>
          <w:trHeight w:val="34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0378BF" w:rsidTr="00F13B8F">
        <w:trPr>
          <w:trHeight w:val="34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Подготовительные работы.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12 599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2.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Земляное полотно.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123 201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Дорожная одежда.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525 029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4.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Водопропускные трубы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21 308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5.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 xml:space="preserve">Искусственные сооружения. 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6.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Пересечения и примыкания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14 471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7.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Обустройство дороги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94 919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8.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Объекты энергетического хозяйства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35 743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Водоочисные сооружения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шт.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3 907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10.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ВЗиС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31 158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11.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Непредвидены затраты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13 155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12.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Прочие затраты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15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13.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outlineLvl w:val="0"/>
              <w:rPr>
                <w:bCs/>
              </w:rPr>
            </w:pPr>
            <w:r w:rsidRPr="00A41AA8">
              <w:rPr>
                <w:bCs/>
              </w:rPr>
              <w:t>Дефлятор 2019 года</w:t>
            </w:r>
          </w:p>
        </w:tc>
        <w:tc>
          <w:tcPr>
            <w:tcW w:w="291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28 453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  <w:i/>
                <w:iCs/>
                <w:color w:val="0000FF"/>
              </w:rPr>
            </w:pPr>
            <w:r w:rsidRPr="00A41AA8">
              <w:rPr>
                <w:bCs/>
                <w:i/>
                <w:iCs/>
                <w:color w:val="00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0378BF" w:rsidTr="00F13B8F">
        <w:trPr>
          <w:trHeight w:val="33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outlineLvl w:val="0"/>
            </w:pPr>
            <w:r w:rsidRPr="00A41AA8">
              <w:t> </w:t>
            </w:r>
          </w:p>
        </w:tc>
        <w:tc>
          <w:tcPr>
            <w:tcW w:w="106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outlineLvl w:val="0"/>
              <w:rPr>
                <w:bCs/>
                <w:color w:val="000000"/>
              </w:rPr>
            </w:pPr>
            <w:r w:rsidRPr="00A41AA8">
              <w:rPr>
                <w:bCs/>
                <w:color w:val="000000"/>
              </w:rPr>
              <w:t>ИТОГО объект</w:t>
            </w:r>
          </w:p>
        </w:tc>
        <w:tc>
          <w:tcPr>
            <w:tcW w:w="29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т.р.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outlineLvl w:val="0"/>
              <w:rPr>
                <w:color w:val="FF00FF"/>
              </w:rPr>
            </w:pPr>
            <w:r w:rsidRPr="00A41AA8">
              <w:rPr>
                <w:color w:val="FF00FF"/>
              </w:rPr>
              <w:t> 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904 886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outlineLvl w:val="0"/>
              <w:rPr>
                <w:color w:val="FF00FF"/>
              </w:rPr>
            </w:pPr>
            <w:r w:rsidRPr="00A41AA8">
              <w:rPr>
                <w:color w:val="FF00FF"/>
              </w:rPr>
              <w:t> 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  <w:tc>
          <w:tcPr>
            <w:tcW w:w="5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right"/>
              <w:outlineLvl w:val="0"/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</w:tbl>
    <w:p w:rsidR="0082454E" w:rsidRDefault="0082454E" w:rsidP="0082454E"/>
    <w:p w:rsidR="0082454E" w:rsidRDefault="0082454E">
      <w:r>
        <w:br w:type="page"/>
      </w:r>
    </w:p>
    <w:p w:rsidR="0082454E" w:rsidRPr="00834D45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4B57DB" w:rsidRPr="00A41AA8" w:rsidTr="004B57DB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4B57DB" w:rsidRPr="00A41AA8" w:rsidRDefault="004B57DB" w:rsidP="00F13B8F">
            <w:pPr>
              <w:jc w:val="center"/>
            </w:pPr>
            <w:r w:rsidRPr="00A41AA8">
              <w:t>№ п/п</w:t>
            </w:r>
          </w:p>
        </w:tc>
        <w:tc>
          <w:tcPr>
            <w:tcW w:w="1687" w:type="pct"/>
            <w:vMerge w:val="restart"/>
            <w:shd w:val="clear" w:color="auto" w:fill="auto"/>
            <w:noWrap/>
            <w:vAlign w:val="center"/>
            <w:hideMark/>
          </w:tcPr>
          <w:p w:rsidR="004B57DB" w:rsidRPr="00A41AA8" w:rsidRDefault="004B57DB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Наименование объектов и конструктивных элементов</w:t>
            </w:r>
          </w:p>
        </w:tc>
        <w:tc>
          <w:tcPr>
            <w:tcW w:w="338" w:type="pct"/>
            <w:vMerge w:val="restart"/>
            <w:shd w:val="clear" w:color="auto" w:fill="auto"/>
            <w:vAlign w:val="center"/>
          </w:tcPr>
          <w:p w:rsidR="004B57DB" w:rsidRPr="00A41AA8" w:rsidRDefault="004B57DB" w:rsidP="00F13B8F">
            <w:pPr>
              <w:jc w:val="center"/>
              <w:rPr>
                <w:bCs/>
              </w:rPr>
            </w:pPr>
            <w:r>
              <w:rPr>
                <w:bCs/>
              </w:rPr>
              <w:t>Ед.изм.</w:t>
            </w:r>
          </w:p>
        </w:tc>
        <w:tc>
          <w:tcPr>
            <w:tcW w:w="1109" w:type="pct"/>
            <w:gridSpan w:val="3"/>
            <w:vMerge w:val="restart"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Контракт</w:t>
            </w:r>
          </w:p>
        </w:tc>
        <w:tc>
          <w:tcPr>
            <w:tcW w:w="1113" w:type="pct"/>
            <w:gridSpan w:val="3"/>
            <w:vMerge w:val="restart"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 xml:space="preserve">Себестоимость </w:t>
            </w:r>
          </w:p>
        </w:tc>
        <w:tc>
          <w:tcPr>
            <w:tcW w:w="471" w:type="pct"/>
            <w:vMerge w:val="restart"/>
            <w:shd w:val="clear" w:color="auto" w:fill="auto"/>
            <w:vAlign w:val="bottom"/>
            <w:hideMark/>
          </w:tcPr>
          <w:p w:rsidR="004B57DB" w:rsidRPr="00A41AA8" w:rsidRDefault="004B57DB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Рентабельность, %</w:t>
            </w:r>
          </w:p>
        </w:tc>
      </w:tr>
      <w:tr w:rsidR="004B57DB" w:rsidRPr="00A41AA8" w:rsidTr="004B57DB">
        <w:trPr>
          <w:trHeight w:val="330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rPr>
                <w:bCs/>
              </w:rPr>
            </w:pPr>
          </w:p>
        </w:tc>
        <w:tc>
          <w:tcPr>
            <w:tcW w:w="338" w:type="pct"/>
            <w:vMerge/>
            <w:shd w:val="clear" w:color="auto" w:fill="auto"/>
            <w:vAlign w:val="center"/>
          </w:tcPr>
          <w:p w:rsidR="004B57DB" w:rsidRPr="00A41AA8" w:rsidRDefault="004B57DB" w:rsidP="00F13B8F">
            <w:pPr>
              <w:rPr>
                <w:bCs/>
              </w:rPr>
            </w:pPr>
          </w:p>
        </w:tc>
        <w:tc>
          <w:tcPr>
            <w:tcW w:w="1109" w:type="pct"/>
            <w:gridSpan w:val="3"/>
            <w:vMerge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rPr>
                <w:bCs/>
              </w:rPr>
            </w:pPr>
          </w:p>
        </w:tc>
        <w:tc>
          <w:tcPr>
            <w:tcW w:w="1113" w:type="pct"/>
            <w:gridSpan w:val="3"/>
            <w:vMerge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rPr>
                <w:bCs/>
              </w:rPr>
            </w:pP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4B57DB" w:rsidRPr="00A41AA8" w:rsidRDefault="004B57DB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  <w:r w:rsidRPr="00A41AA8">
              <w:rPr>
                <w:bCs/>
              </w:rPr>
              <w:t>ИТОГО Дорожная часть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bCs/>
              </w:rPr>
            </w:pPr>
            <w:r w:rsidRPr="00A41AA8">
              <w:rPr>
                <w:bCs/>
              </w:rPr>
              <w:t>643 658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bCs/>
              </w:rPr>
            </w:pPr>
            <w:r w:rsidRPr="00A41AA8">
              <w:rPr>
                <w:bCs/>
              </w:rPr>
              <w:t>679 070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-5,5%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  <w:r w:rsidRPr="00A41AA8">
              <w:rPr>
                <w:bCs/>
              </w:rPr>
              <w:t>Земляное полотно.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1.1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Устройство Земляное полотно, грунт по месту (1,85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113,8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7 560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111,6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7 414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1,9%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2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116 244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44,49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5 171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122 886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27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3 360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36,0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2 389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66 425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4 055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(Нарезка уступов)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118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(Перемещение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98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195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Эксковатор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473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946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137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274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(Устройство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103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206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Каток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1 455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Поливомоечная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377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753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Автогрейдер (Планировка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108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1.2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Устройство Земляное полотно, грунт из карьера (Куп = 1,2)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469,4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61 737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554,8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72 976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-18,2%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Материал 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142 053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413,3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58 707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157 837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19 730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26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252 540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46 094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37 881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1 553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23,0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3 030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131 531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5 600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Экскаватор (Погрузка ЩГПС)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97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195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(Погрузка ЩГПС)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Экскаватор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179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358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(Погрузка грунта)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(Устройство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245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489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Каток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1 152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2 304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</w:tbl>
    <w:p w:rsidR="0082454E" w:rsidRPr="00EF1CBC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Поливомоечная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895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1 790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Автогрейдер (Планировка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126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251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1.3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Геосинтетический материал (укрепление) Геоспан ТН 11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56,3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1 967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39,3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1 374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30,2%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36 707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48,7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1 787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36 707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26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954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5,1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180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34 959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12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420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1.4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Основание из щебень 20-40 (М-600) (Куп=1,24 / 1,45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1 727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2 064,8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3 565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1 727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2 398,6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4 142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-16,2%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(щебень 20-40 М-600) с перевозкой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1 001,4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2 179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2 141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3 481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3 105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1 260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3 912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3 105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127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2 176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637,3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1 387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2 141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Эксковатор (Планировка)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Эксковатор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Экскаватор (Подача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1.5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Камень бутовый 70-150 (М-300) (Куп=1,1 / 1,6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1 906,2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35 717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2 199,5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41 212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-15,4%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(камень бутовый 70-150 М-300) с перевозкой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1 763,9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33 051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20 611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  <w:r w:rsidRPr="00A41AA8">
              <w:rPr>
                <w:b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29 979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32 977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1 140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37 594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32 977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1 352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18 737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142,3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2 666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20 611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2 265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Экскаватор (Планировка)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639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1 278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150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Эксковатор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150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(Погрузка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150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Эксковатор (Подача щебня)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268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535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</w:tbl>
    <w:p w:rsidR="0082454E" w:rsidRPr="00EF1CBC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  <w:r w:rsidRPr="00A41AA8">
              <w:rPr>
                <w:bCs/>
              </w:rPr>
              <w:t>Дорожная одежда.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r w:rsidRPr="00A41AA8"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2.1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r w:rsidRPr="00A41AA8">
              <w:t>Песок (рабочий слой и обочины) Куп = 1,24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69 142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881,3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60 932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</w:rPr>
            </w:pPr>
            <w:r w:rsidRPr="008441D7">
              <w:rPr>
                <w:i/>
                <w:iCs/>
              </w:rPr>
              <w:t>69 142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</w:pPr>
            <w:r w:rsidRPr="008441D7">
              <w:t>694,1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right"/>
            </w:pPr>
            <w:r w:rsidRPr="008441D7">
              <w:t>47 990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bCs/>
                <w:sz w:val="22"/>
                <w:szCs w:val="22"/>
              </w:rPr>
            </w:pPr>
            <w:r w:rsidRPr="008441D7">
              <w:rPr>
                <w:bCs/>
                <w:sz w:val="22"/>
                <w:szCs w:val="22"/>
              </w:rPr>
              <w:t>21,2%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Материал 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76 056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553,2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42 071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85 736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120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 xml:space="preserve">10 288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60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128 603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193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 xml:space="preserve">24 882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128 603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 xml:space="preserve">5 274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69 142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272,8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18 861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69 142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109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 xml:space="preserve">7 545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i/>
                <w:iCs/>
                <w:sz w:val="22"/>
                <w:szCs w:val="22"/>
              </w:rPr>
            </w:pPr>
            <w:r w:rsidRPr="008441D7">
              <w:rPr>
                <w:i/>
                <w:iCs/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Экскаватор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867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 xml:space="preserve">1 734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165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 xml:space="preserve">331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Автогрейдер (Устройство и разравнивание)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 xml:space="preserve">4 012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Каток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252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 xml:space="preserve">505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Поливомоечная (Уплотнение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392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 xml:space="preserve">784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 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Автогрейдер (Планировка ЗП)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A41AA8" w:rsidRDefault="008441D7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90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right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 xml:space="preserve">179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Pr="008441D7" w:rsidRDefault="008441D7">
            <w:pPr>
              <w:jc w:val="center"/>
              <w:rPr>
                <w:sz w:val="22"/>
                <w:szCs w:val="22"/>
              </w:rPr>
            </w:pPr>
            <w:r w:rsidRPr="008441D7">
              <w:rPr>
                <w:sz w:val="22"/>
                <w:szCs w:val="22"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2.2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Геосинтетический материал (усиление) АРМДОР: К-50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220,4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2 295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116,9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1 217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47,0%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10 620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193,3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2 052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10 620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1 009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23,3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243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10 411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208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2.3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Основания из ЩПС С-5 (0-40), 15см (Куп=1,27 / 1,7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332,9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9 593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419,40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12 085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-26,0%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 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1 747,5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2 201,6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(ЩПС С-5, 0-40)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1 529,1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5 489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8 783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955,68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8 394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9 332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1 150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10 732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-20,3%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9 332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383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41,6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1 199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28 816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34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971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19,0%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Экскаватор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44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Автогрейдер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128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</w:tbl>
    <w:p w:rsidR="0082454E" w:rsidRPr="00EF1CBC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Каток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281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562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Поливомоечная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105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2.4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Основание из ЩПС С-4 (0-80), 29 см (Куп=1,27 / 1,7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636,2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73 156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797,10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91 654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-25,3%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 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1 726,7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2 163,3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(ЩПС С-4, 0-80)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1 542,6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42 368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1,60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1,70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67 788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964,15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65 358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72 025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1 150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82 829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-19,3%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72 025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2 954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67,8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7 798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114 985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5 871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24,7%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Экскаватор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857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(Штабелирование)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164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175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Автогрейдер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Каток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561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1 121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Поливомоечная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105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209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175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Автогрейдер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Каток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1 121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2 242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Поливомоечная (Устройство основания)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209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419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2.5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Основание из ОМС на ЩПС С-5 (0-40)  (2,2 т/м3)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864,8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142 987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654,83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108 268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24,3%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2,20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2,20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53 242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2 685,6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2 034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2 258,45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120 244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1 903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101 293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3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2 183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427,2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22 742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53 242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90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4 791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69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</w:tbl>
    <w:p w:rsidR="0082454E" w:rsidRPr="00EF1CBC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301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602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179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129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428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856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985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985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985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2.6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Н/слоя покрытия из а/бетона А22НТ, 6 см (2,55 тн/м3)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779,8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128 932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165 338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508,98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84 154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34,7%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25 297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5 096,8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3 327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4 785,6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121 060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75 877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17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3 908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25 297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311,2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7 872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25 292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173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4 368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69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301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602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89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179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129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380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761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438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876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438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876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438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876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</w:tbl>
    <w:p w:rsidR="0082454E" w:rsidRDefault="0082454E" w:rsidP="0082454E">
      <w:pPr>
        <w:ind w:firstLine="709"/>
        <w:rPr>
          <w:sz w:val="28"/>
        </w:rPr>
      </w:pPr>
    </w:p>
    <w:p w:rsidR="0082454E" w:rsidRDefault="0082454E" w:rsidP="0082454E">
      <w:pPr>
        <w:ind w:firstLine="709"/>
        <w:rPr>
          <w:sz w:val="28"/>
        </w:rPr>
      </w:pPr>
    </w:p>
    <w:p w:rsidR="0082454E" w:rsidRPr="00EF1CBC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2.7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В/слой покрытия из асфальтобетона А22ВЛ, 7 см (2,55 тн/м3)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2 029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899,4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1 825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2 029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589,50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1 196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34,5%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5 038,5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3 303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1 196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4 785,60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1 733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1 087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17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252,9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92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362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148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7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1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2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9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2.8</w:t>
            </w:r>
          </w:p>
        </w:tc>
        <w:tc>
          <w:tcPr>
            <w:tcW w:w="1687" w:type="pct"/>
            <w:vMerge w:val="restart"/>
            <w:shd w:val="clear" w:color="auto" w:fill="auto"/>
            <w:vAlign w:val="center"/>
            <w:hideMark/>
          </w:tcPr>
          <w:p w:rsidR="0082454E" w:rsidRPr="00A41AA8" w:rsidRDefault="0082454E" w:rsidP="00F13B8F">
            <w:r w:rsidRPr="00A41AA8">
              <w:t>В/слоя покрытия из ЩМА-16, на ПБВ 90, 5 см (2,55 тн/м3)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м2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160 888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704,8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113 392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160 888</w:t>
            </w:r>
          </w:p>
        </w:tc>
        <w:tc>
          <w:tcPr>
            <w:tcW w:w="337" w:type="pct"/>
            <w:shd w:val="clear" w:color="auto" w:fill="auto"/>
            <w:noWrap/>
            <w:vAlign w:val="bottom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487,69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78 464</w:t>
            </w:r>
          </w:p>
        </w:tc>
        <w:tc>
          <w:tcPr>
            <w:tcW w:w="471" w:type="pct"/>
            <w:vMerge w:val="restar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bCs/>
              </w:rPr>
            </w:pPr>
            <w:r w:rsidRPr="00A41AA8">
              <w:rPr>
                <w:bCs/>
              </w:rPr>
              <w:t>30,8%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тн/м3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2,50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2,55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/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20 111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5 638,3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3 825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vMerge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rPr>
                <w:bCs/>
              </w:rPr>
            </w:pP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ind w:left="-118"/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5 209,57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104 769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3 500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71 796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Грузоперевозки 17 км.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тн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155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3 170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>Устройство конструктива с прочими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тн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20 111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428,8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8 623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20 513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171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  <w:rPr>
                <w:i/>
                <w:iCs/>
              </w:rPr>
            </w:pPr>
            <w:r w:rsidRPr="00A41AA8">
              <w:rPr>
                <w:i/>
                <w:iCs/>
              </w:rPr>
              <w:t xml:space="preserve">3 498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  <w:rPr>
                <w:i/>
                <w:iCs/>
              </w:rPr>
            </w:pPr>
            <w:r w:rsidRPr="00A41AA8">
              <w:rPr>
                <w:i/>
                <w:iCs/>
              </w:rPr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Автогудронаторы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34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68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Бульдозеры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227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454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Автопогрузчики и погрузчики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293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586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</w:tbl>
    <w:p w:rsidR="0082454E" w:rsidRDefault="0082454E" w:rsidP="0082454E">
      <w:pPr>
        <w:ind w:firstLine="709"/>
        <w:rPr>
          <w:sz w:val="28"/>
        </w:rPr>
      </w:pPr>
    </w:p>
    <w:p w:rsidR="0082454E" w:rsidRPr="00EF1CBC" w:rsidRDefault="0082454E" w:rsidP="0082454E">
      <w:pPr>
        <w:ind w:firstLine="709"/>
        <w:rPr>
          <w:sz w:val="28"/>
        </w:rPr>
      </w:pPr>
      <w:r>
        <w:rPr>
          <w:sz w:val="28"/>
        </w:rPr>
        <w:lastRenderedPageBreak/>
        <w:t>Окончание приложения Ж.1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7"/>
        <w:gridCol w:w="4951"/>
        <w:gridCol w:w="992"/>
        <w:gridCol w:w="1145"/>
        <w:gridCol w:w="1054"/>
        <w:gridCol w:w="1057"/>
        <w:gridCol w:w="998"/>
        <w:gridCol w:w="989"/>
        <w:gridCol w:w="1280"/>
        <w:gridCol w:w="1382"/>
      </w:tblGrid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</w:t>
            </w: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2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3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6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  <w:iCs/>
              </w:rPr>
            </w:pPr>
            <w:r w:rsidRPr="00834D45">
              <w:rPr>
                <w:bCs/>
                <w:iCs/>
              </w:rPr>
              <w:t>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8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34D45" w:rsidRDefault="0082454E" w:rsidP="00F13B8F">
            <w:pPr>
              <w:jc w:val="center"/>
              <w:outlineLvl w:val="0"/>
              <w:rPr>
                <w:bCs/>
              </w:rPr>
            </w:pPr>
            <w:r w:rsidRPr="00834D45">
              <w:rPr>
                <w:bCs/>
              </w:rPr>
              <w:t>10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Фрезы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87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174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Машины поливомоечные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63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125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Асфальтоукладчики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235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470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8-10 тн (легкие)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541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15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10-12 тн (средние)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541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Асфальтные катки 12-16 тн (тяжелые)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м/час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> 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270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2 000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right"/>
            </w:pPr>
            <w:r w:rsidRPr="00A41AA8">
              <w:t xml:space="preserve">541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  <w:r w:rsidRPr="00A41AA8"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Заработная плата основных рабочих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right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82454E" w:rsidRPr="00907B9E" w:rsidRDefault="0082454E" w:rsidP="00F13B8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16 091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82454E" w:rsidRPr="00907B9E" w:rsidRDefault="0082454E" w:rsidP="00F13B8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Накладные и прочие затраты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right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82454E" w:rsidRPr="00907B9E" w:rsidRDefault="0082454E" w:rsidP="00F13B8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90 112</w:t>
            </w:r>
          </w:p>
        </w:tc>
        <w:tc>
          <w:tcPr>
            <w:tcW w:w="471" w:type="pct"/>
            <w:shd w:val="clear" w:color="auto" w:fill="auto"/>
            <w:noWrap/>
            <w:vAlign w:val="bottom"/>
            <w:hideMark/>
          </w:tcPr>
          <w:p w:rsidR="0082454E" w:rsidRPr="00907B9E" w:rsidRDefault="0082454E" w:rsidP="00F13B8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Подготовительные работы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12 599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11 339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10,0%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Трубы, водоотвод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44 258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39 832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10,0%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Обустройство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94 919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71 189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25,0%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Электрика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35 743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26 807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25,0%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ИТОГО ВЗиС, Непредвиденные, прочие затраты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45 256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44 351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2,0%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Дефлятор 2019 года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28 453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  <w:bCs/>
              </w:rPr>
            </w:pPr>
            <w:r w:rsidRPr="00907B9E">
              <w:rPr>
                <w:b/>
                <w:bCs/>
              </w:rPr>
              <w:t>Всего по объекту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  <w:bCs/>
              </w:rPr>
            </w:pPr>
            <w:r w:rsidRPr="00907B9E">
              <w:rPr>
                <w:b/>
                <w:bCs/>
              </w:rPr>
              <w:t>904 886</w:t>
            </w:r>
          </w:p>
        </w:tc>
        <w:tc>
          <w:tcPr>
            <w:tcW w:w="34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Default="008441D7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851 868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5,9%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</w:rPr>
            </w:pPr>
            <w:r w:rsidRPr="00907B9E">
              <w:rPr>
                <w:b/>
              </w:rPr>
              <w:t>В т/ч силами СУ 967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</w:rPr>
            </w:pPr>
            <w:r w:rsidRPr="00907B9E">
              <w:rPr>
                <w:b/>
              </w:rPr>
              <w:t>737 968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8441D7" w:rsidRPr="00907B9E" w:rsidRDefault="008441D7" w:rsidP="00F13B8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right"/>
              <w:rPr>
                <w:b/>
                <w:color w:val="000000"/>
              </w:rPr>
            </w:pPr>
            <w:r w:rsidRPr="008441D7">
              <w:rPr>
                <w:b/>
                <w:color w:val="000000"/>
              </w:rPr>
              <w:t>716 380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2,9%</w:t>
            </w:r>
          </w:p>
        </w:tc>
      </w:tr>
      <w:tr w:rsidR="008441D7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441D7" w:rsidRPr="00A41AA8" w:rsidRDefault="008441D7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rPr>
                <w:b/>
              </w:rPr>
            </w:pPr>
            <w:r w:rsidRPr="00907B9E">
              <w:rPr>
                <w:b/>
              </w:rPr>
              <w:t xml:space="preserve">В т/ч субподряд </w:t>
            </w:r>
          </w:p>
        </w:tc>
        <w:tc>
          <w:tcPr>
            <w:tcW w:w="338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90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60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right"/>
              <w:rPr>
                <w:b/>
              </w:rPr>
            </w:pPr>
            <w:r w:rsidRPr="00907B9E">
              <w:rPr>
                <w:b/>
              </w:rPr>
              <w:t>166 918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8441D7" w:rsidRPr="00907B9E" w:rsidRDefault="008441D7" w:rsidP="00F13B8F">
            <w:pPr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441D7" w:rsidRPr="00907B9E" w:rsidRDefault="008441D7" w:rsidP="00F13B8F">
            <w:pPr>
              <w:jc w:val="center"/>
              <w:rPr>
                <w:b/>
              </w:rPr>
            </w:pPr>
            <w:r w:rsidRPr="00907B9E">
              <w:rPr>
                <w:b/>
              </w:rPr>
              <w:t> </w:t>
            </w:r>
          </w:p>
        </w:tc>
        <w:tc>
          <w:tcPr>
            <w:tcW w:w="436" w:type="pct"/>
            <w:shd w:val="clear" w:color="auto" w:fill="auto"/>
            <w:vAlign w:val="center"/>
            <w:hideMark/>
          </w:tcPr>
          <w:p w:rsidR="008441D7" w:rsidRPr="008441D7" w:rsidRDefault="008441D7">
            <w:pPr>
              <w:jc w:val="right"/>
              <w:rPr>
                <w:b/>
                <w:color w:val="000000"/>
              </w:rPr>
            </w:pPr>
            <w:r w:rsidRPr="008441D7">
              <w:rPr>
                <w:b/>
                <w:color w:val="000000"/>
              </w:rPr>
              <w:t>150 487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441D7" w:rsidRDefault="008441D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9,8%</w:t>
            </w:r>
          </w:p>
        </w:tc>
      </w:tr>
      <w:tr w:rsidR="0082454E" w:rsidRPr="00A41AA8" w:rsidTr="00F13B8F">
        <w:trPr>
          <w:trHeight w:val="330"/>
        </w:trPr>
        <w:tc>
          <w:tcPr>
            <w:tcW w:w="282" w:type="pct"/>
            <w:shd w:val="clear" w:color="auto" w:fill="auto"/>
            <w:noWrap/>
            <w:vAlign w:val="center"/>
            <w:hideMark/>
          </w:tcPr>
          <w:p w:rsidR="0082454E" w:rsidRPr="00A41AA8" w:rsidRDefault="0082454E" w:rsidP="00F13B8F">
            <w:pPr>
              <w:jc w:val="center"/>
            </w:pPr>
          </w:p>
        </w:tc>
        <w:tc>
          <w:tcPr>
            <w:tcW w:w="1687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rPr>
                <w:b/>
                <w:iCs/>
              </w:rPr>
            </w:pPr>
            <w:r w:rsidRPr="00907B9E">
              <w:rPr>
                <w:b/>
                <w:iCs/>
              </w:rPr>
              <w:t>Итого материал с перевозкой</w:t>
            </w:r>
          </w:p>
        </w:tc>
        <w:tc>
          <w:tcPr>
            <w:tcW w:w="338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90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59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82454E" w:rsidRPr="00907B9E" w:rsidRDefault="0082454E" w:rsidP="00F13B8F">
            <w:pPr>
              <w:jc w:val="right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 xml:space="preserve">561 406 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 </w:t>
            </w:r>
          </w:p>
        </w:tc>
        <w:tc>
          <w:tcPr>
            <w:tcW w:w="337" w:type="pct"/>
            <w:shd w:val="clear" w:color="auto" w:fill="auto"/>
            <w:vAlign w:val="center"/>
            <w:hideMark/>
          </w:tcPr>
          <w:p w:rsidR="0082454E" w:rsidRPr="00907B9E" w:rsidRDefault="0082454E" w:rsidP="00F13B8F">
            <w:pPr>
              <w:jc w:val="center"/>
              <w:rPr>
                <w:b/>
                <w:i/>
                <w:iCs/>
              </w:rPr>
            </w:pPr>
            <w:r w:rsidRPr="00907B9E">
              <w:rPr>
                <w:b/>
                <w:i/>
                <w:iCs/>
              </w:rPr>
              <w:t>3 500</w:t>
            </w:r>
          </w:p>
        </w:tc>
        <w:tc>
          <w:tcPr>
            <w:tcW w:w="436" w:type="pct"/>
            <w:shd w:val="clear" w:color="auto" w:fill="auto"/>
            <w:noWrap/>
            <w:vAlign w:val="center"/>
            <w:hideMark/>
          </w:tcPr>
          <w:p w:rsidR="0082454E" w:rsidRPr="008441D7" w:rsidRDefault="008441D7" w:rsidP="00F13B8F">
            <w:pPr>
              <w:jc w:val="right"/>
              <w:rPr>
                <w:b/>
                <w:i/>
                <w:iCs/>
                <w:color w:val="000000"/>
              </w:rPr>
            </w:pPr>
            <w:r w:rsidRPr="008441D7">
              <w:rPr>
                <w:b/>
                <w:i/>
                <w:iCs/>
                <w:color w:val="000000"/>
              </w:rPr>
              <w:t xml:space="preserve">488 076 </w:t>
            </w:r>
          </w:p>
        </w:tc>
        <w:tc>
          <w:tcPr>
            <w:tcW w:w="471" w:type="pct"/>
            <w:shd w:val="clear" w:color="auto" w:fill="auto"/>
            <w:noWrap/>
            <w:vAlign w:val="center"/>
            <w:hideMark/>
          </w:tcPr>
          <w:p w:rsidR="0082454E" w:rsidRPr="008441D7" w:rsidRDefault="0082454E" w:rsidP="00F13B8F">
            <w:pPr>
              <w:jc w:val="center"/>
              <w:rPr>
                <w:b/>
                <w:i/>
                <w:iCs/>
              </w:rPr>
            </w:pPr>
            <w:r w:rsidRPr="008441D7">
              <w:rPr>
                <w:b/>
                <w:i/>
                <w:iCs/>
              </w:rPr>
              <w:t> </w:t>
            </w:r>
          </w:p>
        </w:tc>
      </w:tr>
    </w:tbl>
    <w:p w:rsidR="000D4222" w:rsidRDefault="000D4222" w:rsidP="000D4222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</w:p>
    <w:p w:rsidR="000D4222" w:rsidRDefault="000D4222">
      <w:pPr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br w:type="page"/>
      </w:r>
    </w:p>
    <w:p w:rsidR="000D4222" w:rsidRDefault="000D4222" w:rsidP="000D4222">
      <w:pPr>
        <w:spacing w:line="36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lastRenderedPageBreak/>
        <w:t>Приложение З</w:t>
      </w:r>
    </w:p>
    <w:p w:rsidR="000D4222" w:rsidRDefault="000D4222" w:rsidP="000D4222">
      <w:pPr>
        <w:spacing w:line="480" w:lineRule="auto"/>
        <w:ind w:firstLine="709"/>
        <w:jc w:val="center"/>
        <w:rPr>
          <w:position w:val="-24"/>
          <w:sz w:val="28"/>
          <w:szCs w:val="28"/>
        </w:rPr>
      </w:pPr>
      <w:r>
        <w:rPr>
          <w:position w:val="-24"/>
          <w:sz w:val="28"/>
          <w:szCs w:val="28"/>
        </w:rPr>
        <w:t>(справочное)</w:t>
      </w:r>
    </w:p>
    <w:p w:rsidR="000D4222" w:rsidRDefault="000D4222" w:rsidP="000D4222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З – График движения кадров</w:t>
      </w:r>
    </w:p>
    <w:tbl>
      <w:tblPr>
        <w:tblW w:w="5000" w:type="pct"/>
        <w:tblLook w:val="04A0"/>
      </w:tblPr>
      <w:tblGrid>
        <w:gridCol w:w="1732"/>
        <w:gridCol w:w="5151"/>
        <w:gridCol w:w="2016"/>
        <w:gridCol w:w="1353"/>
        <w:gridCol w:w="1535"/>
        <w:gridCol w:w="1535"/>
        <w:gridCol w:w="1353"/>
      </w:tblGrid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Наименование структурного подразделения</w:t>
            </w:r>
          </w:p>
        </w:tc>
        <w:tc>
          <w:tcPr>
            <w:tcW w:w="1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Профессия (должность)</w:t>
            </w:r>
          </w:p>
        </w:tc>
        <w:tc>
          <w:tcPr>
            <w:tcW w:w="6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Среднесписочная численность на 2019 год</w:t>
            </w:r>
          </w:p>
        </w:tc>
        <w:tc>
          <w:tcPr>
            <w:tcW w:w="196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в том числе по кварталам/месяцам</w:t>
            </w:r>
          </w:p>
        </w:tc>
      </w:tr>
      <w:tr w:rsidR="000D4222" w:rsidRPr="000D4222" w:rsidTr="002262D8">
        <w:trPr>
          <w:trHeight w:val="915"/>
        </w:trPr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6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I квартал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II квартал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III квартал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IV квартал</w:t>
            </w:r>
          </w:p>
        </w:tc>
      </w:tr>
      <w:tr w:rsidR="00F77162" w:rsidRPr="000D4222" w:rsidTr="00F77162">
        <w:trPr>
          <w:trHeight w:val="251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62" w:rsidRPr="000D4222" w:rsidRDefault="00F77162" w:rsidP="000D4222">
            <w:pPr>
              <w:jc w:val="center"/>
            </w:pPr>
            <w: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162" w:rsidRPr="000D4222" w:rsidRDefault="00F77162" w:rsidP="000D4222">
            <w:pPr>
              <w:jc w:val="center"/>
            </w:pPr>
            <w: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6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ЛИНЕЙНЫЙ ПЕРСОНАЛ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240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5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Дорожно-строительный участок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75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101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Начальник участка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Старший производитель работ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Производитель работ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21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Мастер строительных и монтажных работ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автогрейдера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погрузчика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бульдозера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грунтового катка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экскаватора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45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экскаватора-планировщика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автогудронатора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асфальтоукладчика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асфальтного катка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машинист дорожной фрезы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дорожный рабочий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89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</w:tbl>
    <w:p w:rsidR="002262D8" w:rsidRPr="002262D8" w:rsidRDefault="002262D8" w:rsidP="002262D8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З</w:t>
      </w:r>
    </w:p>
    <w:tbl>
      <w:tblPr>
        <w:tblW w:w="5000" w:type="pct"/>
        <w:tblLook w:val="04A0"/>
      </w:tblPr>
      <w:tblGrid>
        <w:gridCol w:w="1732"/>
        <w:gridCol w:w="5151"/>
        <w:gridCol w:w="2016"/>
        <w:gridCol w:w="1353"/>
        <w:gridCol w:w="1535"/>
        <w:gridCol w:w="1535"/>
        <w:gridCol w:w="1353"/>
      </w:tblGrid>
      <w:tr w:rsidR="002262D8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2D8" w:rsidRPr="000D4222" w:rsidRDefault="002262D8" w:rsidP="00C13E44">
            <w:pPr>
              <w:jc w:val="center"/>
            </w:pPr>
            <w: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2D8" w:rsidRPr="000D4222" w:rsidRDefault="002262D8" w:rsidP="00C13E44">
            <w:pPr>
              <w:jc w:val="center"/>
            </w:pPr>
            <w: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2D8" w:rsidRPr="000D4222" w:rsidRDefault="002262D8" w:rsidP="00C13E44">
            <w:pPr>
              <w:jc w:val="center"/>
            </w:pPr>
            <w: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2D8" w:rsidRPr="000D4222" w:rsidRDefault="002262D8" w:rsidP="00C13E44">
            <w:pPr>
              <w:jc w:val="center"/>
            </w:pPr>
            <w: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2D8" w:rsidRPr="000D4222" w:rsidRDefault="002262D8" w:rsidP="00C13E44">
            <w:pPr>
              <w:jc w:val="center"/>
            </w:pPr>
            <w: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2D8" w:rsidRPr="000D4222" w:rsidRDefault="002262D8" w:rsidP="00C13E44">
            <w:pPr>
              <w:jc w:val="center"/>
            </w:pPr>
            <w:r>
              <w:t>6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Участок по устройству асфальтобетонных оснований и покрытий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Начальник участка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Старший производитель работ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Производитель работ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630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Мастер асфальтоукладочных работ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асфальтобетонщик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….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r w:rsidRPr="000D4222"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8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Участок по техническому обслуживанию и ремонту ДСМ и АСУ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Начальник участка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 xml:space="preserve">Участок по выпуску асфальтобетоных смесей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Начальник АБЗ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Мастер АБЗ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Механик по асфальтосмесительным установкам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слесарь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оператор АБЗ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помощник оператора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машинист битумных котлов АБЗ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рабочий АБЗ, ДУ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 xml:space="preserve">механизатор погрузчика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</w:tbl>
    <w:p w:rsidR="00F77162" w:rsidRDefault="00F77162" w:rsidP="00F77162">
      <w:pPr>
        <w:ind w:firstLine="709"/>
        <w:rPr>
          <w:sz w:val="28"/>
        </w:rPr>
      </w:pPr>
    </w:p>
    <w:p w:rsidR="00F77162" w:rsidRPr="002262D8" w:rsidRDefault="00F77162" w:rsidP="00F77162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З</w:t>
      </w:r>
    </w:p>
    <w:tbl>
      <w:tblPr>
        <w:tblW w:w="5000" w:type="pct"/>
        <w:tblLook w:val="04A0"/>
      </w:tblPr>
      <w:tblGrid>
        <w:gridCol w:w="1732"/>
        <w:gridCol w:w="5151"/>
        <w:gridCol w:w="2016"/>
        <w:gridCol w:w="1353"/>
        <w:gridCol w:w="1535"/>
        <w:gridCol w:w="1535"/>
        <w:gridCol w:w="1353"/>
      </w:tblGrid>
      <w:tr w:rsidR="00F77162" w:rsidRPr="000D4222" w:rsidTr="00C13E44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6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Строительная лаборатория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Начальник лаборатории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Ведущий инженер-лаборант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Инженер-лаборант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Техник-лаборант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Геодезия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Геодезист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Инженер-геодезист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F77162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F77162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Участок технического обеспечения и ремонта техники (РММ)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8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15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16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Начальник участка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r w:rsidRPr="000D4222">
              <w:t>Механик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токарь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слесарь по ремонту топливной аппаратуры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слесарь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газоэлектросварщик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моторист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автоэлектрик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топливщик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агрегатчик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слесарь ДСТ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автослесарь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учетчик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</w:tbl>
    <w:p w:rsidR="00F77162" w:rsidRPr="002262D8" w:rsidRDefault="00F77162" w:rsidP="00F77162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З</w:t>
      </w:r>
    </w:p>
    <w:tbl>
      <w:tblPr>
        <w:tblW w:w="5000" w:type="pct"/>
        <w:tblLook w:val="04A0"/>
      </w:tblPr>
      <w:tblGrid>
        <w:gridCol w:w="1732"/>
        <w:gridCol w:w="5151"/>
        <w:gridCol w:w="2016"/>
        <w:gridCol w:w="1353"/>
        <w:gridCol w:w="1535"/>
        <w:gridCol w:w="1535"/>
        <w:gridCol w:w="1353"/>
      </w:tblGrid>
      <w:tr w:rsidR="00F77162" w:rsidRPr="000D4222" w:rsidTr="00C13E44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6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Участок по обеспечению производства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уборщица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сторож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мастер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подсобный рабочий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комендант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диспетчер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стропальщик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учетчик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плотник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кладовщик ГСМ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дизелист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25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Энергоцех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электромонтер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оператор котельной установки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слесарь-сантехник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машинист ДЭС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Участок по эксплуатации автотранспортных средств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r w:rsidRPr="000D4222">
              <w:t>Начальник отдела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ИТР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легкового автомобиля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вахты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автобуса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ПРМ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водовозки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</w:tbl>
    <w:p w:rsidR="00F77162" w:rsidRPr="002262D8" w:rsidRDefault="00F77162" w:rsidP="00F77162">
      <w:pPr>
        <w:ind w:firstLine="709"/>
        <w:rPr>
          <w:sz w:val="28"/>
        </w:rPr>
      </w:pPr>
      <w:r>
        <w:rPr>
          <w:sz w:val="28"/>
        </w:rPr>
        <w:lastRenderedPageBreak/>
        <w:t>Продолжение приложения З</w:t>
      </w:r>
    </w:p>
    <w:tbl>
      <w:tblPr>
        <w:tblW w:w="5000" w:type="pct"/>
        <w:tblLook w:val="04A0"/>
      </w:tblPr>
      <w:tblGrid>
        <w:gridCol w:w="1732"/>
        <w:gridCol w:w="5151"/>
        <w:gridCol w:w="2016"/>
        <w:gridCol w:w="1353"/>
        <w:gridCol w:w="1535"/>
        <w:gridCol w:w="1535"/>
        <w:gridCol w:w="1353"/>
      </w:tblGrid>
      <w:tr w:rsidR="00F77162" w:rsidRPr="000D4222" w:rsidTr="00C13E44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1</w:t>
            </w:r>
          </w:p>
        </w:tc>
        <w:tc>
          <w:tcPr>
            <w:tcW w:w="6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2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3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5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7162" w:rsidRPr="000D4222" w:rsidRDefault="00F77162" w:rsidP="00C13E44">
            <w:pPr>
              <w:jc w:val="center"/>
            </w:pPr>
            <w:r>
              <w:t>6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автокрана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лаборатории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бензовоза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тягача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ППУ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"Газели"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автогудронатора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КДМ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площадки с манипулятором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грузового автотранспорта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МКСМ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разметочной машины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водитель сервисного автомобиля РММ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17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Котлопункт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 </w:t>
            </w:r>
          </w:p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зав.столовой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повар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подсобный рабочий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4222" w:rsidRPr="000D4222" w:rsidRDefault="000D4222" w:rsidP="000D4222">
            <w:pPr>
              <w:rPr>
                <w:sz w:val="22"/>
                <w:szCs w:val="22"/>
              </w:rPr>
            </w:pPr>
            <w:r w:rsidRPr="000D4222">
              <w:rPr>
                <w:sz w:val="22"/>
                <w:szCs w:val="22"/>
              </w:rPr>
              <w:t>кух.рабочий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4222" w:rsidRPr="000D4222" w:rsidRDefault="000D4222" w:rsidP="000D4222">
            <w:pPr>
              <w:jc w:val="center"/>
            </w:pPr>
            <w:r w:rsidRPr="000D4222">
              <w:t>0</w:t>
            </w:r>
          </w:p>
        </w:tc>
      </w:tr>
      <w:tr w:rsidR="000D4222" w:rsidRPr="000D4222" w:rsidTr="002262D8">
        <w:trPr>
          <w:trHeight w:val="315"/>
        </w:trPr>
        <w:tc>
          <w:tcPr>
            <w:tcW w:w="5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4222" w:rsidRPr="000D4222" w:rsidRDefault="000D4222" w:rsidP="000D4222"/>
        </w:tc>
        <w:tc>
          <w:tcPr>
            <w:tcW w:w="1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rPr>
                <w:b/>
              </w:rPr>
            </w:pPr>
            <w:r w:rsidRPr="000D4222">
              <w:rPr>
                <w:b/>
              </w:rPr>
              <w:t>Всего рабочих по подразделению: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F77162">
            <w:pPr>
              <w:jc w:val="right"/>
              <w:rPr>
                <w:b/>
              </w:rPr>
            </w:pPr>
            <w:r w:rsidRPr="000D4222">
              <w:rPr>
                <w:b/>
              </w:rPr>
              <w:t>ВСЕГО: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114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204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240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5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D4222" w:rsidRPr="000D4222" w:rsidRDefault="000D4222" w:rsidP="00F77162">
            <w:pPr>
              <w:ind w:firstLineChars="1600" w:firstLine="3855"/>
              <w:jc w:val="right"/>
              <w:rPr>
                <w:b/>
                <w:color w:val="000000"/>
              </w:rPr>
            </w:pPr>
            <w:r w:rsidRPr="000D4222">
              <w:rPr>
                <w:b/>
                <w:color w:val="000000"/>
              </w:rPr>
              <w:t>ИТР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15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</w:t>
            </w:r>
          </w:p>
        </w:tc>
      </w:tr>
      <w:tr w:rsidR="000D4222" w:rsidRPr="000D4222" w:rsidTr="002262D8">
        <w:trPr>
          <w:trHeight w:val="315"/>
        </w:trPr>
        <w:tc>
          <w:tcPr>
            <w:tcW w:w="23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D4222" w:rsidRPr="000D4222" w:rsidRDefault="000D4222" w:rsidP="00F77162">
            <w:pPr>
              <w:ind w:firstLineChars="1600" w:firstLine="3855"/>
              <w:jc w:val="right"/>
              <w:rPr>
                <w:b/>
                <w:color w:val="000000"/>
              </w:rPr>
            </w:pPr>
            <w:r w:rsidRPr="000D4222">
              <w:rPr>
                <w:b/>
                <w:color w:val="000000"/>
              </w:rPr>
              <w:t>РАБОЧИЕ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99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177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210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D4222" w:rsidRPr="000D4222" w:rsidRDefault="000D4222" w:rsidP="000D4222">
            <w:pPr>
              <w:jc w:val="center"/>
              <w:rPr>
                <w:b/>
              </w:rPr>
            </w:pPr>
            <w:r w:rsidRPr="000D4222">
              <w:rPr>
                <w:b/>
              </w:rPr>
              <w:t>3</w:t>
            </w:r>
          </w:p>
        </w:tc>
      </w:tr>
    </w:tbl>
    <w:p w:rsidR="000D4222" w:rsidRDefault="000D4222" w:rsidP="000D4222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4660F" w:rsidRPr="00D4660F" w:rsidRDefault="00D4660F" w:rsidP="00CE2BEE">
      <w:pPr>
        <w:spacing w:line="360" w:lineRule="auto"/>
        <w:ind w:left="-426" w:right="-142"/>
        <w:rPr>
          <w:sz w:val="28"/>
        </w:rPr>
      </w:pPr>
    </w:p>
    <w:sectPr w:rsidR="00D4660F" w:rsidRPr="00D4660F" w:rsidSect="005B09E6">
      <w:headerReference w:type="default" r:id="rId16"/>
      <w:footerReference w:type="default" r:id="rId17"/>
      <w:pgSz w:w="16840" w:h="11907" w:orient="landscape" w:code="9"/>
      <w:pgMar w:top="1418" w:right="680" w:bottom="567" w:left="1701" w:header="709" w:footer="510" w:gutter="0"/>
      <w:pgNumType w:start="11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C8A" w:rsidRDefault="00675C8A" w:rsidP="00164144">
      <w:r>
        <w:separator/>
      </w:r>
    </w:p>
  </w:endnote>
  <w:endnote w:type="continuationSeparator" w:id="1">
    <w:p w:rsidR="00675C8A" w:rsidRDefault="00675C8A" w:rsidP="0016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026" w:rsidRDefault="009B74F2">
    <w:pPr>
      <w:pStyle w:val="a5"/>
    </w:pPr>
    <w:r>
      <w:rPr>
        <w:noProof/>
      </w:rPr>
      <w:pict>
        <v:line id="Line 5993" o:spid="_x0000_s4101" style="position:absolute;rotation:90;z-index:251661824;visibility:visible" from="-46.2pt,-27.9pt" to="-46.1pt,13.8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</w:pict>
    </w:r>
    <w:r>
      <w:rPr>
        <w:noProof/>
      </w:rPr>
      <w:pict>
        <v:line id="Line 5996" o:spid="_x0000_s4102" style="position:absolute;rotation:90;z-index:251662848;visibility:visible" from="-56.95pt,7.75pt" to="-28.85pt,7.8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</w:pict>
    </w:r>
    <w:r>
      <w:rPr>
        <w:noProof/>
      </w:rPr>
      <w:pict>
        <v:rect id="Rectangle 6002" o:spid="_x0000_s4108" style="position:absolute;margin-left:-43.9pt;margin-top:3.8pt;width:26.3pt;height:10.9pt;rotation:90;z-index:25166899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<v:textbox style="layout-flow:vertical;mso-next-textbox:#Rectangle 6002" inset="1pt,1pt,1pt,1pt">
            <w:txbxContent>
              <w:p w:rsidR="00107026" w:rsidRPr="009411FC" w:rsidRDefault="00107026" w:rsidP="009411FC">
                <w:pPr>
                  <w:pStyle w:val="a7"/>
                  <w:jc w:val="center"/>
                  <w:rPr>
                    <w:rFonts w:ascii="Times New Roman" w:hAnsi="Times New Roman"/>
                    <w:i w:val="0"/>
                    <w:sz w:val="20"/>
                    <w:lang w:val="ru-RU"/>
                  </w:rPr>
                </w:pPr>
                <w:r w:rsidRPr="009411FC">
                  <w:rPr>
                    <w:rFonts w:ascii="Times New Roman" w:hAnsi="Times New Roman"/>
                    <w:i w:val="0"/>
                    <w:sz w:val="20"/>
                    <w:lang w:val="ru-RU"/>
                  </w:rPr>
                  <w:t>Лист</w:t>
                </w:r>
              </w:p>
            </w:txbxContent>
          </v:textbox>
        </v:rect>
      </w:pict>
    </w:r>
    <w:r>
      <w:rPr>
        <w:noProof/>
      </w:rPr>
      <w:pict>
        <v:rect id="Rectangle 6003" o:spid="_x0000_s4109" style="position:absolute;margin-left:-67.35pt;margin-top:1.7pt;width:26.3pt;height:15.05pt;rotation:270;z-index:25167001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<v:textbox style="layout-flow:vertical;mso-next-textbox:#Rectangle 6003" inset="1pt,1pt,1pt,1pt">
            <w:txbxContent>
              <w:p w:rsidR="00107026" w:rsidRPr="00046370" w:rsidRDefault="009B74F2" w:rsidP="00E53A3E">
                <w:pPr>
                  <w:pStyle w:val="a7"/>
                  <w:jc w:val="center"/>
                  <w:rPr>
                    <w:rFonts w:ascii="Times New Roman" w:hAnsi="Times New Roman"/>
                    <w:i w:val="0"/>
                    <w:noProof/>
                    <w:sz w:val="24"/>
                    <w:lang w:val="ru-RU"/>
                  </w:rPr>
                </w:pPr>
                <w:r w:rsidRPr="00046370">
                  <w:rPr>
                    <w:rFonts w:ascii="Times New Roman" w:hAnsi="Times New Roman"/>
                    <w:i w:val="0"/>
                    <w:sz w:val="24"/>
                    <w:lang w:val="ru-RU"/>
                  </w:rPr>
                  <w:fldChar w:fldCharType="begin"/>
                </w:r>
                <w:r w:rsidR="00107026" w:rsidRPr="00046370">
                  <w:rPr>
                    <w:rFonts w:ascii="Times New Roman" w:hAnsi="Times New Roman"/>
                    <w:i w:val="0"/>
                    <w:sz w:val="24"/>
                    <w:lang w:val="ru-RU"/>
                  </w:rPr>
                  <w:instrText xml:space="preserve"> PAGE   \* MERGEFORMAT </w:instrText>
                </w:r>
                <w:r w:rsidRPr="00046370">
                  <w:rPr>
                    <w:rFonts w:ascii="Times New Roman" w:hAnsi="Times New Roman"/>
                    <w:i w:val="0"/>
                    <w:sz w:val="24"/>
                    <w:lang w:val="ru-RU"/>
                  </w:rPr>
                  <w:fldChar w:fldCharType="separate"/>
                </w:r>
                <w:r w:rsidR="005B09E6">
                  <w:rPr>
                    <w:rFonts w:ascii="Times New Roman" w:hAnsi="Times New Roman"/>
                    <w:i w:val="0"/>
                    <w:noProof/>
                    <w:sz w:val="24"/>
                    <w:lang w:val="ru-RU"/>
                  </w:rPr>
                  <w:t>163</w:t>
                </w:r>
                <w:r w:rsidRPr="00046370">
                  <w:rPr>
                    <w:rFonts w:ascii="Times New Roman" w:hAnsi="Times New Roman"/>
                    <w:i w:val="0"/>
                    <w:sz w:val="24"/>
                    <w:lang w:val="ru-RU"/>
                  </w:rPr>
                  <w:fldChar w:fldCharType="end"/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C8A" w:rsidRDefault="00675C8A" w:rsidP="00164144">
      <w:r>
        <w:separator/>
      </w:r>
    </w:p>
  </w:footnote>
  <w:footnote w:type="continuationSeparator" w:id="1">
    <w:p w:rsidR="00675C8A" w:rsidRDefault="00675C8A" w:rsidP="0016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7026" w:rsidRDefault="009B74F2">
    <w:pPr>
      <w:pStyle w:val="a3"/>
    </w:pPr>
    <w:r>
      <w:rPr>
        <w:noProof/>
      </w:rPr>
      <w:pict>
        <v:line id="Line 5992" o:spid="_x0000_s4100" style="position:absolute;rotation:90;z-index:251660800;visibility:visible" from="-46.15pt,179.95pt" to="-46.15pt,223.1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</w:pict>
    </w:r>
    <w:r>
      <w:rPr>
        <w:noProof/>
      </w:rPr>
      <w:pict>
        <v:rect id="Rectangle 6004" o:spid="_x0000_s4110" style="position:absolute;margin-left:-194.85pt;margin-top:350.5pt;width:295.55pt;height:16.95pt;rotation:-90;flip:y;z-index:25167104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<v:textbox style="layout-flow:vertical;mso-next-textbox:#Rectangle 6004" inset="1pt,1pt,1pt,1pt">
            <w:txbxContent>
              <w:p w:rsidR="00107026" w:rsidRPr="00CB1180" w:rsidRDefault="00107026" w:rsidP="00D12281">
                <w:pPr>
                  <w:jc w:val="center"/>
                  <w:rPr>
                    <w:szCs w:val="28"/>
                  </w:rPr>
                </w:pPr>
                <w:r w:rsidRPr="00CB1180">
                  <w:rPr>
                    <w:sz w:val="28"/>
                    <w:szCs w:val="28"/>
                  </w:rPr>
                  <w:t>МД-02068982-</w:t>
                </w:r>
                <w:r w:rsidR="00955203">
                  <w:rPr>
                    <w:sz w:val="28"/>
                    <w:szCs w:val="28"/>
                  </w:rPr>
                  <w:t>08.04.01-75</w:t>
                </w:r>
                <w:r>
                  <w:rPr>
                    <w:sz w:val="28"/>
                    <w:szCs w:val="28"/>
                  </w:rPr>
                  <w:t>-21</w:t>
                </w:r>
              </w:p>
              <w:p w:rsidR="00107026" w:rsidRPr="00D12281" w:rsidRDefault="00107026" w:rsidP="00D12281">
                <w:pPr>
                  <w:rPr>
                    <w:szCs w:val="28"/>
                  </w:rPr>
                </w:pPr>
              </w:p>
            </w:txbxContent>
          </v:textbox>
        </v:rect>
      </w:pict>
    </w:r>
    <w:r>
      <w:rPr>
        <w:noProof/>
      </w:rPr>
      <w:pict>
        <v:rect id="Rectangle 6001" o:spid="_x0000_s4107" style="position:absolute;margin-left:-73.95pt;margin-top:201.85pt;width:26.25pt;height:10.95pt;rotation:90;z-index:251667968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<v:textbox style="mso-next-textbox:#Rectangle 6001" inset="1pt,1pt,1pt,1pt">
            <w:txbxContent>
              <w:p w:rsidR="00107026" w:rsidRPr="002C4937" w:rsidRDefault="00107026" w:rsidP="00E53A3E">
                <w:pPr>
                  <w:pStyle w:val="a7"/>
                  <w:jc w:val="center"/>
                  <w:rPr>
                    <w:rFonts w:ascii="Calibri" w:hAnsi="Calibri"/>
                    <w:sz w:val="18"/>
                  </w:rPr>
                </w:pPr>
              </w:p>
            </w:txbxContent>
          </v:textbox>
        </v:rect>
      </w:pict>
    </w:r>
    <w:r>
      <w:rPr>
        <w:noProof/>
      </w:rPr>
      <w:pict>
        <v:rect id="Rectangle 6000" o:spid="_x0000_s4106" style="position:absolute;margin-left:-80.95pt;margin-top:166.3pt;width:40.25pt;height:10.95pt;rotation:90;z-index:251666944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<v:textbox style="mso-next-textbox:#Rectangle 6000" inset="1pt,1pt,1pt,1pt">
            <w:txbxContent>
              <w:p w:rsidR="00107026" w:rsidRPr="002C4937" w:rsidRDefault="00107026" w:rsidP="00E53A3E">
                <w:pPr>
                  <w:pStyle w:val="a7"/>
                  <w:jc w:val="center"/>
                  <w:rPr>
                    <w:rFonts w:ascii="Calibri" w:hAnsi="Calibri"/>
                    <w:sz w:val="18"/>
                  </w:rPr>
                </w:pPr>
              </w:p>
            </w:txbxContent>
          </v:textbox>
        </v:rect>
      </w:pict>
    </w:r>
    <w:r>
      <w:rPr>
        <w:noProof/>
      </w:rPr>
      <w:pict>
        <v:rect id="Rectangle 5999" o:spid="_x0000_s4105" style="position:absolute;margin-left:-94.55pt;margin-top:108.65pt;width:67.5pt;height:10.95pt;rotation:90;z-index:251665920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<v:textbox style="mso-next-textbox:#Rectangle 5999" inset="1pt,1pt,1pt,1pt">
            <w:txbxContent>
              <w:p w:rsidR="00107026" w:rsidRPr="002C4937" w:rsidRDefault="00107026" w:rsidP="00E53A3E">
                <w:pPr>
                  <w:pStyle w:val="a7"/>
                  <w:jc w:val="center"/>
                  <w:rPr>
                    <w:rFonts w:ascii="Calibri" w:hAnsi="Calibri"/>
                    <w:sz w:val="18"/>
                  </w:rPr>
                </w:pPr>
              </w:p>
            </w:txbxContent>
          </v:textbox>
        </v:rect>
      </w:pict>
    </w:r>
    <w:r>
      <w:rPr>
        <w:noProof/>
      </w:rPr>
      <w:pict>
        <v:rect id="Rectangle 5998" o:spid="_x0000_s4104" style="position:absolute;margin-left:-73.95pt;margin-top:58.45pt;width:26.25pt;height:10.95pt;rotation:90;z-index:251664896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<v:textbox style="mso-next-textbox:#Rectangle 5998" inset="1pt,1pt,1pt,1pt">
            <w:txbxContent>
              <w:p w:rsidR="00107026" w:rsidRPr="002C4937" w:rsidRDefault="00107026" w:rsidP="00E53A3E">
                <w:pPr>
                  <w:pStyle w:val="a7"/>
                  <w:jc w:val="center"/>
                  <w:rPr>
                    <w:rFonts w:ascii="Calibri" w:hAnsi="Calibri"/>
                    <w:sz w:val="18"/>
                  </w:rPr>
                </w:pPr>
              </w:p>
            </w:txbxContent>
          </v:textbox>
        </v:rect>
      </w:pict>
    </w:r>
    <w:r>
      <w:rPr>
        <w:noProof/>
      </w:rPr>
      <w:pict>
        <v:rect id="Rectangle 5997" o:spid="_x0000_s4103" style="position:absolute;margin-left:-73.95pt;margin-top:29.95pt;width:26.25pt;height:10.95pt;rotation:90;z-index:25166387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<v:textbox style="mso-next-textbox:#Rectangle 5997" inset="1pt,1pt,1pt,1pt">
            <w:txbxContent>
              <w:p w:rsidR="00107026" w:rsidRPr="002C4937" w:rsidRDefault="00107026" w:rsidP="00E53A3E">
                <w:pPr>
                  <w:pStyle w:val="a7"/>
                  <w:jc w:val="center"/>
                  <w:rPr>
                    <w:rFonts w:ascii="Calibri" w:hAnsi="Calibri"/>
                    <w:sz w:val="18"/>
                  </w:rPr>
                </w:pPr>
              </w:p>
            </w:txbxContent>
          </v:textbox>
        </v:rect>
      </w:pict>
    </w:r>
    <w:r>
      <w:rPr>
        <w:noProof/>
      </w:rPr>
      <w:pict>
        <v:line id="Line 5988" o:spid="_x0000_s4099" style="position:absolute;rotation:90;z-index:251659776;visibility:visible" from="-195.65pt,371.9pt" to="146.5pt,371.95p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</w:pict>
    </w:r>
    <w:r>
      <w:rPr>
        <w:noProof/>
      </w:rPr>
      <w:pict>
        <v:rect id="Rectangle 5986" o:spid="_x0000_s4098" style="position:absolute;margin-left:74.9pt;margin-top:-120.4pt;width:521.4pt;height:806.75pt;rotation:90;z-index:251658752;visibility:visib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hdrShapeDefaults>
    <o:shapedefaults v:ext="edit" spidmax="81922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97C35"/>
    <w:rsid w:val="000022AF"/>
    <w:rsid w:val="00003EF0"/>
    <w:rsid w:val="00005221"/>
    <w:rsid w:val="00006844"/>
    <w:rsid w:val="00021F3B"/>
    <w:rsid w:val="00025302"/>
    <w:rsid w:val="00030F12"/>
    <w:rsid w:val="00031E53"/>
    <w:rsid w:val="000347BE"/>
    <w:rsid w:val="00034916"/>
    <w:rsid w:val="000378BF"/>
    <w:rsid w:val="0004082B"/>
    <w:rsid w:val="00046370"/>
    <w:rsid w:val="000517E9"/>
    <w:rsid w:val="0005786A"/>
    <w:rsid w:val="000614A4"/>
    <w:rsid w:val="00062406"/>
    <w:rsid w:val="00062709"/>
    <w:rsid w:val="00064AC7"/>
    <w:rsid w:val="00072542"/>
    <w:rsid w:val="00076AC7"/>
    <w:rsid w:val="00081E42"/>
    <w:rsid w:val="00086FB0"/>
    <w:rsid w:val="000871B4"/>
    <w:rsid w:val="00090EAE"/>
    <w:rsid w:val="000916E2"/>
    <w:rsid w:val="00092789"/>
    <w:rsid w:val="0009338D"/>
    <w:rsid w:val="00096AB9"/>
    <w:rsid w:val="000A14FE"/>
    <w:rsid w:val="000B043B"/>
    <w:rsid w:val="000B2714"/>
    <w:rsid w:val="000B62CB"/>
    <w:rsid w:val="000C224B"/>
    <w:rsid w:val="000C2A27"/>
    <w:rsid w:val="000C3961"/>
    <w:rsid w:val="000C420B"/>
    <w:rsid w:val="000C6259"/>
    <w:rsid w:val="000D4222"/>
    <w:rsid w:val="000E6D5F"/>
    <w:rsid w:val="000E7971"/>
    <w:rsid w:val="000F0E01"/>
    <w:rsid w:val="000F3D54"/>
    <w:rsid w:val="000F7B0E"/>
    <w:rsid w:val="0010072D"/>
    <w:rsid w:val="001049DD"/>
    <w:rsid w:val="0010526F"/>
    <w:rsid w:val="00107026"/>
    <w:rsid w:val="00110C3D"/>
    <w:rsid w:val="00115CA3"/>
    <w:rsid w:val="00117FD2"/>
    <w:rsid w:val="00121531"/>
    <w:rsid w:val="00121784"/>
    <w:rsid w:val="00123689"/>
    <w:rsid w:val="001327E0"/>
    <w:rsid w:val="001327E7"/>
    <w:rsid w:val="00135491"/>
    <w:rsid w:val="001362D0"/>
    <w:rsid w:val="001403FE"/>
    <w:rsid w:val="001408C2"/>
    <w:rsid w:val="00141267"/>
    <w:rsid w:val="00142659"/>
    <w:rsid w:val="00147929"/>
    <w:rsid w:val="00152BAC"/>
    <w:rsid w:val="00162F8A"/>
    <w:rsid w:val="00164144"/>
    <w:rsid w:val="00167DA8"/>
    <w:rsid w:val="001729E2"/>
    <w:rsid w:val="00173F9F"/>
    <w:rsid w:val="0017595B"/>
    <w:rsid w:val="00183782"/>
    <w:rsid w:val="00184680"/>
    <w:rsid w:val="00185FC3"/>
    <w:rsid w:val="00191AF4"/>
    <w:rsid w:val="00191EA6"/>
    <w:rsid w:val="0019671E"/>
    <w:rsid w:val="00197459"/>
    <w:rsid w:val="001A42C4"/>
    <w:rsid w:val="001A45C1"/>
    <w:rsid w:val="001B1379"/>
    <w:rsid w:val="001B25BC"/>
    <w:rsid w:val="001B2F99"/>
    <w:rsid w:val="001B4DA7"/>
    <w:rsid w:val="001B6473"/>
    <w:rsid w:val="001C2DE5"/>
    <w:rsid w:val="001C573F"/>
    <w:rsid w:val="001C5992"/>
    <w:rsid w:val="001C6C59"/>
    <w:rsid w:val="001D25D6"/>
    <w:rsid w:val="001E1035"/>
    <w:rsid w:val="001E5423"/>
    <w:rsid w:val="001E6095"/>
    <w:rsid w:val="001E724E"/>
    <w:rsid w:val="001E768C"/>
    <w:rsid w:val="001F360F"/>
    <w:rsid w:val="002000EE"/>
    <w:rsid w:val="00200115"/>
    <w:rsid w:val="00205EB0"/>
    <w:rsid w:val="00210143"/>
    <w:rsid w:val="00210371"/>
    <w:rsid w:val="002105AE"/>
    <w:rsid w:val="00212530"/>
    <w:rsid w:val="00212A50"/>
    <w:rsid w:val="00212B90"/>
    <w:rsid w:val="00215FBA"/>
    <w:rsid w:val="00220CA1"/>
    <w:rsid w:val="00220F89"/>
    <w:rsid w:val="00222931"/>
    <w:rsid w:val="002262D8"/>
    <w:rsid w:val="00230B9D"/>
    <w:rsid w:val="00241DB3"/>
    <w:rsid w:val="002455F3"/>
    <w:rsid w:val="002507D0"/>
    <w:rsid w:val="00250BF4"/>
    <w:rsid w:val="002531B1"/>
    <w:rsid w:val="002544EA"/>
    <w:rsid w:val="00254F25"/>
    <w:rsid w:val="00262313"/>
    <w:rsid w:val="0026451E"/>
    <w:rsid w:val="0026499F"/>
    <w:rsid w:val="002676A9"/>
    <w:rsid w:val="00270239"/>
    <w:rsid w:val="00270837"/>
    <w:rsid w:val="002723B8"/>
    <w:rsid w:val="002821EA"/>
    <w:rsid w:val="002834D5"/>
    <w:rsid w:val="00284677"/>
    <w:rsid w:val="00284946"/>
    <w:rsid w:val="00286783"/>
    <w:rsid w:val="00286E25"/>
    <w:rsid w:val="00287F92"/>
    <w:rsid w:val="00294F10"/>
    <w:rsid w:val="002A6A30"/>
    <w:rsid w:val="002B230F"/>
    <w:rsid w:val="002C28FC"/>
    <w:rsid w:val="002C37A4"/>
    <w:rsid w:val="002D2E45"/>
    <w:rsid w:val="002D5BEE"/>
    <w:rsid w:val="002E3A3C"/>
    <w:rsid w:val="002E3CE9"/>
    <w:rsid w:val="002F38D3"/>
    <w:rsid w:val="002F3F9A"/>
    <w:rsid w:val="002F5E55"/>
    <w:rsid w:val="00304A70"/>
    <w:rsid w:val="00306BC1"/>
    <w:rsid w:val="00307A18"/>
    <w:rsid w:val="00312000"/>
    <w:rsid w:val="00317255"/>
    <w:rsid w:val="003223D0"/>
    <w:rsid w:val="00325F94"/>
    <w:rsid w:val="003266AB"/>
    <w:rsid w:val="003272E2"/>
    <w:rsid w:val="00340D48"/>
    <w:rsid w:val="00346DD3"/>
    <w:rsid w:val="00350A08"/>
    <w:rsid w:val="003521DF"/>
    <w:rsid w:val="0035315A"/>
    <w:rsid w:val="00354F63"/>
    <w:rsid w:val="00357540"/>
    <w:rsid w:val="00357B41"/>
    <w:rsid w:val="00361BB1"/>
    <w:rsid w:val="003662AF"/>
    <w:rsid w:val="00366CEC"/>
    <w:rsid w:val="003732B4"/>
    <w:rsid w:val="00374614"/>
    <w:rsid w:val="00375F22"/>
    <w:rsid w:val="00376474"/>
    <w:rsid w:val="003813F7"/>
    <w:rsid w:val="00381CC5"/>
    <w:rsid w:val="00383143"/>
    <w:rsid w:val="00385E20"/>
    <w:rsid w:val="00386EE0"/>
    <w:rsid w:val="00391908"/>
    <w:rsid w:val="00392A73"/>
    <w:rsid w:val="00394DDF"/>
    <w:rsid w:val="00397BE7"/>
    <w:rsid w:val="003A4371"/>
    <w:rsid w:val="003A5F64"/>
    <w:rsid w:val="003B0217"/>
    <w:rsid w:val="003B0AEF"/>
    <w:rsid w:val="003B5A16"/>
    <w:rsid w:val="003C68E4"/>
    <w:rsid w:val="003D06AB"/>
    <w:rsid w:val="003D08E4"/>
    <w:rsid w:val="003D1B42"/>
    <w:rsid w:val="003E07B3"/>
    <w:rsid w:val="003E557D"/>
    <w:rsid w:val="003E7BE2"/>
    <w:rsid w:val="0040053E"/>
    <w:rsid w:val="004066AD"/>
    <w:rsid w:val="004105D9"/>
    <w:rsid w:val="00414A2A"/>
    <w:rsid w:val="00421737"/>
    <w:rsid w:val="00423943"/>
    <w:rsid w:val="00423B19"/>
    <w:rsid w:val="00426EC7"/>
    <w:rsid w:val="00432786"/>
    <w:rsid w:val="00432F48"/>
    <w:rsid w:val="00436DAE"/>
    <w:rsid w:val="00437824"/>
    <w:rsid w:val="00437F79"/>
    <w:rsid w:val="004423B2"/>
    <w:rsid w:val="004465DD"/>
    <w:rsid w:val="00451DB5"/>
    <w:rsid w:val="004525DD"/>
    <w:rsid w:val="004526FB"/>
    <w:rsid w:val="00453EB9"/>
    <w:rsid w:val="00455C87"/>
    <w:rsid w:val="00456AEA"/>
    <w:rsid w:val="00460DF1"/>
    <w:rsid w:val="004656A3"/>
    <w:rsid w:val="004708BB"/>
    <w:rsid w:val="00477A26"/>
    <w:rsid w:val="004814DB"/>
    <w:rsid w:val="00481A60"/>
    <w:rsid w:val="00481D23"/>
    <w:rsid w:val="00486DA1"/>
    <w:rsid w:val="00491A5A"/>
    <w:rsid w:val="00491F6A"/>
    <w:rsid w:val="0049701B"/>
    <w:rsid w:val="004A4C6F"/>
    <w:rsid w:val="004B29E9"/>
    <w:rsid w:val="004B57DB"/>
    <w:rsid w:val="004B674F"/>
    <w:rsid w:val="004C2A0B"/>
    <w:rsid w:val="004C2BEA"/>
    <w:rsid w:val="004C3C1A"/>
    <w:rsid w:val="004D0E7D"/>
    <w:rsid w:val="004D2C1F"/>
    <w:rsid w:val="004D635F"/>
    <w:rsid w:val="004E2F39"/>
    <w:rsid w:val="004F28CA"/>
    <w:rsid w:val="004F3811"/>
    <w:rsid w:val="005001E4"/>
    <w:rsid w:val="005011F1"/>
    <w:rsid w:val="00502BA5"/>
    <w:rsid w:val="00502F88"/>
    <w:rsid w:val="0051727B"/>
    <w:rsid w:val="00525736"/>
    <w:rsid w:val="0053133E"/>
    <w:rsid w:val="005314A0"/>
    <w:rsid w:val="00535A4D"/>
    <w:rsid w:val="00541F31"/>
    <w:rsid w:val="00543E49"/>
    <w:rsid w:val="00546447"/>
    <w:rsid w:val="00547192"/>
    <w:rsid w:val="00550689"/>
    <w:rsid w:val="005540B3"/>
    <w:rsid w:val="00555C34"/>
    <w:rsid w:val="0055707E"/>
    <w:rsid w:val="00557448"/>
    <w:rsid w:val="00560319"/>
    <w:rsid w:val="00561CFB"/>
    <w:rsid w:val="00563289"/>
    <w:rsid w:val="00570A64"/>
    <w:rsid w:val="0057714B"/>
    <w:rsid w:val="005815E9"/>
    <w:rsid w:val="00587367"/>
    <w:rsid w:val="0059306C"/>
    <w:rsid w:val="00597C1C"/>
    <w:rsid w:val="00597CDF"/>
    <w:rsid w:val="005A3770"/>
    <w:rsid w:val="005A4909"/>
    <w:rsid w:val="005B09E6"/>
    <w:rsid w:val="005B2269"/>
    <w:rsid w:val="005B4AE6"/>
    <w:rsid w:val="005B5B70"/>
    <w:rsid w:val="005B5BB5"/>
    <w:rsid w:val="005B5DE0"/>
    <w:rsid w:val="005B5F68"/>
    <w:rsid w:val="005D0CFF"/>
    <w:rsid w:val="005D1309"/>
    <w:rsid w:val="005D1830"/>
    <w:rsid w:val="005E33B2"/>
    <w:rsid w:val="005E669B"/>
    <w:rsid w:val="005F0FE8"/>
    <w:rsid w:val="005F1802"/>
    <w:rsid w:val="005F40EB"/>
    <w:rsid w:val="005F7729"/>
    <w:rsid w:val="00604095"/>
    <w:rsid w:val="00606B03"/>
    <w:rsid w:val="00613EA4"/>
    <w:rsid w:val="0061698D"/>
    <w:rsid w:val="00623AAB"/>
    <w:rsid w:val="006270EE"/>
    <w:rsid w:val="00627320"/>
    <w:rsid w:val="00633DAE"/>
    <w:rsid w:val="00634BA1"/>
    <w:rsid w:val="00634F97"/>
    <w:rsid w:val="00636FA9"/>
    <w:rsid w:val="0064222C"/>
    <w:rsid w:val="00655603"/>
    <w:rsid w:val="00664DC2"/>
    <w:rsid w:val="006716F1"/>
    <w:rsid w:val="006724D4"/>
    <w:rsid w:val="00674639"/>
    <w:rsid w:val="00675C8A"/>
    <w:rsid w:val="00677DC9"/>
    <w:rsid w:val="00685E08"/>
    <w:rsid w:val="00687BC4"/>
    <w:rsid w:val="006901DA"/>
    <w:rsid w:val="006911C6"/>
    <w:rsid w:val="0069662F"/>
    <w:rsid w:val="006A0120"/>
    <w:rsid w:val="006A2829"/>
    <w:rsid w:val="006A2C62"/>
    <w:rsid w:val="006A37EB"/>
    <w:rsid w:val="006A4F8B"/>
    <w:rsid w:val="006A6FE4"/>
    <w:rsid w:val="006B331B"/>
    <w:rsid w:val="006B3978"/>
    <w:rsid w:val="006B490A"/>
    <w:rsid w:val="006C5267"/>
    <w:rsid w:val="006C66D1"/>
    <w:rsid w:val="006C7CE6"/>
    <w:rsid w:val="006D0176"/>
    <w:rsid w:val="006D1EB3"/>
    <w:rsid w:val="006D2D1E"/>
    <w:rsid w:val="006D3018"/>
    <w:rsid w:val="006D4162"/>
    <w:rsid w:val="006E1CFA"/>
    <w:rsid w:val="006F60E4"/>
    <w:rsid w:val="006F6240"/>
    <w:rsid w:val="0070182B"/>
    <w:rsid w:val="0071587C"/>
    <w:rsid w:val="00716BC9"/>
    <w:rsid w:val="00716F9E"/>
    <w:rsid w:val="007242F2"/>
    <w:rsid w:val="00724D90"/>
    <w:rsid w:val="0072606B"/>
    <w:rsid w:val="00730F44"/>
    <w:rsid w:val="0073384C"/>
    <w:rsid w:val="00733BC9"/>
    <w:rsid w:val="00734D30"/>
    <w:rsid w:val="00741343"/>
    <w:rsid w:val="00743A51"/>
    <w:rsid w:val="00743C82"/>
    <w:rsid w:val="00745176"/>
    <w:rsid w:val="0074720E"/>
    <w:rsid w:val="00750FFD"/>
    <w:rsid w:val="00753607"/>
    <w:rsid w:val="00755DFA"/>
    <w:rsid w:val="00760D27"/>
    <w:rsid w:val="00765817"/>
    <w:rsid w:val="0076594A"/>
    <w:rsid w:val="00765B7E"/>
    <w:rsid w:val="00766C77"/>
    <w:rsid w:val="00766FA1"/>
    <w:rsid w:val="00767D80"/>
    <w:rsid w:val="0077103D"/>
    <w:rsid w:val="00771B9E"/>
    <w:rsid w:val="00773431"/>
    <w:rsid w:val="007750DC"/>
    <w:rsid w:val="00777433"/>
    <w:rsid w:val="007808D9"/>
    <w:rsid w:val="00781F3D"/>
    <w:rsid w:val="007846C5"/>
    <w:rsid w:val="00784895"/>
    <w:rsid w:val="007909EE"/>
    <w:rsid w:val="00790C81"/>
    <w:rsid w:val="007A07EC"/>
    <w:rsid w:val="007B2399"/>
    <w:rsid w:val="007B45D3"/>
    <w:rsid w:val="007C1C04"/>
    <w:rsid w:val="007D0BEA"/>
    <w:rsid w:val="007D1981"/>
    <w:rsid w:val="007D2DD9"/>
    <w:rsid w:val="007D75B0"/>
    <w:rsid w:val="007E2309"/>
    <w:rsid w:val="007F3FD7"/>
    <w:rsid w:val="007F60D7"/>
    <w:rsid w:val="007F7B5A"/>
    <w:rsid w:val="00800F83"/>
    <w:rsid w:val="00806611"/>
    <w:rsid w:val="008134DA"/>
    <w:rsid w:val="00817C26"/>
    <w:rsid w:val="0082008F"/>
    <w:rsid w:val="0082454E"/>
    <w:rsid w:val="00831E66"/>
    <w:rsid w:val="00832A73"/>
    <w:rsid w:val="00834D45"/>
    <w:rsid w:val="008374D3"/>
    <w:rsid w:val="008441D7"/>
    <w:rsid w:val="00845460"/>
    <w:rsid w:val="00846046"/>
    <w:rsid w:val="008476C7"/>
    <w:rsid w:val="00860309"/>
    <w:rsid w:val="0086154F"/>
    <w:rsid w:val="00863821"/>
    <w:rsid w:val="008714D0"/>
    <w:rsid w:val="00875AB9"/>
    <w:rsid w:val="00880F35"/>
    <w:rsid w:val="008810BD"/>
    <w:rsid w:val="00882111"/>
    <w:rsid w:val="0089680F"/>
    <w:rsid w:val="008A0401"/>
    <w:rsid w:val="008A17D1"/>
    <w:rsid w:val="008A24E2"/>
    <w:rsid w:val="008A40E0"/>
    <w:rsid w:val="008A5F50"/>
    <w:rsid w:val="008B041C"/>
    <w:rsid w:val="008B5DF0"/>
    <w:rsid w:val="008C1A70"/>
    <w:rsid w:val="008C6D5E"/>
    <w:rsid w:val="008C6E1F"/>
    <w:rsid w:val="008D2230"/>
    <w:rsid w:val="008D4CD8"/>
    <w:rsid w:val="008D5092"/>
    <w:rsid w:val="008D7B6A"/>
    <w:rsid w:val="008E7B40"/>
    <w:rsid w:val="008F2CE2"/>
    <w:rsid w:val="008F32AB"/>
    <w:rsid w:val="008F455D"/>
    <w:rsid w:val="008F68EF"/>
    <w:rsid w:val="0090112F"/>
    <w:rsid w:val="009057B4"/>
    <w:rsid w:val="00907141"/>
    <w:rsid w:val="00907B9E"/>
    <w:rsid w:val="009105A4"/>
    <w:rsid w:val="00921CC2"/>
    <w:rsid w:val="00922CB1"/>
    <w:rsid w:val="00924E5F"/>
    <w:rsid w:val="009252C6"/>
    <w:rsid w:val="0092535F"/>
    <w:rsid w:val="00925BB6"/>
    <w:rsid w:val="0092604B"/>
    <w:rsid w:val="009270DA"/>
    <w:rsid w:val="0093026B"/>
    <w:rsid w:val="009305E0"/>
    <w:rsid w:val="009312D8"/>
    <w:rsid w:val="00934230"/>
    <w:rsid w:val="009342A4"/>
    <w:rsid w:val="009345D8"/>
    <w:rsid w:val="00936055"/>
    <w:rsid w:val="00937C66"/>
    <w:rsid w:val="009411FC"/>
    <w:rsid w:val="00943ED0"/>
    <w:rsid w:val="00945C83"/>
    <w:rsid w:val="00947FD3"/>
    <w:rsid w:val="00951961"/>
    <w:rsid w:val="00955203"/>
    <w:rsid w:val="00957B42"/>
    <w:rsid w:val="00961022"/>
    <w:rsid w:val="00962BF2"/>
    <w:rsid w:val="0096758C"/>
    <w:rsid w:val="00971997"/>
    <w:rsid w:val="0097630E"/>
    <w:rsid w:val="009765C0"/>
    <w:rsid w:val="00992260"/>
    <w:rsid w:val="009923A0"/>
    <w:rsid w:val="00993F0F"/>
    <w:rsid w:val="00994A67"/>
    <w:rsid w:val="00996B56"/>
    <w:rsid w:val="009B2E4E"/>
    <w:rsid w:val="009B463A"/>
    <w:rsid w:val="009B5617"/>
    <w:rsid w:val="009B634B"/>
    <w:rsid w:val="009B74F2"/>
    <w:rsid w:val="009C7575"/>
    <w:rsid w:val="009D3BA8"/>
    <w:rsid w:val="009D6A24"/>
    <w:rsid w:val="009D6DF8"/>
    <w:rsid w:val="009E255E"/>
    <w:rsid w:val="009E692A"/>
    <w:rsid w:val="009E6B0D"/>
    <w:rsid w:val="009F1930"/>
    <w:rsid w:val="009F5A9B"/>
    <w:rsid w:val="009F61F3"/>
    <w:rsid w:val="009F747E"/>
    <w:rsid w:val="00A02CB9"/>
    <w:rsid w:val="00A13255"/>
    <w:rsid w:val="00A140F6"/>
    <w:rsid w:val="00A30394"/>
    <w:rsid w:val="00A3364A"/>
    <w:rsid w:val="00A35553"/>
    <w:rsid w:val="00A36975"/>
    <w:rsid w:val="00A37C34"/>
    <w:rsid w:val="00A412BC"/>
    <w:rsid w:val="00A41AA8"/>
    <w:rsid w:val="00A44003"/>
    <w:rsid w:val="00A45ED3"/>
    <w:rsid w:val="00A46BBE"/>
    <w:rsid w:val="00A504C1"/>
    <w:rsid w:val="00A53BC1"/>
    <w:rsid w:val="00A55EEF"/>
    <w:rsid w:val="00A572BD"/>
    <w:rsid w:val="00A6147F"/>
    <w:rsid w:val="00A6254B"/>
    <w:rsid w:val="00A673DF"/>
    <w:rsid w:val="00A70462"/>
    <w:rsid w:val="00A70E83"/>
    <w:rsid w:val="00A72BD9"/>
    <w:rsid w:val="00A74876"/>
    <w:rsid w:val="00A7683E"/>
    <w:rsid w:val="00A7709C"/>
    <w:rsid w:val="00A775E5"/>
    <w:rsid w:val="00A77CCD"/>
    <w:rsid w:val="00A77E89"/>
    <w:rsid w:val="00A815BF"/>
    <w:rsid w:val="00A82F40"/>
    <w:rsid w:val="00A83F7B"/>
    <w:rsid w:val="00A84AAF"/>
    <w:rsid w:val="00A94147"/>
    <w:rsid w:val="00A97F01"/>
    <w:rsid w:val="00AA37D3"/>
    <w:rsid w:val="00AA3E26"/>
    <w:rsid w:val="00AA49C6"/>
    <w:rsid w:val="00AA4A9E"/>
    <w:rsid w:val="00AA6173"/>
    <w:rsid w:val="00AB13B5"/>
    <w:rsid w:val="00AB41B6"/>
    <w:rsid w:val="00AB4FB7"/>
    <w:rsid w:val="00AD1F25"/>
    <w:rsid w:val="00AD780B"/>
    <w:rsid w:val="00AE7C24"/>
    <w:rsid w:val="00AF289F"/>
    <w:rsid w:val="00B007B4"/>
    <w:rsid w:val="00B01723"/>
    <w:rsid w:val="00B11A8E"/>
    <w:rsid w:val="00B14785"/>
    <w:rsid w:val="00B148DD"/>
    <w:rsid w:val="00B166EC"/>
    <w:rsid w:val="00B23994"/>
    <w:rsid w:val="00B31DCC"/>
    <w:rsid w:val="00B34A77"/>
    <w:rsid w:val="00B34B55"/>
    <w:rsid w:val="00B351C8"/>
    <w:rsid w:val="00B3623B"/>
    <w:rsid w:val="00B37123"/>
    <w:rsid w:val="00B40847"/>
    <w:rsid w:val="00B4292E"/>
    <w:rsid w:val="00B42ECD"/>
    <w:rsid w:val="00B455B6"/>
    <w:rsid w:val="00B556C7"/>
    <w:rsid w:val="00B61A98"/>
    <w:rsid w:val="00B66387"/>
    <w:rsid w:val="00B721B3"/>
    <w:rsid w:val="00B755FF"/>
    <w:rsid w:val="00B7572E"/>
    <w:rsid w:val="00B830F6"/>
    <w:rsid w:val="00B8561C"/>
    <w:rsid w:val="00B913C6"/>
    <w:rsid w:val="00B938D1"/>
    <w:rsid w:val="00B93A7D"/>
    <w:rsid w:val="00BA5001"/>
    <w:rsid w:val="00BA57D0"/>
    <w:rsid w:val="00BC43A7"/>
    <w:rsid w:val="00BC47C4"/>
    <w:rsid w:val="00BC5403"/>
    <w:rsid w:val="00BC5F55"/>
    <w:rsid w:val="00BC7967"/>
    <w:rsid w:val="00BD09E2"/>
    <w:rsid w:val="00BD1ABC"/>
    <w:rsid w:val="00BE2E62"/>
    <w:rsid w:val="00BE3133"/>
    <w:rsid w:val="00BE7AEF"/>
    <w:rsid w:val="00BF31C4"/>
    <w:rsid w:val="00C00E68"/>
    <w:rsid w:val="00C03BD6"/>
    <w:rsid w:val="00C06D23"/>
    <w:rsid w:val="00C1133D"/>
    <w:rsid w:val="00C167AF"/>
    <w:rsid w:val="00C22F66"/>
    <w:rsid w:val="00C23F0D"/>
    <w:rsid w:val="00C257F0"/>
    <w:rsid w:val="00C31B0A"/>
    <w:rsid w:val="00C35369"/>
    <w:rsid w:val="00C3579A"/>
    <w:rsid w:val="00C40B58"/>
    <w:rsid w:val="00C430EB"/>
    <w:rsid w:val="00C43144"/>
    <w:rsid w:val="00C503C9"/>
    <w:rsid w:val="00C50FCC"/>
    <w:rsid w:val="00C52F6E"/>
    <w:rsid w:val="00C54404"/>
    <w:rsid w:val="00C55B81"/>
    <w:rsid w:val="00C5642E"/>
    <w:rsid w:val="00C5779D"/>
    <w:rsid w:val="00C66492"/>
    <w:rsid w:val="00C664CF"/>
    <w:rsid w:val="00C66C8A"/>
    <w:rsid w:val="00C71E0B"/>
    <w:rsid w:val="00C72078"/>
    <w:rsid w:val="00C74599"/>
    <w:rsid w:val="00C75456"/>
    <w:rsid w:val="00C84145"/>
    <w:rsid w:val="00C8503C"/>
    <w:rsid w:val="00C8748F"/>
    <w:rsid w:val="00C90BF7"/>
    <w:rsid w:val="00C94E25"/>
    <w:rsid w:val="00C97C35"/>
    <w:rsid w:val="00CA2121"/>
    <w:rsid w:val="00CA2543"/>
    <w:rsid w:val="00CB2895"/>
    <w:rsid w:val="00CB3DE8"/>
    <w:rsid w:val="00CB4A61"/>
    <w:rsid w:val="00CB6D69"/>
    <w:rsid w:val="00CC259A"/>
    <w:rsid w:val="00CC450F"/>
    <w:rsid w:val="00CC5C76"/>
    <w:rsid w:val="00CD0DC5"/>
    <w:rsid w:val="00CD10DF"/>
    <w:rsid w:val="00CD4ECF"/>
    <w:rsid w:val="00CD5D3E"/>
    <w:rsid w:val="00CE0DAD"/>
    <w:rsid w:val="00CE2BEE"/>
    <w:rsid w:val="00CF198B"/>
    <w:rsid w:val="00CF2CFA"/>
    <w:rsid w:val="00CF4BC1"/>
    <w:rsid w:val="00CF6EB3"/>
    <w:rsid w:val="00D00120"/>
    <w:rsid w:val="00D03B47"/>
    <w:rsid w:val="00D04446"/>
    <w:rsid w:val="00D117BB"/>
    <w:rsid w:val="00D12281"/>
    <w:rsid w:val="00D20104"/>
    <w:rsid w:val="00D23F2B"/>
    <w:rsid w:val="00D27D6D"/>
    <w:rsid w:val="00D31486"/>
    <w:rsid w:val="00D3423C"/>
    <w:rsid w:val="00D34255"/>
    <w:rsid w:val="00D356E8"/>
    <w:rsid w:val="00D370A9"/>
    <w:rsid w:val="00D41878"/>
    <w:rsid w:val="00D43FCF"/>
    <w:rsid w:val="00D44297"/>
    <w:rsid w:val="00D4660F"/>
    <w:rsid w:val="00D504AF"/>
    <w:rsid w:val="00D54C1D"/>
    <w:rsid w:val="00D5705D"/>
    <w:rsid w:val="00D617CB"/>
    <w:rsid w:val="00D6383C"/>
    <w:rsid w:val="00D63EBB"/>
    <w:rsid w:val="00D64EC2"/>
    <w:rsid w:val="00D67136"/>
    <w:rsid w:val="00D71F4D"/>
    <w:rsid w:val="00D72A9E"/>
    <w:rsid w:val="00D74AF4"/>
    <w:rsid w:val="00D7795B"/>
    <w:rsid w:val="00D77DAF"/>
    <w:rsid w:val="00D82386"/>
    <w:rsid w:val="00D843A9"/>
    <w:rsid w:val="00D9047C"/>
    <w:rsid w:val="00D90568"/>
    <w:rsid w:val="00D9058E"/>
    <w:rsid w:val="00D96261"/>
    <w:rsid w:val="00DA0D24"/>
    <w:rsid w:val="00DA24B5"/>
    <w:rsid w:val="00DA35ED"/>
    <w:rsid w:val="00DA59D6"/>
    <w:rsid w:val="00DB0C1D"/>
    <w:rsid w:val="00DB7EC2"/>
    <w:rsid w:val="00DD136F"/>
    <w:rsid w:val="00DD17A9"/>
    <w:rsid w:val="00DD48DE"/>
    <w:rsid w:val="00DD514C"/>
    <w:rsid w:val="00DD606F"/>
    <w:rsid w:val="00DD742E"/>
    <w:rsid w:val="00DF015C"/>
    <w:rsid w:val="00DF16E3"/>
    <w:rsid w:val="00DF4CEA"/>
    <w:rsid w:val="00DF4FE1"/>
    <w:rsid w:val="00DF74C9"/>
    <w:rsid w:val="00DF7948"/>
    <w:rsid w:val="00E005E2"/>
    <w:rsid w:val="00E019A6"/>
    <w:rsid w:val="00E0562A"/>
    <w:rsid w:val="00E05CAE"/>
    <w:rsid w:val="00E10E60"/>
    <w:rsid w:val="00E116BC"/>
    <w:rsid w:val="00E13573"/>
    <w:rsid w:val="00E142D5"/>
    <w:rsid w:val="00E24509"/>
    <w:rsid w:val="00E245F3"/>
    <w:rsid w:val="00E302BD"/>
    <w:rsid w:val="00E3433B"/>
    <w:rsid w:val="00E349AD"/>
    <w:rsid w:val="00E36E2B"/>
    <w:rsid w:val="00E3737A"/>
    <w:rsid w:val="00E37B8F"/>
    <w:rsid w:val="00E40D91"/>
    <w:rsid w:val="00E41893"/>
    <w:rsid w:val="00E42936"/>
    <w:rsid w:val="00E43072"/>
    <w:rsid w:val="00E4650E"/>
    <w:rsid w:val="00E53A3E"/>
    <w:rsid w:val="00E55C48"/>
    <w:rsid w:val="00E5793B"/>
    <w:rsid w:val="00E637EC"/>
    <w:rsid w:val="00E70B1E"/>
    <w:rsid w:val="00E73CD3"/>
    <w:rsid w:val="00E77501"/>
    <w:rsid w:val="00E814FB"/>
    <w:rsid w:val="00E86C78"/>
    <w:rsid w:val="00E91C80"/>
    <w:rsid w:val="00E94CB0"/>
    <w:rsid w:val="00E979FF"/>
    <w:rsid w:val="00EA37BE"/>
    <w:rsid w:val="00EA43BC"/>
    <w:rsid w:val="00EA5B63"/>
    <w:rsid w:val="00EB6B9D"/>
    <w:rsid w:val="00ED0B0B"/>
    <w:rsid w:val="00ED2324"/>
    <w:rsid w:val="00ED4D27"/>
    <w:rsid w:val="00EE0513"/>
    <w:rsid w:val="00EE1269"/>
    <w:rsid w:val="00EE4B53"/>
    <w:rsid w:val="00EF1CBC"/>
    <w:rsid w:val="00EF40DB"/>
    <w:rsid w:val="00EF6A1B"/>
    <w:rsid w:val="00EF71B5"/>
    <w:rsid w:val="00F05876"/>
    <w:rsid w:val="00F06C04"/>
    <w:rsid w:val="00F07BB1"/>
    <w:rsid w:val="00F12EFE"/>
    <w:rsid w:val="00F136B9"/>
    <w:rsid w:val="00F15BC0"/>
    <w:rsid w:val="00F275FD"/>
    <w:rsid w:val="00F326E9"/>
    <w:rsid w:val="00F340FA"/>
    <w:rsid w:val="00F412A4"/>
    <w:rsid w:val="00F434B2"/>
    <w:rsid w:val="00F43577"/>
    <w:rsid w:val="00F463BB"/>
    <w:rsid w:val="00F46ED6"/>
    <w:rsid w:val="00F509B5"/>
    <w:rsid w:val="00F56020"/>
    <w:rsid w:val="00F6499A"/>
    <w:rsid w:val="00F664B2"/>
    <w:rsid w:val="00F7404B"/>
    <w:rsid w:val="00F759C8"/>
    <w:rsid w:val="00F77162"/>
    <w:rsid w:val="00F804FA"/>
    <w:rsid w:val="00F9063D"/>
    <w:rsid w:val="00F95155"/>
    <w:rsid w:val="00F97B98"/>
    <w:rsid w:val="00FA0A8B"/>
    <w:rsid w:val="00FA676E"/>
    <w:rsid w:val="00FB3EBB"/>
    <w:rsid w:val="00FB40FF"/>
    <w:rsid w:val="00FB41F2"/>
    <w:rsid w:val="00FB6769"/>
    <w:rsid w:val="00FB6BA3"/>
    <w:rsid w:val="00FB6C00"/>
    <w:rsid w:val="00FC58E8"/>
    <w:rsid w:val="00FC792B"/>
    <w:rsid w:val="00FC7AF0"/>
    <w:rsid w:val="00FD0B42"/>
    <w:rsid w:val="00FD6703"/>
    <w:rsid w:val="00FE5A89"/>
    <w:rsid w:val="00FE7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C35"/>
    <w:rPr>
      <w:rFonts w:ascii="Times New Roman" w:eastAsia="Times New Roman" w:hAnsi="Times New Roman"/>
      <w:sz w:val="24"/>
      <w:szCs w:val="24"/>
    </w:rPr>
  </w:style>
  <w:style w:type="paragraph" w:styleId="4">
    <w:name w:val="heading 4"/>
    <w:basedOn w:val="a"/>
    <w:next w:val="a"/>
    <w:link w:val="40"/>
    <w:qFormat/>
    <w:rsid w:val="00535A4D"/>
    <w:pPr>
      <w:keepNext/>
      <w:jc w:val="center"/>
      <w:outlineLvl w:val="3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414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641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6414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1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Чертежный"/>
    <w:rsid w:val="00E53A3E"/>
    <w:pPr>
      <w:jc w:val="both"/>
    </w:pPr>
    <w:rPr>
      <w:rFonts w:ascii="ISOCPEUR" w:eastAsia="Times New Roman" w:hAnsi="ISOCPEUR"/>
      <w:i/>
      <w:sz w:val="28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AA37D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37D3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286E2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itle"/>
    <w:basedOn w:val="a"/>
    <w:link w:val="ac"/>
    <w:qFormat/>
    <w:rsid w:val="009411FC"/>
    <w:pPr>
      <w:jc w:val="center"/>
    </w:pPr>
    <w:rPr>
      <w:b/>
      <w:sz w:val="28"/>
    </w:rPr>
  </w:style>
  <w:style w:type="character" w:customStyle="1" w:styleId="ac">
    <w:name w:val="Название Знак"/>
    <w:basedOn w:val="a0"/>
    <w:link w:val="ab"/>
    <w:rsid w:val="009411FC"/>
    <w:rPr>
      <w:rFonts w:ascii="Times New Roman" w:eastAsia="Times New Roman" w:hAnsi="Times New Roman"/>
      <w:b/>
      <w:sz w:val="28"/>
      <w:szCs w:val="24"/>
    </w:rPr>
  </w:style>
  <w:style w:type="character" w:customStyle="1" w:styleId="40">
    <w:name w:val="Заголовок 4 Знак"/>
    <w:basedOn w:val="a0"/>
    <w:link w:val="4"/>
    <w:rsid w:val="00535A4D"/>
    <w:rPr>
      <w:rFonts w:ascii="Times New Roman" w:eastAsia="Times New Roman" w:hAnsi="Times New Roman"/>
      <w:b/>
      <w:sz w:val="24"/>
      <w:szCs w:val="24"/>
    </w:rPr>
  </w:style>
  <w:style w:type="character" w:styleId="ad">
    <w:name w:val="Hyperlink"/>
    <w:basedOn w:val="a0"/>
    <w:uiPriority w:val="99"/>
    <w:semiHidden/>
    <w:unhideWhenUsed/>
    <w:rsid w:val="00121531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121531"/>
    <w:rPr>
      <w:color w:val="800080"/>
      <w:u w:val="single"/>
    </w:rPr>
  </w:style>
  <w:style w:type="paragraph" w:customStyle="1" w:styleId="font5">
    <w:name w:val="font5"/>
    <w:basedOn w:val="a"/>
    <w:rsid w:val="00121531"/>
    <w:pPr>
      <w:spacing w:before="100" w:beforeAutospacing="1" w:after="100" w:afterAutospacing="1"/>
    </w:pPr>
    <w:rPr>
      <w:color w:val="FF0000"/>
    </w:rPr>
  </w:style>
  <w:style w:type="paragraph" w:customStyle="1" w:styleId="font6">
    <w:name w:val="font6"/>
    <w:basedOn w:val="a"/>
    <w:rsid w:val="00121531"/>
    <w:pPr>
      <w:spacing w:before="100" w:beforeAutospacing="1" w:after="100" w:afterAutospacing="1"/>
    </w:pPr>
    <w:rPr>
      <w:color w:val="FFFFFF"/>
    </w:rPr>
  </w:style>
  <w:style w:type="paragraph" w:customStyle="1" w:styleId="xl77">
    <w:name w:val="xl77"/>
    <w:basedOn w:val="a"/>
    <w:rsid w:val="00121531"/>
    <w:pPr>
      <w:spacing w:before="100" w:beforeAutospacing="1" w:after="100" w:afterAutospacing="1"/>
    </w:pPr>
  </w:style>
  <w:style w:type="paragraph" w:customStyle="1" w:styleId="xl78">
    <w:name w:val="xl78"/>
    <w:basedOn w:val="a"/>
    <w:rsid w:val="00121531"/>
    <w:pPr>
      <w:spacing w:before="100" w:beforeAutospacing="1" w:after="100" w:afterAutospacing="1"/>
    </w:pPr>
  </w:style>
  <w:style w:type="paragraph" w:customStyle="1" w:styleId="xl79">
    <w:name w:val="xl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0">
    <w:name w:val="xl8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1">
    <w:name w:val="xl8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2">
    <w:name w:val="xl8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3">
    <w:name w:val="xl8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84">
    <w:name w:val="xl8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">
    <w:name w:val="xl8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6">
    <w:name w:val="xl86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7">
    <w:name w:val="xl8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88">
    <w:name w:val="xl8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89">
    <w:name w:val="xl8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0">
    <w:name w:val="xl9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91">
    <w:name w:val="xl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92">
    <w:name w:val="xl9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93">
    <w:name w:val="xl9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94">
    <w:name w:val="xl94"/>
    <w:basedOn w:val="a"/>
    <w:rsid w:val="00121531"/>
    <w:pPr>
      <w:spacing w:before="100" w:beforeAutospacing="1" w:after="100" w:afterAutospacing="1"/>
    </w:pPr>
    <w:rPr>
      <w:color w:val="000000"/>
    </w:rPr>
  </w:style>
  <w:style w:type="paragraph" w:customStyle="1" w:styleId="xl95">
    <w:name w:val="xl95"/>
    <w:basedOn w:val="a"/>
    <w:rsid w:val="00121531"/>
    <w:pPr>
      <w:spacing w:before="100" w:beforeAutospacing="1" w:after="100" w:afterAutospacing="1"/>
    </w:pPr>
    <w:rPr>
      <w:b/>
      <w:bCs/>
      <w:color w:val="000000"/>
    </w:rPr>
  </w:style>
  <w:style w:type="paragraph" w:customStyle="1" w:styleId="xl96">
    <w:name w:val="xl9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7">
    <w:name w:val="xl9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99">
    <w:name w:val="xl9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1">
    <w:name w:val="xl10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02">
    <w:name w:val="xl10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">
    <w:name w:val="xl10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04">
    <w:name w:val="xl104"/>
    <w:basedOn w:val="a"/>
    <w:rsid w:val="0012153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5">
    <w:name w:val="xl10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06">
    <w:name w:val="xl10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07">
    <w:name w:val="xl10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8">
    <w:name w:val="xl1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9">
    <w:name w:val="xl109"/>
    <w:basedOn w:val="a"/>
    <w:rsid w:val="0012153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110">
    <w:name w:val="xl110"/>
    <w:basedOn w:val="a"/>
    <w:rsid w:val="00121531"/>
    <w:pPr>
      <w:spacing w:before="100" w:beforeAutospacing="1" w:after="100" w:afterAutospacing="1"/>
    </w:pPr>
  </w:style>
  <w:style w:type="paragraph" w:customStyle="1" w:styleId="xl111">
    <w:name w:val="xl111"/>
    <w:basedOn w:val="a"/>
    <w:rsid w:val="00121531"/>
    <w:pPr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13">
    <w:name w:val="xl11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FF00FF"/>
    </w:rPr>
  </w:style>
  <w:style w:type="paragraph" w:customStyle="1" w:styleId="xl114">
    <w:name w:val="xl11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5">
    <w:name w:val="xl11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16">
    <w:name w:val="xl116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7">
    <w:name w:val="xl11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8">
    <w:name w:val="xl11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9">
    <w:name w:val="xl119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20">
    <w:name w:val="xl120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21">
    <w:name w:val="xl121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2">
    <w:name w:val="xl122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23">
    <w:name w:val="xl123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24">
    <w:name w:val="xl12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5">
    <w:name w:val="xl125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26">
    <w:name w:val="xl126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FF00FF"/>
    </w:rPr>
  </w:style>
  <w:style w:type="paragraph" w:customStyle="1" w:styleId="xl127">
    <w:name w:val="xl12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28">
    <w:name w:val="xl12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29">
    <w:name w:val="xl129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30">
    <w:name w:val="xl1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1">
    <w:name w:val="xl13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2">
    <w:name w:val="xl13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3">
    <w:name w:val="xl13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4">
    <w:name w:val="xl1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5">
    <w:name w:val="xl1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">
    <w:name w:val="xl1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</w:style>
  <w:style w:type="paragraph" w:customStyle="1" w:styleId="xl137">
    <w:name w:val="xl137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38">
    <w:name w:val="xl138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9">
    <w:name w:val="xl1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40">
    <w:name w:val="xl1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41">
    <w:name w:val="xl141"/>
    <w:basedOn w:val="a"/>
    <w:rsid w:val="00121531"/>
    <w:pPr>
      <w:pBdr>
        <w:top w:val="single" w:sz="8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142">
    <w:name w:val="xl14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3">
    <w:name w:val="xl14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4">
    <w:name w:val="xl14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5">
    <w:name w:val="xl14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right"/>
      <w:textAlignment w:val="center"/>
    </w:pPr>
  </w:style>
  <w:style w:type="paragraph" w:customStyle="1" w:styleId="xl146">
    <w:name w:val="xl14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7">
    <w:name w:val="xl147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8">
    <w:name w:val="xl148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9">
    <w:name w:val="xl149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0">
    <w:name w:val="xl150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1">
    <w:name w:val="xl151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2">
    <w:name w:val="xl152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3">
    <w:name w:val="xl15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54">
    <w:name w:val="xl15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5">
    <w:name w:val="xl15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56">
    <w:name w:val="xl156"/>
    <w:basedOn w:val="a"/>
    <w:rsid w:val="00121531"/>
    <w:pPr>
      <w:spacing w:before="100" w:beforeAutospacing="1" w:after="100" w:afterAutospacing="1"/>
    </w:pPr>
  </w:style>
  <w:style w:type="paragraph" w:customStyle="1" w:styleId="xl157">
    <w:name w:val="xl157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58">
    <w:name w:val="xl158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9">
    <w:name w:val="xl15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color w:val="FF00FF"/>
    </w:rPr>
  </w:style>
  <w:style w:type="paragraph" w:customStyle="1" w:styleId="xl160">
    <w:name w:val="xl160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color w:val="FF00FF"/>
    </w:rPr>
  </w:style>
  <w:style w:type="paragraph" w:customStyle="1" w:styleId="xl161">
    <w:name w:val="xl161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62">
    <w:name w:val="xl162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63">
    <w:name w:val="xl163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4">
    <w:name w:val="xl164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65">
    <w:name w:val="xl165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6">
    <w:name w:val="xl16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67">
    <w:name w:val="xl16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68">
    <w:name w:val="xl16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69">
    <w:name w:val="xl1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70">
    <w:name w:val="xl17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71">
    <w:name w:val="xl17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72">
    <w:name w:val="xl17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73">
    <w:name w:val="xl17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FF00FF"/>
    </w:rPr>
  </w:style>
  <w:style w:type="paragraph" w:customStyle="1" w:styleId="xl174">
    <w:name w:val="xl17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  <w:u w:val="single"/>
    </w:rPr>
  </w:style>
  <w:style w:type="paragraph" w:customStyle="1" w:styleId="xl175">
    <w:name w:val="xl17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6">
    <w:name w:val="xl17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7">
    <w:name w:val="xl17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8">
    <w:name w:val="xl17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79">
    <w:name w:val="xl17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0">
    <w:name w:val="xl18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81">
    <w:name w:val="xl18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82">
    <w:name w:val="xl18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83">
    <w:name w:val="xl18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4">
    <w:name w:val="xl18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5">
    <w:name w:val="xl18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86">
    <w:name w:val="xl1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7">
    <w:name w:val="xl187"/>
    <w:basedOn w:val="a"/>
    <w:rsid w:val="00121531"/>
    <w:pPr>
      <w:spacing w:before="100" w:beforeAutospacing="1" w:after="100" w:afterAutospacing="1"/>
    </w:pPr>
  </w:style>
  <w:style w:type="paragraph" w:customStyle="1" w:styleId="xl188">
    <w:name w:val="xl188"/>
    <w:basedOn w:val="a"/>
    <w:rsid w:val="00121531"/>
    <w:pPr>
      <w:shd w:val="clear" w:color="000000" w:fill="FCD5B4"/>
      <w:spacing w:before="100" w:beforeAutospacing="1" w:after="100" w:afterAutospacing="1"/>
    </w:pPr>
  </w:style>
  <w:style w:type="paragraph" w:customStyle="1" w:styleId="xl189">
    <w:name w:val="xl18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90">
    <w:name w:val="xl190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91">
    <w:name w:val="xl191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0000FF"/>
    </w:rPr>
  </w:style>
  <w:style w:type="paragraph" w:customStyle="1" w:styleId="xl192">
    <w:name w:val="xl192"/>
    <w:basedOn w:val="a"/>
    <w:rsid w:val="00121531"/>
    <w:pP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3">
    <w:name w:val="xl19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</w:style>
  <w:style w:type="paragraph" w:customStyle="1" w:styleId="xl194">
    <w:name w:val="xl194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5">
    <w:name w:val="xl195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6">
    <w:name w:val="xl19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97">
    <w:name w:val="xl19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98">
    <w:name w:val="xl19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99">
    <w:name w:val="xl19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00">
    <w:name w:val="xl200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201">
    <w:name w:val="xl201"/>
    <w:basedOn w:val="a"/>
    <w:rsid w:val="0012153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2">
    <w:name w:val="xl202"/>
    <w:basedOn w:val="a"/>
    <w:rsid w:val="00121531"/>
    <w:pP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203">
    <w:name w:val="xl203"/>
    <w:basedOn w:val="a"/>
    <w:rsid w:val="00121531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4">
    <w:name w:val="xl204"/>
    <w:basedOn w:val="a"/>
    <w:rsid w:val="0012153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205">
    <w:name w:val="xl205"/>
    <w:basedOn w:val="a"/>
    <w:rsid w:val="001215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6">
    <w:name w:val="xl206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207">
    <w:name w:val="xl207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08">
    <w:name w:val="xl208"/>
    <w:basedOn w:val="a"/>
    <w:rsid w:val="0012153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209">
    <w:name w:val="xl209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0">
    <w:name w:val="xl210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11">
    <w:name w:val="xl211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12">
    <w:name w:val="xl212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3">
    <w:name w:val="xl213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4">
    <w:name w:val="xl214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15">
    <w:name w:val="xl215"/>
    <w:basedOn w:val="a"/>
    <w:rsid w:val="00121531"/>
    <w:pPr>
      <w:shd w:val="clear" w:color="000000" w:fill="FFFFFF"/>
      <w:spacing w:before="100" w:beforeAutospacing="1" w:after="100" w:afterAutospacing="1"/>
    </w:pPr>
  </w:style>
  <w:style w:type="paragraph" w:customStyle="1" w:styleId="xl216">
    <w:name w:val="xl216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7">
    <w:name w:val="xl21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18">
    <w:name w:val="xl218"/>
    <w:basedOn w:val="a"/>
    <w:rsid w:val="00121531"/>
    <w:pPr>
      <w:shd w:val="clear" w:color="000000" w:fill="FDE9D9"/>
      <w:spacing w:before="100" w:beforeAutospacing="1" w:after="100" w:afterAutospacing="1"/>
    </w:pPr>
    <w:rPr>
      <w:b/>
      <w:bCs/>
    </w:rPr>
  </w:style>
  <w:style w:type="paragraph" w:customStyle="1" w:styleId="xl219">
    <w:name w:val="xl21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20">
    <w:name w:val="xl22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21">
    <w:name w:val="xl22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22">
    <w:name w:val="xl22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23">
    <w:name w:val="xl22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25">
    <w:name w:val="xl22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26">
    <w:name w:val="xl22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27">
    <w:name w:val="xl22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28">
    <w:name w:val="xl228"/>
    <w:basedOn w:val="a"/>
    <w:rsid w:val="00121531"/>
    <w:pPr>
      <w:shd w:val="clear" w:color="000000" w:fill="FCD5B4"/>
      <w:spacing w:before="100" w:beforeAutospacing="1" w:after="100" w:afterAutospacing="1"/>
    </w:pPr>
    <w:rPr>
      <w:b/>
      <w:bCs/>
    </w:rPr>
  </w:style>
  <w:style w:type="paragraph" w:customStyle="1" w:styleId="xl229">
    <w:name w:val="xl22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FF00FF"/>
    </w:rPr>
  </w:style>
  <w:style w:type="paragraph" w:customStyle="1" w:styleId="xl230">
    <w:name w:val="xl2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231">
    <w:name w:val="xl23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232">
    <w:name w:val="xl23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233">
    <w:name w:val="xl233"/>
    <w:basedOn w:val="a"/>
    <w:rsid w:val="00121531"/>
    <w:pPr>
      <w:shd w:val="clear" w:color="000000" w:fill="FFFFFF"/>
      <w:spacing w:before="100" w:beforeAutospacing="1" w:after="100" w:afterAutospacing="1"/>
    </w:pPr>
    <w:rPr>
      <w:color w:val="FF00FF"/>
    </w:rPr>
  </w:style>
  <w:style w:type="paragraph" w:customStyle="1" w:styleId="xl234">
    <w:name w:val="xl2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35">
    <w:name w:val="xl2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</w:style>
  <w:style w:type="paragraph" w:customStyle="1" w:styleId="xl236">
    <w:name w:val="xl2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37">
    <w:name w:val="xl2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</w:rPr>
  </w:style>
  <w:style w:type="paragraph" w:customStyle="1" w:styleId="xl238">
    <w:name w:val="xl23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239">
    <w:name w:val="xl2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240">
    <w:name w:val="xl2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41">
    <w:name w:val="xl24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42">
    <w:name w:val="xl24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43">
    <w:name w:val="xl24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44">
    <w:name w:val="xl24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</w:rPr>
  </w:style>
  <w:style w:type="paragraph" w:customStyle="1" w:styleId="xl245">
    <w:name w:val="xl245"/>
    <w:basedOn w:val="a"/>
    <w:rsid w:val="00121531"/>
    <w:pPr>
      <w:spacing w:before="100" w:beforeAutospacing="1" w:after="100" w:afterAutospacing="1"/>
    </w:pPr>
    <w:rPr>
      <w:i/>
      <w:iCs/>
    </w:rPr>
  </w:style>
  <w:style w:type="paragraph" w:customStyle="1" w:styleId="xl246">
    <w:name w:val="xl24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47">
    <w:name w:val="xl24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48">
    <w:name w:val="xl248"/>
    <w:basedOn w:val="a"/>
    <w:rsid w:val="00121531"/>
    <w:pPr>
      <w:shd w:val="clear" w:color="000000" w:fill="FDE9D9"/>
      <w:spacing w:before="100" w:beforeAutospacing="1" w:after="100" w:afterAutospacing="1"/>
    </w:pPr>
  </w:style>
  <w:style w:type="paragraph" w:customStyle="1" w:styleId="xl249">
    <w:name w:val="xl24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250">
    <w:name w:val="xl250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51">
    <w:name w:val="xl25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252">
    <w:name w:val="xl25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253">
    <w:name w:val="xl25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254">
    <w:name w:val="xl25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255">
    <w:name w:val="xl255"/>
    <w:basedOn w:val="a"/>
    <w:rsid w:val="00121531"/>
    <w:pPr>
      <w:shd w:val="clear" w:color="000000" w:fill="FCD5B4"/>
      <w:spacing w:before="100" w:beforeAutospacing="1" w:after="100" w:afterAutospacing="1"/>
    </w:pPr>
    <w:rPr>
      <w:color w:val="FF00FF"/>
    </w:rPr>
  </w:style>
  <w:style w:type="paragraph" w:customStyle="1" w:styleId="xl256">
    <w:name w:val="xl25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257">
    <w:name w:val="xl25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58">
    <w:name w:val="xl25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59">
    <w:name w:val="xl25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260">
    <w:name w:val="xl26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261">
    <w:name w:val="xl26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b/>
      <w:bCs/>
      <w:color w:val="FF00FF"/>
    </w:rPr>
  </w:style>
  <w:style w:type="paragraph" w:customStyle="1" w:styleId="xl262">
    <w:name w:val="xl26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263">
    <w:name w:val="xl26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FF00FF"/>
    </w:rPr>
  </w:style>
  <w:style w:type="paragraph" w:customStyle="1" w:styleId="xl264">
    <w:name w:val="xl26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FF00FF"/>
    </w:rPr>
  </w:style>
  <w:style w:type="paragraph" w:customStyle="1" w:styleId="xl265">
    <w:name w:val="xl26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color w:val="FF00FF"/>
    </w:rPr>
  </w:style>
  <w:style w:type="paragraph" w:customStyle="1" w:styleId="xl266">
    <w:name w:val="xl26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267">
    <w:name w:val="xl26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  <w:u w:val="single"/>
    </w:rPr>
  </w:style>
  <w:style w:type="paragraph" w:customStyle="1" w:styleId="xl268">
    <w:name w:val="xl26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  <w:u w:val="single"/>
    </w:rPr>
  </w:style>
  <w:style w:type="paragraph" w:customStyle="1" w:styleId="xl269">
    <w:name w:val="xl26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  <w:u w:val="single"/>
    </w:rPr>
  </w:style>
  <w:style w:type="paragraph" w:customStyle="1" w:styleId="xl270">
    <w:name w:val="xl27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271">
    <w:name w:val="xl27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272">
    <w:name w:val="xl27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273">
    <w:name w:val="xl27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74">
    <w:name w:val="xl27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275">
    <w:name w:val="xl27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76">
    <w:name w:val="xl27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77">
    <w:name w:val="xl27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278">
    <w:name w:val="xl27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79">
    <w:name w:val="xl27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80">
    <w:name w:val="xl28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81">
    <w:name w:val="xl28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82">
    <w:name w:val="xl28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83">
    <w:name w:val="xl28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284">
    <w:name w:val="xl284"/>
    <w:basedOn w:val="a"/>
    <w:rsid w:val="00121531"/>
    <w:pPr>
      <w:shd w:val="clear" w:color="000000" w:fill="FFFFFF"/>
      <w:spacing w:before="100" w:beforeAutospacing="1" w:after="100" w:afterAutospacing="1"/>
    </w:pPr>
    <w:rPr>
      <w:b/>
      <w:bCs/>
      <w:color w:val="0000FF"/>
    </w:rPr>
  </w:style>
  <w:style w:type="paragraph" w:customStyle="1" w:styleId="xl285">
    <w:name w:val="xl28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286">
    <w:name w:val="xl28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287">
    <w:name w:val="xl287"/>
    <w:basedOn w:val="a"/>
    <w:rsid w:val="00121531"/>
    <w:pPr>
      <w:shd w:val="clear" w:color="000000" w:fill="FFFFFF"/>
      <w:spacing w:before="100" w:beforeAutospacing="1" w:after="100" w:afterAutospacing="1"/>
    </w:pPr>
    <w:rPr>
      <w:color w:val="0000FF"/>
    </w:rPr>
  </w:style>
  <w:style w:type="paragraph" w:customStyle="1" w:styleId="xl288">
    <w:name w:val="xl28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289">
    <w:name w:val="xl28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290">
    <w:name w:val="xl29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291">
    <w:name w:val="xl2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292">
    <w:name w:val="xl29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293">
    <w:name w:val="xl29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294">
    <w:name w:val="xl29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295">
    <w:name w:val="xl295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96">
    <w:name w:val="xl296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97">
    <w:name w:val="xl297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98">
    <w:name w:val="xl298"/>
    <w:basedOn w:val="a"/>
    <w:rsid w:val="00121531"/>
    <w:pPr>
      <w:pBdr>
        <w:top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299">
    <w:name w:val="xl299"/>
    <w:basedOn w:val="a"/>
    <w:rsid w:val="00121531"/>
    <w:pPr>
      <w:spacing w:before="100" w:beforeAutospacing="1" w:after="100" w:afterAutospacing="1"/>
      <w:jc w:val="right"/>
    </w:pPr>
  </w:style>
  <w:style w:type="paragraph" w:customStyle="1" w:styleId="xl300">
    <w:name w:val="xl300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01">
    <w:name w:val="xl30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02">
    <w:name w:val="xl30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03">
    <w:name w:val="xl30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304">
    <w:name w:val="xl30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305">
    <w:name w:val="xl30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06">
    <w:name w:val="xl30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307">
    <w:name w:val="xl30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308">
    <w:name w:val="xl30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309">
    <w:name w:val="xl30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310">
    <w:name w:val="xl31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color w:val="FF00FF"/>
    </w:rPr>
  </w:style>
  <w:style w:type="paragraph" w:customStyle="1" w:styleId="xl311">
    <w:name w:val="xl31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FF00FF"/>
    </w:rPr>
  </w:style>
  <w:style w:type="paragraph" w:customStyle="1" w:styleId="xl312">
    <w:name w:val="xl31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313">
    <w:name w:val="xl31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14">
    <w:name w:val="xl31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315">
    <w:name w:val="xl31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316">
    <w:name w:val="xl31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317">
    <w:name w:val="xl31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318">
    <w:name w:val="xl318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19">
    <w:name w:val="xl31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20">
    <w:name w:val="xl32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21">
    <w:name w:val="xl32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322">
    <w:name w:val="xl3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323">
    <w:name w:val="xl32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324">
    <w:name w:val="xl32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325">
    <w:name w:val="xl32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326">
    <w:name w:val="xl32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327">
    <w:name w:val="xl32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color w:val="FF00FF"/>
    </w:rPr>
  </w:style>
  <w:style w:type="paragraph" w:customStyle="1" w:styleId="xl328">
    <w:name w:val="xl32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FF00FF"/>
    </w:rPr>
  </w:style>
  <w:style w:type="paragraph" w:customStyle="1" w:styleId="xl329">
    <w:name w:val="xl32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330">
    <w:name w:val="xl33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31">
    <w:name w:val="xl33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332">
    <w:name w:val="xl33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333">
    <w:name w:val="xl33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334">
    <w:name w:val="xl33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335">
    <w:name w:val="xl3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36">
    <w:name w:val="xl3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337">
    <w:name w:val="xl3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338">
    <w:name w:val="xl33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339">
    <w:name w:val="xl3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0">
    <w:name w:val="xl3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41">
    <w:name w:val="xl34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342">
    <w:name w:val="xl34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343">
    <w:name w:val="xl34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4">
    <w:name w:val="xl34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5">
    <w:name w:val="xl34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6">
    <w:name w:val="xl346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47">
    <w:name w:val="xl347"/>
    <w:basedOn w:val="a"/>
    <w:rsid w:val="00121531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348">
    <w:name w:val="xl34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49">
    <w:name w:val="xl349"/>
    <w:basedOn w:val="a"/>
    <w:rsid w:val="00121531"/>
    <w:pPr>
      <w:spacing w:before="100" w:beforeAutospacing="1" w:after="100" w:afterAutospacing="1"/>
      <w:jc w:val="right"/>
      <w:textAlignment w:val="center"/>
    </w:pPr>
  </w:style>
  <w:style w:type="paragraph" w:customStyle="1" w:styleId="xl350">
    <w:name w:val="xl3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351">
    <w:name w:val="xl35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352">
    <w:name w:val="xl35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</w:style>
  <w:style w:type="paragraph" w:customStyle="1" w:styleId="xl353">
    <w:name w:val="xl35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354">
    <w:name w:val="xl35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355">
    <w:name w:val="xl355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356">
    <w:name w:val="xl356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357">
    <w:name w:val="xl35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358">
    <w:name w:val="xl35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359">
    <w:name w:val="xl35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FF00FF"/>
    </w:rPr>
  </w:style>
  <w:style w:type="paragraph" w:customStyle="1" w:styleId="xl360">
    <w:name w:val="xl36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  <w:u w:val="single"/>
    </w:rPr>
  </w:style>
  <w:style w:type="paragraph" w:customStyle="1" w:styleId="xl361">
    <w:name w:val="xl36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362">
    <w:name w:val="xl36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363">
    <w:name w:val="xl36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364">
    <w:name w:val="xl36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65">
    <w:name w:val="xl36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366">
    <w:name w:val="xl36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367">
    <w:name w:val="xl36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368">
    <w:name w:val="xl36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369">
    <w:name w:val="xl3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370">
    <w:name w:val="xl37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371">
    <w:name w:val="xl37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372">
    <w:name w:val="xl372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373">
    <w:name w:val="xl37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374">
    <w:name w:val="xl374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375">
    <w:name w:val="xl375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b/>
      <w:bCs/>
    </w:rPr>
  </w:style>
  <w:style w:type="paragraph" w:customStyle="1" w:styleId="xl376">
    <w:name w:val="xl376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377">
    <w:name w:val="xl377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378">
    <w:name w:val="xl378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379">
    <w:name w:val="xl379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380">
    <w:name w:val="xl380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381">
    <w:name w:val="xl381"/>
    <w:basedOn w:val="a"/>
    <w:rsid w:val="0012153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382">
    <w:name w:val="xl382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383">
    <w:name w:val="xl383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384">
    <w:name w:val="xl384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385">
    <w:name w:val="xl385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386">
    <w:name w:val="xl386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387">
    <w:name w:val="xl387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388">
    <w:name w:val="xl388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389">
    <w:name w:val="xl389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390">
    <w:name w:val="xl390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391">
    <w:name w:val="xl391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color w:val="E46D0A"/>
    </w:rPr>
  </w:style>
  <w:style w:type="paragraph" w:customStyle="1" w:styleId="xl392">
    <w:name w:val="xl392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393">
    <w:name w:val="xl39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E46D0A"/>
    </w:rPr>
  </w:style>
  <w:style w:type="paragraph" w:customStyle="1" w:styleId="xl394">
    <w:name w:val="xl394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395">
    <w:name w:val="xl39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color w:val="FF00FF"/>
    </w:rPr>
  </w:style>
  <w:style w:type="paragraph" w:customStyle="1" w:styleId="xl396">
    <w:name w:val="xl39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397">
    <w:name w:val="xl39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398">
    <w:name w:val="xl39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399">
    <w:name w:val="xl39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400">
    <w:name w:val="xl40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401">
    <w:name w:val="xl401"/>
    <w:basedOn w:val="a"/>
    <w:rsid w:val="00121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02">
    <w:name w:val="xl40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403">
    <w:name w:val="xl40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404">
    <w:name w:val="xl40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405">
    <w:name w:val="xl40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406">
    <w:name w:val="xl40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07">
    <w:name w:val="xl40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408">
    <w:name w:val="xl4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409">
    <w:name w:val="xl40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410">
    <w:name w:val="xl41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FF00FF"/>
    </w:rPr>
  </w:style>
  <w:style w:type="paragraph" w:customStyle="1" w:styleId="xl411">
    <w:name w:val="xl41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412">
    <w:name w:val="xl41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13">
    <w:name w:val="xl41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14">
    <w:name w:val="xl41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15">
    <w:name w:val="xl41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16">
    <w:name w:val="xl41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417">
    <w:name w:val="xl41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418">
    <w:name w:val="xl41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419">
    <w:name w:val="xl419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20">
    <w:name w:val="xl420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</w:style>
  <w:style w:type="paragraph" w:customStyle="1" w:styleId="xl421">
    <w:name w:val="xl421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</w:style>
  <w:style w:type="paragraph" w:customStyle="1" w:styleId="xl422">
    <w:name w:val="xl422"/>
    <w:basedOn w:val="a"/>
    <w:rsid w:val="00121531"/>
    <w:pPr>
      <w:pBdr>
        <w:left w:val="single" w:sz="8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423">
    <w:name w:val="xl423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</w:style>
  <w:style w:type="paragraph" w:customStyle="1" w:styleId="xl424">
    <w:name w:val="xl424"/>
    <w:basedOn w:val="a"/>
    <w:rsid w:val="00121531"/>
    <w:pPr>
      <w:pBdr>
        <w:left w:val="single" w:sz="8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425">
    <w:name w:val="xl42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b/>
      <w:bCs/>
    </w:rPr>
  </w:style>
  <w:style w:type="paragraph" w:customStyle="1" w:styleId="xl426">
    <w:name w:val="xl42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427">
    <w:name w:val="xl42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28">
    <w:name w:val="xl42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429">
    <w:name w:val="xl429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30">
    <w:name w:val="xl430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b/>
      <w:bCs/>
    </w:rPr>
  </w:style>
  <w:style w:type="paragraph" w:customStyle="1" w:styleId="xl431">
    <w:name w:val="xl431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432">
    <w:name w:val="xl43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433">
    <w:name w:val="xl43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E46D0A"/>
    </w:rPr>
  </w:style>
  <w:style w:type="paragraph" w:customStyle="1" w:styleId="xl434">
    <w:name w:val="xl434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435">
    <w:name w:val="xl4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436">
    <w:name w:val="xl436"/>
    <w:basedOn w:val="a"/>
    <w:rsid w:val="00121531"/>
    <w:pPr>
      <w:shd w:val="clear" w:color="000000" w:fill="B8CCE4"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437">
    <w:name w:val="xl437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38">
    <w:name w:val="xl43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439">
    <w:name w:val="xl43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40">
    <w:name w:val="xl440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41">
    <w:name w:val="xl441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42">
    <w:name w:val="xl442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43">
    <w:name w:val="xl443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44">
    <w:name w:val="xl444"/>
    <w:basedOn w:val="a"/>
    <w:rsid w:val="00121531"/>
    <w:pPr>
      <w:pBdr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45">
    <w:name w:val="xl44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46">
    <w:name w:val="xl446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47">
    <w:name w:val="xl447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48">
    <w:name w:val="xl448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449">
    <w:name w:val="xl449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450">
    <w:name w:val="xl45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451">
    <w:name w:val="xl45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52">
    <w:name w:val="xl452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53">
    <w:name w:val="xl453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54">
    <w:name w:val="xl454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455">
    <w:name w:val="xl45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56">
    <w:name w:val="xl456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457">
    <w:name w:val="xl45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58">
    <w:name w:val="xl45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459">
    <w:name w:val="xl459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60">
    <w:name w:val="xl460"/>
    <w:basedOn w:val="a"/>
    <w:rsid w:val="00121531"/>
    <w:pPr>
      <w:pBdr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461">
    <w:name w:val="xl461"/>
    <w:basedOn w:val="a"/>
    <w:rsid w:val="00121531"/>
    <w:pPr>
      <w:pBdr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462">
    <w:name w:val="xl462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463">
    <w:name w:val="xl463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464">
    <w:name w:val="xl464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65">
    <w:name w:val="xl465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66">
    <w:name w:val="xl466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467">
    <w:name w:val="xl46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68">
    <w:name w:val="xl46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69">
    <w:name w:val="xl46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470">
    <w:name w:val="xl47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471">
    <w:name w:val="xl47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472">
    <w:name w:val="xl472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73">
    <w:name w:val="xl473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474">
    <w:name w:val="xl47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475">
    <w:name w:val="xl47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476">
    <w:name w:val="xl476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477">
    <w:name w:val="xl477"/>
    <w:basedOn w:val="a"/>
    <w:rsid w:val="00121531"/>
    <w:pPr>
      <w:pBdr>
        <w:lef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478">
    <w:name w:val="xl478"/>
    <w:basedOn w:val="a"/>
    <w:rsid w:val="00121531"/>
    <w:pPr>
      <w:pBdr>
        <w:left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479">
    <w:name w:val="xl4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480">
    <w:name w:val="xl480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481">
    <w:name w:val="xl481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482">
    <w:name w:val="xl48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483">
    <w:name w:val="xl483"/>
    <w:basedOn w:val="a"/>
    <w:rsid w:val="0012153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4">
    <w:name w:val="xl484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485">
    <w:name w:val="xl485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86">
    <w:name w:val="xl486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487">
    <w:name w:val="xl487"/>
    <w:basedOn w:val="a"/>
    <w:rsid w:val="00121531"/>
    <w:pPr>
      <w:pBdr>
        <w:bottom w:val="single" w:sz="4" w:space="0" w:color="auto"/>
      </w:pBdr>
      <w:shd w:val="clear" w:color="000000" w:fill="B8CCE4"/>
      <w:spacing w:before="100" w:beforeAutospacing="1" w:after="100" w:afterAutospacing="1"/>
      <w:textAlignment w:val="center"/>
    </w:pPr>
    <w:rPr>
      <w:b/>
      <w:bCs/>
      <w:i/>
      <w:iCs/>
      <w:sz w:val="28"/>
      <w:szCs w:val="28"/>
    </w:rPr>
  </w:style>
  <w:style w:type="paragraph" w:customStyle="1" w:styleId="xl488">
    <w:name w:val="xl488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489">
    <w:name w:val="xl48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490">
    <w:name w:val="xl49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491">
    <w:name w:val="xl49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492">
    <w:name w:val="xl49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textAlignment w:val="center"/>
    </w:pPr>
  </w:style>
  <w:style w:type="paragraph" w:customStyle="1" w:styleId="xl493">
    <w:name w:val="xl493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94">
    <w:name w:val="xl494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95">
    <w:name w:val="xl495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FF00FF"/>
    </w:rPr>
  </w:style>
  <w:style w:type="paragraph" w:customStyle="1" w:styleId="xl496">
    <w:name w:val="xl496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497">
    <w:name w:val="xl497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498">
    <w:name w:val="xl498"/>
    <w:basedOn w:val="a"/>
    <w:rsid w:val="00121531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499">
    <w:name w:val="xl499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textAlignment w:val="center"/>
    </w:pPr>
    <w:rPr>
      <w:b/>
      <w:bCs/>
      <w:i/>
      <w:iCs/>
      <w:sz w:val="28"/>
      <w:szCs w:val="28"/>
    </w:rPr>
  </w:style>
  <w:style w:type="paragraph" w:customStyle="1" w:styleId="xl500">
    <w:name w:val="xl50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textAlignment w:val="center"/>
    </w:pPr>
  </w:style>
  <w:style w:type="paragraph" w:customStyle="1" w:styleId="xl501">
    <w:name w:val="xl50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502">
    <w:name w:val="xl502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503">
    <w:name w:val="xl50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</w:rPr>
  </w:style>
  <w:style w:type="paragraph" w:customStyle="1" w:styleId="xl504">
    <w:name w:val="xl504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</w:rPr>
  </w:style>
  <w:style w:type="paragraph" w:customStyle="1" w:styleId="xl505">
    <w:name w:val="xl505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506">
    <w:name w:val="xl506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507">
    <w:name w:val="xl507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08">
    <w:name w:val="xl5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509">
    <w:name w:val="xl509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510">
    <w:name w:val="xl510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</w:rPr>
  </w:style>
  <w:style w:type="paragraph" w:customStyle="1" w:styleId="xl511">
    <w:name w:val="xl511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512">
    <w:name w:val="xl512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513">
    <w:name w:val="xl51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514">
    <w:name w:val="xl514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15">
    <w:name w:val="xl515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516">
    <w:name w:val="xl516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17">
    <w:name w:val="xl51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518">
    <w:name w:val="xl51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519">
    <w:name w:val="xl51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20">
    <w:name w:val="xl52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1">
    <w:name w:val="xl52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</w:style>
  <w:style w:type="paragraph" w:customStyle="1" w:styleId="xl522">
    <w:name w:val="xl52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523">
    <w:name w:val="xl52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524">
    <w:name w:val="xl52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525">
    <w:name w:val="xl52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26">
    <w:name w:val="xl52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527">
    <w:name w:val="xl52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528">
    <w:name w:val="xl52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529">
    <w:name w:val="xl529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530">
    <w:name w:val="xl530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531">
    <w:name w:val="xl531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2">
    <w:name w:val="xl53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533">
    <w:name w:val="xl53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534">
    <w:name w:val="xl5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535">
    <w:name w:val="xl5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536">
    <w:name w:val="xl536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customStyle="1" w:styleId="xl537">
    <w:name w:val="xl537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38">
    <w:name w:val="xl53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</w:rPr>
  </w:style>
  <w:style w:type="paragraph" w:customStyle="1" w:styleId="xl539">
    <w:name w:val="xl539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40">
    <w:name w:val="xl540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00"/>
    </w:rPr>
  </w:style>
  <w:style w:type="paragraph" w:customStyle="1" w:styleId="xl541">
    <w:name w:val="xl541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542">
    <w:name w:val="xl542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E46D0A"/>
    </w:rPr>
  </w:style>
  <w:style w:type="paragraph" w:customStyle="1" w:styleId="xl543">
    <w:name w:val="xl54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FF"/>
    </w:rPr>
  </w:style>
  <w:style w:type="paragraph" w:customStyle="1" w:styleId="xl544">
    <w:name w:val="xl544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545">
    <w:name w:val="xl545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46">
    <w:name w:val="xl546"/>
    <w:basedOn w:val="a"/>
    <w:rsid w:val="00121531"/>
    <w:pPr>
      <w:pBdr>
        <w:bottom w:val="single" w:sz="8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47">
    <w:name w:val="xl547"/>
    <w:basedOn w:val="a"/>
    <w:rsid w:val="0012153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48">
    <w:name w:val="xl548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49">
    <w:name w:val="xl549"/>
    <w:basedOn w:val="a"/>
    <w:rsid w:val="0012153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50">
    <w:name w:val="xl550"/>
    <w:basedOn w:val="a"/>
    <w:rsid w:val="00121531"/>
    <w:pPr>
      <w:pBdr>
        <w:bottom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51">
    <w:name w:val="xl551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52">
    <w:name w:val="xl552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553">
    <w:name w:val="xl55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54">
    <w:name w:val="xl554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55">
    <w:name w:val="xl555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56">
    <w:name w:val="xl556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57">
    <w:name w:val="xl557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58">
    <w:name w:val="xl558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59">
    <w:name w:val="xl559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60">
    <w:name w:val="xl5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61">
    <w:name w:val="xl5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62">
    <w:name w:val="xl562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63">
    <w:name w:val="xl56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564">
    <w:name w:val="xl56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565">
    <w:name w:val="xl56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566">
    <w:name w:val="xl56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567">
    <w:name w:val="xl56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568">
    <w:name w:val="xl568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569">
    <w:name w:val="xl5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570">
    <w:name w:val="xl57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571">
    <w:name w:val="xl57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72">
    <w:name w:val="xl572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573">
    <w:name w:val="xl57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right"/>
      <w:textAlignment w:val="center"/>
    </w:pPr>
  </w:style>
  <w:style w:type="paragraph" w:customStyle="1" w:styleId="xl574">
    <w:name w:val="xl57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575">
    <w:name w:val="xl57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right"/>
      <w:textAlignment w:val="center"/>
    </w:pPr>
  </w:style>
  <w:style w:type="paragraph" w:customStyle="1" w:styleId="xl576">
    <w:name w:val="xl576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577">
    <w:name w:val="xl57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578">
    <w:name w:val="xl578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79">
    <w:name w:val="xl5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80">
    <w:name w:val="xl58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81">
    <w:name w:val="xl58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582">
    <w:name w:val="xl58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583">
    <w:name w:val="xl58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584">
    <w:name w:val="xl584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585">
    <w:name w:val="xl58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586">
    <w:name w:val="xl5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587">
    <w:name w:val="xl587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88">
    <w:name w:val="xl588"/>
    <w:basedOn w:val="a"/>
    <w:rsid w:val="0012153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89">
    <w:name w:val="xl589"/>
    <w:basedOn w:val="a"/>
    <w:rsid w:val="0012153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90">
    <w:name w:val="xl590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91">
    <w:name w:val="xl591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92">
    <w:name w:val="xl592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93">
    <w:name w:val="xl593"/>
    <w:basedOn w:val="a"/>
    <w:rsid w:val="0012153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94">
    <w:name w:val="xl594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95">
    <w:name w:val="xl595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596">
    <w:name w:val="xl596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597">
    <w:name w:val="xl597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598">
    <w:name w:val="xl59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599">
    <w:name w:val="xl59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00">
    <w:name w:val="xl60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right"/>
      <w:textAlignment w:val="center"/>
    </w:pPr>
  </w:style>
  <w:style w:type="paragraph" w:customStyle="1" w:styleId="xl601">
    <w:name w:val="xl601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02">
    <w:name w:val="xl60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right"/>
      <w:textAlignment w:val="center"/>
    </w:pPr>
  </w:style>
  <w:style w:type="paragraph" w:customStyle="1" w:styleId="xl603">
    <w:name w:val="xl60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04">
    <w:name w:val="xl604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05">
    <w:name w:val="xl60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606">
    <w:name w:val="xl606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07">
    <w:name w:val="xl60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608">
    <w:name w:val="xl6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609">
    <w:name w:val="xl60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610">
    <w:name w:val="xl610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611">
    <w:name w:val="xl61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612">
    <w:name w:val="xl61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613">
    <w:name w:val="xl61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614">
    <w:name w:val="xl614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615">
    <w:name w:val="xl615"/>
    <w:basedOn w:val="a"/>
    <w:rsid w:val="0012153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616">
    <w:name w:val="xl616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617">
    <w:name w:val="xl617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618">
    <w:name w:val="xl618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619">
    <w:name w:val="xl619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620">
    <w:name w:val="xl620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621">
    <w:name w:val="xl621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622">
    <w:name w:val="xl622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623">
    <w:name w:val="xl623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00"/>
    </w:rPr>
  </w:style>
  <w:style w:type="paragraph" w:customStyle="1" w:styleId="xl624">
    <w:name w:val="xl624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625">
    <w:name w:val="xl625"/>
    <w:basedOn w:val="a"/>
    <w:rsid w:val="00121531"/>
    <w:pPr>
      <w:pBdr>
        <w:top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00"/>
    </w:rPr>
  </w:style>
  <w:style w:type="paragraph" w:customStyle="1" w:styleId="xl626">
    <w:name w:val="xl626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00"/>
    </w:rPr>
  </w:style>
  <w:style w:type="paragraph" w:customStyle="1" w:styleId="xl627">
    <w:name w:val="xl627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628">
    <w:name w:val="xl628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FF"/>
    </w:rPr>
  </w:style>
  <w:style w:type="paragraph" w:customStyle="1" w:styleId="xl629">
    <w:name w:val="xl629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630">
    <w:name w:val="xl630"/>
    <w:basedOn w:val="a"/>
    <w:rsid w:val="0012153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FF"/>
    </w:rPr>
  </w:style>
  <w:style w:type="paragraph" w:customStyle="1" w:styleId="xl631">
    <w:name w:val="xl631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FF"/>
    </w:rPr>
  </w:style>
  <w:style w:type="paragraph" w:customStyle="1" w:styleId="xl632">
    <w:name w:val="xl632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633">
    <w:name w:val="xl63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</w:style>
  <w:style w:type="paragraph" w:customStyle="1" w:styleId="xl634">
    <w:name w:val="xl6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35">
    <w:name w:val="xl63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36">
    <w:name w:val="xl636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637">
    <w:name w:val="xl637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38">
    <w:name w:val="xl638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639">
    <w:name w:val="xl63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640">
    <w:name w:val="xl640"/>
    <w:basedOn w:val="a"/>
    <w:rsid w:val="00121531"/>
    <w:pPr>
      <w:pBdr>
        <w:left w:val="single" w:sz="4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641">
    <w:name w:val="xl64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642">
    <w:name w:val="xl642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643">
    <w:name w:val="xl64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644">
    <w:name w:val="xl644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45">
    <w:name w:val="xl64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46">
    <w:name w:val="xl646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47">
    <w:name w:val="xl647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48">
    <w:name w:val="xl64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49">
    <w:name w:val="xl64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650">
    <w:name w:val="xl650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651">
    <w:name w:val="xl651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652">
    <w:name w:val="xl652"/>
    <w:basedOn w:val="a"/>
    <w:rsid w:val="0012153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653">
    <w:name w:val="xl653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654">
    <w:name w:val="xl654"/>
    <w:basedOn w:val="a"/>
    <w:rsid w:val="0012153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655">
    <w:name w:val="xl655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56">
    <w:name w:val="xl65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57">
    <w:name w:val="xl65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58">
    <w:name w:val="xl65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59">
    <w:name w:val="xl65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60">
    <w:name w:val="xl6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661">
    <w:name w:val="xl6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62">
    <w:name w:val="xl662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63">
    <w:name w:val="xl663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664">
    <w:name w:val="xl66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65">
    <w:name w:val="xl66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666">
    <w:name w:val="xl66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667">
    <w:name w:val="xl66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668">
    <w:name w:val="xl66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669">
    <w:name w:val="xl66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70">
    <w:name w:val="xl67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671">
    <w:name w:val="xl67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72">
    <w:name w:val="xl672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73">
    <w:name w:val="xl673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674">
    <w:name w:val="xl67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75">
    <w:name w:val="xl67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676">
    <w:name w:val="xl67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FF00FF"/>
    </w:rPr>
  </w:style>
  <w:style w:type="paragraph" w:customStyle="1" w:styleId="xl677">
    <w:name w:val="xl67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  <w:u w:val="single"/>
    </w:rPr>
  </w:style>
  <w:style w:type="paragraph" w:customStyle="1" w:styleId="xl678">
    <w:name w:val="xl67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679">
    <w:name w:val="xl6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80">
    <w:name w:val="xl68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81">
    <w:name w:val="xl68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682">
    <w:name w:val="xl682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83">
    <w:name w:val="xl683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684">
    <w:name w:val="xl684"/>
    <w:basedOn w:val="a"/>
    <w:rsid w:val="00121531"/>
    <w:pPr>
      <w:pBdr>
        <w:lef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685">
    <w:name w:val="xl685"/>
    <w:basedOn w:val="a"/>
    <w:rsid w:val="00121531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686">
    <w:name w:val="xl6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687">
    <w:name w:val="xl68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688">
    <w:name w:val="xl688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689">
    <w:name w:val="xl689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690">
    <w:name w:val="xl69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691">
    <w:name w:val="xl691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692">
    <w:name w:val="xl69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693">
    <w:name w:val="xl693"/>
    <w:basedOn w:val="a"/>
    <w:rsid w:val="00121531"/>
    <w:pPr>
      <w:pBdr>
        <w:left w:val="single" w:sz="4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694">
    <w:name w:val="xl694"/>
    <w:basedOn w:val="a"/>
    <w:rsid w:val="00121531"/>
    <w:pPr>
      <w:pBdr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95">
    <w:name w:val="xl695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696">
    <w:name w:val="xl69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97">
    <w:name w:val="xl697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698">
    <w:name w:val="xl698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699">
    <w:name w:val="xl69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00">
    <w:name w:val="xl700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01">
    <w:name w:val="xl701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02">
    <w:name w:val="xl702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703">
    <w:name w:val="xl70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04">
    <w:name w:val="xl70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05">
    <w:name w:val="xl70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706">
    <w:name w:val="xl706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707">
    <w:name w:val="xl707"/>
    <w:basedOn w:val="a"/>
    <w:rsid w:val="00121531"/>
    <w:pPr>
      <w:pBdr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708">
    <w:name w:val="xl708"/>
    <w:basedOn w:val="a"/>
    <w:rsid w:val="00121531"/>
    <w:pPr>
      <w:pBdr>
        <w:top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00"/>
    </w:rPr>
  </w:style>
  <w:style w:type="paragraph" w:customStyle="1" w:styleId="xl709">
    <w:name w:val="xl709"/>
    <w:basedOn w:val="a"/>
    <w:rsid w:val="00121531"/>
    <w:pPr>
      <w:pBdr>
        <w:top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FF"/>
    </w:rPr>
  </w:style>
  <w:style w:type="paragraph" w:customStyle="1" w:styleId="xl710">
    <w:name w:val="xl710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711">
    <w:name w:val="xl711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12">
    <w:name w:val="xl71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13">
    <w:name w:val="xl71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14">
    <w:name w:val="xl71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15">
    <w:name w:val="xl71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BE5F1"/>
      <w:spacing w:before="100" w:beforeAutospacing="1" w:after="100" w:afterAutospacing="1"/>
      <w:jc w:val="right"/>
      <w:textAlignment w:val="center"/>
    </w:pPr>
  </w:style>
  <w:style w:type="paragraph" w:customStyle="1" w:styleId="xl716">
    <w:name w:val="xl71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17">
    <w:name w:val="xl71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718">
    <w:name w:val="xl718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19">
    <w:name w:val="xl719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20">
    <w:name w:val="xl72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BEEF3"/>
      <w:spacing w:before="100" w:beforeAutospacing="1" w:after="100" w:afterAutospacing="1"/>
      <w:jc w:val="right"/>
      <w:textAlignment w:val="center"/>
    </w:pPr>
  </w:style>
  <w:style w:type="paragraph" w:customStyle="1" w:styleId="xl721">
    <w:name w:val="xl72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722">
    <w:name w:val="xl7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723">
    <w:name w:val="xl72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724">
    <w:name w:val="xl724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725">
    <w:name w:val="xl725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726">
    <w:name w:val="xl726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727">
    <w:name w:val="xl727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728">
    <w:name w:val="xl728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29">
    <w:name w:val="xl72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730">
    <w:name w:val="xl73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31">
    <w:name w:val="xl73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32">
    <w:name w:val="xl73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33">
    <w:name w:val="xl73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5F1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734">
    <w:name w:val="xl73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35">
    <w:name w:val="xl73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736">
    <w:name w:val="xl73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37">
    <w:name w:val="xl737"/>
    <w:basedOn w:val="a"/>
    <w:rsid w:val="0012153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38">
    <w:name w:val="xl738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39">
    <w:name w:val="xl73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740">
    <w:name w:val="xl74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41">
    <w:name w:val="xl74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42">
    <w:name w:val="xl74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43">
    <w:name w:val="xl74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744">
    <w:name w:val="xl74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/>
      <w:jc w:val="right"/>
      <w:textAlignment w:val="center"/>
    </w:pPr>
  </w:style>
  <w:style w:type="paragraph" w:customStyle="1" w:styleId="xl745">
    <w:name w:val="xl745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46">
    <w:name w:val="xl746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47">
    <w:name w:val="xl747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48">
    <w:name w:val="xl74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49">
    <w:name w:val="xl74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/>
      <w:jc w:val="right"/>
      <w:textAlignment w:val="center"/>
    </w:pPr>
  </w:style>
  <w:style w:type="paragraph" w:customStyle="1" w:styleId="xl750">
    <w:name w:val="xl75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751">
    <w:name w:val="xl75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752">
    <w:name w:val="xl75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753">
    <w:name w:val="xl753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754">
    <w:name w:val="xl75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755">
    <w:name w:val="xl755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756">
    <w:name w:val="xl756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757">
    <w:name w:val="xl757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58">
    <w:name w:val="xl758"/>
    <w:basedOn w:val="a"/>
    <w:rsid w:val="00121531"/>
    <w:pPr>
      <w:pBdr>
        <w:left w:val="single" w:sz="4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759">
    <w:name w:val="xl759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760">
    <w:name w:val="xl7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61">
    <w:name w:val="xl7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62">
    <w:name w:val="xl76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763">
    <w:name w:val="xl763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764">
    <w:name w:val="xl764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</w:rPr>
  </w:style>
  <w:style w:type="paragraph" w:customStyle="1" w:styleId="xl765">
    <w:name w:val="xl765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00"/>
    </w:rPr>
  </w:style>
  <w:style w:type="paragraph" w:customStyle="1" w:styleId="xl766">
    <w:name w:val="xl766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color w:val="0000FF"/>
    </w:rPr>
  </w:style>
  <w:style w:type="paragraph" w:customStyle="1" w:styleId="xl767">
    <w:name w:val="xl76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BEEF3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68">
    <w:name w:val="xl76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769">
    <w:name w:val="xl769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70">
    <w:name w:val="xl77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71">
    <w:name w:val="xl771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</w:pPr>
    <w:rPr>
      <w:b/>
      <w:bCs/>
    </w:rPr>
  </w:style>
  <w:style w:type="paragraph" w:customStyle="1" w:styleId="xl772">
    <w:name w:val="xl772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773">
    <w:name w:val="xl773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4">
    <w:name w:val="xl77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775">
    <w:name w:val="xl77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776">
    <w:name w:val="xl776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</w:rPr>
  </w:style>
  <w:style w:type="paragraph" w:customStyle="1" w:styleId="xl777">
    <w:name w:val="xl777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78">
    <w:name w:val="xl77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779">
    <w:name w:val="xl7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780">
    <w:name w:val="xl78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81">
    <w:name w:val="xl781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2">
    <w:name w:val="xl782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783">
    <w:name w:val="xl78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84">
    <w:name w:val="xl78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5">
    <w:name w:val="xl78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86">
    <w:name w:val="xl7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7">
    <w:name w:val="xl787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88">
    <w:name w:val="xl78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789">
    <w:name w:val="xl78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90">
    <w:name w:val="xl79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91">
    <w:name w:val="xl7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92">
    <w:name w:val="xl79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793">
    <w:name w:val="xl79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94">
    <w:name w:val="xl794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</w:style>
  <w:style w:type="paragraph" w:customStyle="1" w:styleId="xl795">
    <w:name w:val="xl79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96">
    <w:name w:val="xl79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797">
    <w:name w:val="xl797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E46D0A"/>
    </w:rPr>
  </w:style>
  <w:style w:type="paragraph" w:customStyle="1" w:styleId="xl798">
    <w:name w:val="xl79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799">
    <w:name w:val="xl799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FF0000"/>
    </w:rPr>
  </w:style>
  <w:style w:type="paragraph" w:customStyle="1" w:styleId="xl800">
    <w:name w:val="xl800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2D69A"/>
      <w:spacing w:before="100" w:beforeAutospacing="1" w:after="100" w:afterAutospacing="1"/>
      <w:jc w:val="right"/>
      <w:textAlignment w:val="center"/>
    </w:pPr>
  </w:style>
  <w:style w:type="paragraph" w:customStyle="1" w:styleId="xl801">
    <w:name w:val="xl801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802">
    <w:name w:val="xl802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803">
    <w:name w:val="xl80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804">
    <w:name w:val="xl804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805">
    <w:name w:val="xl805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806">
    <w:name w:val="xl80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807">
    <w:name w:val="xl807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808">
    <w:name w:val="xl808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09">
    <w:name w:val="xl80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10">
    <w:name w:val="xl81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11">
    <w:name w:val="xl81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12">
    <w:name w:val="xl81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13">
    <w:name w:val="xl81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814">
    <w:name w:val="xl81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</w:rPr>
  </w:style>
  <w:style w:type="paragraph" w:customStyle="1" w:styleId="xl815">
    <w:name w:val="xl81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16">
    <w:name w:val="xl81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17">
    <w:name w:val="xl81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818">
    <w:name w:val="xl81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19">
    <w:name w:val="xl81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20">
    <w:name w:val="xl82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21">
    <w:name w:val="xl82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22">
    <w:name w:val="xl822"/>
    <w:basedOn w:val="a"/>
    <w:rsid w:val="00121531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23">
    <w:name w:val="xl82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824">
    <w:name w:val="xl824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25">
    <w:name w:val="xl825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26">
    <w:name w:val="xl826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27">
    <w:name w:val="xl827"/>
    <w:basedOn w:val="a"/>
    <w:rsid w:val="0012153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28">
    <w:name w:val="xl82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29">
    <w:name w:val="xl82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0">
    <w:name w:val="xl8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1">
    <w:name w:val="xl83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2">
    <w:name w:val="xl83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33">
    <w:name w:val="xl83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34">
    <w:name w:val="xl83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5">
    <w:name w:val="xl8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36">
    <w:name w:val="xl8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7">
    <w:name w:val="xl8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8">
    <w:name w:val="xl83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39">
    <w:name w:val="xl8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0">
    <w:name w:val="xl8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41">
    <w:name w:val="xl84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42">
    <w:name w:val="xl84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843">
    <w:name w:val="xl84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44">
    <w:name w:val="xl84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45">
    <w:name w:val="xl84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46">
    <w:name w:val="xl84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47">
    <w:name w:val="xl84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48">
    <w:name w:val="xl84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49">
    <w:name w:val="xl84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50">
    <w:name w:val="xl8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1">
    <w:name w:val="xl851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2">
    <w:name w:val="xl852"/>
    <w:basedOn w:val="a"/>
    <w:rsid w:val="00121531"/>
    <w:pPr>
      <w:spacing w:before="100" w:beforeAutospacing="1" w:after="100" w:afterAutospacing="1"/>
      <w:jc w:val="right"/>
      <w:textAlignment w:val="center"/>
    </w:pPr>
  </w:style>
  <w:style w:type="paragraph" w:customStyle="1" w:styleId="xl853">
    <w:name w:val="xl853"/>
    <w:basedOn w:val="a"/>
    <w:rsid w:val="0012153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4">
    <w:name w:val="xl85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55">
    <w:name w:val="xl85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56">
    <w:name w:val="xl856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857">
    <w:name w:val="xl857"/>
    <w:basedOn w:val="a"/>
    <w:rsid w:val="00121531"/>
    <w:pPr>
      <w:pBdr>
        <w:lef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58">
    <w:name w:val="xl858"/>
    <w:basedOn w:val="a"/>
    <w:rsid w:val="00121531"/>
    <w:pPr>
      <w:pBdr>
        <w:left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859">
    <w:name w:val="xl85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0">
    <w:name w:val="xl86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61">
    <w:name w:val="xl8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2">
    <w:name w:val="xl86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3">
    <w:name w:val="xl86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64">
    <w:name w:val="xl864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65">
    <w:name w:val="xl865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66">
    <w:name w:val="xl86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867">
    <w:name w:val="xl867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868">
    <w:name w:val="xl86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869">
    <w:name w:val="xl8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870">
    <w:name w:val="xl87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71">
    <w:name w:val="xl871"/>
    <w:basedOn w:val="a"/>
    <w:rsid w:val="00121531"/>
    <w:pP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872">
    <w:name w:val="xl87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73">
    <w:name w:val="xl873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74">
    <w:name w:val="xl874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875">
    <w:name w:val="xl875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876">
    <w:name w:val="xl876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77">
    <w:name w:val="xl87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78">
    <w:name w:val="xl878"/>
    <w:basedOn w:val="a"/>
    <w:rsid w:val="00121531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79">
    <w:name w:val="xl87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0">
    <w:name w:val="xl88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1">
    <w:name w:val="xl881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2">
    <w:name w:val="xl88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3">
    <w:name w:val="xl883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4">
    <w:name w:val="xl88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885">
    <w:name w:val="xl885"/>
    <w:basedOn w:val="a"/>
    <w:rsid w:val="00121531"/>
    <w:pPr>
      <w:shd w:val="clear" w:color="000000" w:fill="FCD5B4"/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886">
    <w:name w:val="xl886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</w:rPr>
  </w:style>
  <w:style w:type="paragraph" w:customStyle="1" w:styleId="xl887">
    <w:name w:val="xl887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888">
    <w:name w:val="xl888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89">
    <w:name w:val="xl889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0">
    <w:name w:val="xl890"/>
    <w:basedOn w:val="a"/>
    <w:rsid w:val="00121531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891">
    <w:name w:val="xl891"/>
    <w:basedOn w:val="a"/>
    <w:rsid w:val="0012153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892">
    <w:name w:val="xl892"/>
    <w:basedOn w:val="a"/>
    <w:rsid w:val="0012153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93">
    <w:name w:val="xl893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894">
    <w:name w:val="xl894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</w:style>
  <w:style w:type="paragraph" w:customStyle="1" w:styleId="xl895">
    <w:name w:val="xl895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</w:pPr>
    <w:rPr>
      <w:b/>
      <w:bCs/>
      <w:color w:val="000000"/>
    </w:rPr>
  </w:style>
  <w:style w:type="paragraph" w:customStyle="1" w:styleId="xl896">
    <w:name w:val="xl896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97">
    <w:name w:val="xl897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898">
    <w:name w:val="xl898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899">
    <w:name w:val="xl899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00">
    <w:name w:val="xl900"/>
    <w:basedOn w:val="a"/>
    <w:rsid w:val="00121531"/>
    <w:pPr>
      <w:pBdr>
        <w:bottom w:val="single" w:sz="8" w:space="0" w:color="auto"/>
      </w:pBdr>
      <w:shd w:val="clear" w:color="000000" w:fill="FCD5B4"/>
      <w:spacing w:before="100" w:beforeAutospacing="1" w:after="100" w:afterAutospacing="1"/>
    </w:pPr>
    <w:rPr>
      <w:color w:val="FF00FF"/>
    </w:rPr>
  </w:style>
  <w:style w:type="paragraph" w:customStyle="1" w:styleId="xl901">
    <w:name w:val="xl901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</w:pPr>
    <w:rPr>
      <w:color w:val="FF00FF"/>
    </w:rPr>
  </w:style>
  <w:style w:type="paragraph" w:customStyle="1" w:styleId="xl902">
    <w:name w:val="xl902"/>
    <w:basedOn w:val="a"/>
    <w:rsid w:val="0012153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903">
    <w:name w:val="xl90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04">
    <w:name w:val="xl904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05">
    <w:name w:val="xl905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06">
    <w:name w:val="xl906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907">
    <w:name w:val="xl907"/>
    <w:basedOn w:val="a"/>
    <w:rsid w:val="00121531"/>
    <w:pPr>
      <w:pBdr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908">
    <w:name w:val="xl908"/>
    <w:basedOn w:val="a"/>
    <w:rsid w:val="00121531"/>
    <w:pPr>
      <w:shd w:val="clear" w:color="000000" w:fill="FCD5B4"/>
      <w:spacing w:before="100" w:beforeAutospacing="1" w:after="100" w:afterAutospacing="1"/>
      <w:jc w:val="center"/>
    </w:pPr>
  </w:style>
  <w:style w:type="paragraph" w:customStyle="1" w:styleId="xl909">
    <w:name w:val="xl909"/>
    <w:basedOn w:val="a"/>
    <w:rsid w:val="00121531"/>
    <w:pPr>
      <w:shd w:val="clear" w:color="000000" w:fill="FCD5B4"/>
      <w:spacing w:before="100" w:beforeAutospacing="1" w:after="100" w:afterAutospacing="1"/>
      <w:jc w:val="center"/>
    </w:pPr>
  </w:style>
  <w:style w:type="paragraph" w:customStyle="1" w:styleId="xl910">
    <w:name w:val="xl910"/>
    <w:basedOn w:val="a"/>
    <w:rsid w:val="00121531"/>
    <w:pPr>
      <w:shd w:val="clear" w:color="000000" w:fill="FCD5B4"/>
      <w:spacing w:before="100" w:beforeAutospacing="1" w:after="100" w:afterAutospacing="1"/>
      <w:jc w:val="right"/>
    </w:pPr>
  </w:style>
  <w:style w:type="paragraph" w:customStyle="1" w:styleId="xl911">
    <w:name w:val="xl91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912">
    <w:name w:val="xl91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13">
    <w:name w:val="xl91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14">
    <w:name w:val="xl914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15">
    <w:name w:val="xl915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16">
    <w:name w:val="xl91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E46D0A"/>
    </w:rPr>
  </w:style>
  <w:style w:type="paragraph" w:customStyle="1" w:styleId="xl917">
    <w:name w:val="xl917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918">
    <w:name w:val="xl918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919">
    <w:name w:val="xl919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920">
    <w:name w:val="xl92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FF00FF"/>
    </w:rPr>
  </w:style>
  <w:style w:type="paragraph" w:customStyle="1" w:styleId="xl921">
    <w:name w:val="xl92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922">
    <w:name w:val="xl92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923">
    <w:name w:val="xl923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924">
    <w:name w:val="xl924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925">
    <w:name w:val="xl925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color w:val="0000FF"/>
    </w:rPr>
  </w:style>
  <w:style w:type="paragraph" w:customStyle="1" w:styleId="xl926">
    <w:name w:val="xl926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27">
    <w:name w:val="xl927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928">
    <w:name w:val="xl928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29">
    <w:name w:val="xl929"/>
    <w:basedOn w:val="a"/>
    <w:rsid w:val="0012153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30">
    <w:name w:val="xl930"/>
    <w:basedOn w:val="a"/>
    <w:rsid w:val="00121531"/>
    <w:pPr>
      <w:pBdr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31">
    <w:name w:val="xl931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32">
    <w:name w:val="xl932"/>
    <w:basedOn w:val="a"/>
    <w:rsid w:val="00121531"/>
    <w:pP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933">
    <w:name w:val="xl93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4">
    <w:name w:val="xl9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5">
    <w:name w:val="xl9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36">
    <w:name w:val="xl936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7">
    <w:name w:val="xl9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8">
    <w:name w:val="xl93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39">
    <w:name w:val="xl9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0">
    <w:name w:val="xl940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1">
    <w:name w:val="xl941"/>
    <w:basedOn w:val="a"/>
    <w:rsid w:val="00121531"/>
    <w:pPr>
      <w:pBdr>
        <w:lef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942">
    <w:name w:val="xl94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3">
    <w:name w:val="xl94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44">
    <w:name w:val="xl944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945">
    <w:name w:val="xl94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946">
    <w:name w:val="xl94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7">
    <w:name w:val="xl947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8">
    <w:name w:val="xl948"/>
    <w:basedOn w:val="a"/>
    <w:rsid w:val="0012153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49">
    <w:name w:val="xl949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50">
    <w:name w:val="xl950"/>
    <w:basedOn w:val="a"/>
    <w:rsid w:val="0012153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951">
    <w:name w:val="xl951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52">
    <w:name w:val="xl95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53">
    <w:name w:val="xl953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54">
    <w:name w:val="xl954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955">
    <w:name w:val="xl95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956">
    <w:name w:val="xl956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57">
    <w:name w:val="xl957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58">
    <w:name w:val="xl958"/>
    <w:basedOn w:val="a"/>
    <w:rsid w:val="00121531"/>
    <w:pPr>
      <w:pBdr>
        <w:left w:val="single" w:sz="4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959">
    <w:name w:val="xl959"/>
    <w:basedOn w:val="a"/>
    <w:rsid w:val="00121531"/>
    <w:pPr>
      <w:pBdr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960">
    <w:name w:val="xl9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61">
    <w:name w:val="xl96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62">
    <w:name w:val="xl962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63">
    <w:name w:val="xl963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964">
    <w:name w:val="xl964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965">
    <w:name w:val="xl965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966">
    <w:name w:val="xl96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967">
    <w:name w:val="xl96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968">
    <w:name w:val="xl968"/>
    <w:basedOn w:val="a"/>
    <w:rsid w:val="00121531"/>
    <w:pPr>
      <w:pBdr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69">
    <w:name w:val="xl969"/>
    <w:basedOn w:val="a"/>
    <w:rsid w:val="0012153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970">
    <w:name w:val="xl970"/>
    <w:basedOn w:val="a"/>
    <w:rsid w:val="0012153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71">
    <w:name w:val="xl971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972">
    <w:name w:val="xl972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973">
    <w:name w:val="xl973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974">
    <w:name w:val="xl97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975">
    <w:name w:val="xl975"/>
    <w:basedOn w:val="a"/>
    <w:rsid w:val="00121531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76">
    <w:name w:val="xl976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77">
    <w:name w:val="xl977"/>
    <w:basedOn w:val="a"/>
    <w:rsid w:val="00121531"/>
    <w:pPr>
      <w:pBdr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978">
    <w:name w:val="xl97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79">
    <w:name w:val="xl979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80">
    <w:name w:val="xl980"/>
    <w:basedOn w:val="a"/>
    <w:rsid w:val="0012153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81">
    <w:name w:val="xl981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982">
    <w:name w:val="xl982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983">
    <w:name w:val="xl983"/>
    <w:basedOn w:val="a"/>
    <w:rsid w:val="0012153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84">
    <w:name w:val="xl984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985">
    <w:name w:val="xl98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986">
    <w:name w:val="xl9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987">
    <w:name w:val="xl98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988">
    <w:name w:val="xl98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989">
    <w:name w:val="xl98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990">
    <w:name w:val="xl990"/>
    <w:basedOn w:val="a"/>
    <w:rsid w:val="00121531"/>
    <w:pPr>
      <w:pBdr>
        <w:lef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1">
    <w:name w:val="xl99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2">
    <w:name w:val="xl992"/>
    <w:basedOn w:val="a"/>
    <w:rsid w:val="00121531"/>
    <w:pPr>
      <w:pBdr>
        <w:lef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993">
    <w:name w:val="xl99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4">
    <w:name w:val="xl99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5">
    <w:name w:val="xl995"/>
    <w:basedOn w:val="a"/>
    <w:rsid w:val="0012153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996">
    <w:name w:val="xl996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997">
    <w:name w:val="xl997"/>
    <w:basedOn w:val="a"/>
    <w:rsid w:val="00121531"/>
    <w:pPr>
      <w:pBdr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998">
    <w:name w:val="xl998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999">
    <w:name w:val="xl99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0">
    <w:name w:val="xl100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1">
    <w:name w:val="xl100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002">
    <w:name w:val="xl100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3">
    <w:name w:val="xl1003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4">
    <w:name w:val="xl100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5">
    <w:name w:val="xl100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6">
    <w:name w:val="xl100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7">
    <w:name w:val="xl100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8">
    <w:name w:val="xl100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09">
    <w:name w:val="xl1009"/>
    <w:basedOn w:val="a"/>
    <w:rsid w:val="00121531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10">
    <w:name w:val="xl101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1">
    <w:name w:val="xl1011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12">
    <w:name w:val="xl1012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013">
    <w:name w:val="xl101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014">
    <w:name w:val="xl101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015">
    <w:name w:val="xl101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16">
    <w:name w:val="xl101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17">
    <w:name w:val="xl1017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8">
    <w:name w:val="xl1018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19">
    <w:name w:val="xl1019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color w:val="FF00FF"/>
    </w:rPr>
  </w:style>
  <w:style w:type="paragraph" w:customStyle="1" w:styleId="xl1020">
    <w:name w:val="xl1020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21">
    <w:name w:val="xl1021"/>
    <w:basedOn w:val="a"/>
    <w:rsid w:val="00121531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1022">
    <w:name w:val="xl10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23">
    <w:name w:val="xl1023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24">
    <w:name w:val="xl102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1025">
    <w:name w:val="xl102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026">
    <w:name w:val="xl1026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1027">
    <w:name w:val="xl1027"/>
    <w:basedOn w:val="a"/>
    <w:rsid w:val="0012153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028">
    <w:name w:val="xl1028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29">
    <w:name w:val="xl1029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0">
    <w:name w:val="xl1030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031">
    <w:name w:val="xl1031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2">
    <w:name w:val="xl1032"/>
    <w:basedOn w:val="a"/>
    <w:rsid w:val="0012153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3">
    <w:name w:val="xl103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4">
    <w:name w:val="xl1034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5">
    <w:name w:val="xl1035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6">
    <w:name w:val="xl1036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7">
    <w:name w:val="xl1037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8">
    <w:name w:val="xl1038"/>
    <w:basedOn w:val="a"/>
    <w:rsid w:val="00121531"/>
    <w:pPr>
      <w:pBdr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39">
    <w:name w:val="xl1039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0">
    <w:name w:val="xl1040"/>
    <w:basedOn w:val="a"/>
    <w:rsid w:val="001215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41">
    <w:name w:val="xl1041"/>
    <w:basedOn w:val="a"/>
    <w:rsid w:val="00121531"/>
    <w:pPr>
      <w:pBdr>
        <w:top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042">
    <w:name w:val="xl1042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043">
    <w:name w:val="xl104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044">
    <w:name w:val="xl1044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45">
    <w:name w:val="xl1045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046">
    <w:name w:val="xl1046"/>
    <w:basedOn w:val="a"/>
    <w:rsid w:val="001215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7">
    <w:name w:val="xl1047"/>
    <w:basedOn w:val="a"/>
    <w:rsid w:val="0012153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48">
    <w:name w:val="xl1048"/>
    <w:basedOn w:val="a"/>
    <w:rsid w:val="00121531"/>
    <w:pPr>
      <w:pBdr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color w:val="FF00FF"/>
    </w:rPr>
  </w:style>
  <w:style w:type="paragraph" w:customStyle="1" w:styleId="xl1049">
    <w:name w:val="xl1049"/>
    <w:basedOn w:val="a"/>
    <w:rsid w:val="0012153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50">
    <w:name w:val="xl1050"/>
    <w:basedOn w:val="a"/>
    <w:rsid w:val="00121531"/>
    <w:pPr>
      <w:pBdr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1051">
    <w:name w:val="xl1051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52">
    <w:name w:val="xl1052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53">
    <w:name w:val="xl1053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1054">
    <w:name w:val="xl1054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055">
    <w:name w:val="xl1055"/>
    <w:basedOn w:val="a"/>
    <w:rsid w:val="00121531"/>
    <w:pPr>
      <w:pBdr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1056">
    <w:name w:val="xl1056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057">
    <w:name w:val="xl105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058">
    <w:name w:val="xl105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059">
    <w:name w:val="xl105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060">
    <w:name w:val="xl10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061">
    <w:name w:val="xl10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062">
    <w:name w:val="xl1062"/>
    <w:basedOn w:val="a"/>
    <w:rsid w:val="001215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63">
    <w:name w:val="xl106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64">
    <w:name w:val="xl1064"/>
    <w:basedOn w:val="a"/>
    <w:rsid w:val="00121531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065">
    <w:name w:val="xl106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66">
    <w:name w:val="xl106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67">
    <w:name w:val="xl1067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068">
    <w:name w:val="xl1068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069">
    <w:name w:val="xl1069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70">
    <w:name w:val="xl1070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71">
    <w:name w:val="xl1071"/>
    <w:basedOn w:val="a"/>
    <w:rsid w:val="00121531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1072">
    <w:name w:val="xl107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73">
    <w:name w:val="xl1073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074">
    <w:name w:val="xl107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1075">
    <w:name w:val="xl107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076">
    <w:name w:val="xl1076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1077">
    <w:name w:val="xl1077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78">
    <w:name w:val="xl1078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79">
    <w:name w:val="xl1079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0">
    <w:name w:val="xl1080"/>
    <w:basedOn w:val="a"/>
    <w:rsid w:val="0012153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1">
    <w:name w:val="xl1081"/>
    <w:basedOn w:val="a"/>
    <w:rsid w:val="00121531"/>
    <w:pPr>
      <w:pBdr>
        <w:left w:val="single" w:sz="8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1082">
    <w:name w:val="xl1082"/>
    <w:basedOn w:val="a"/>
    <w:rsid w:val="00121531"/>
    <w:pPr>
      <w:pBdr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1083">
    <w:name w:val="xl1083"/>
    <w:basedOn w:val="a"/>
    <w:rsid w:val="00121531"/>
    <w:pPr>
      <w:pBdr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1084">
    <w:name w:val="xl108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5">
    <w:name w:val="xl108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6">
    <w:name w:val="xl10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7">
    <w:name w:val="xl1087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8">
    <w:name w:val="xl1088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89">
    <w:name w:val="xl108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90">
    <w:name w:val="xl1090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91">
    <w:name w:val="xl1091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092">
    <w:name w:val="xl1092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1093">
    <w:name w:val="xl109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1094">
    <w:name w:val="xl109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1095">
    <w:name w:val="xl1095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1096">
    <w:name w:val="xl109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1097">
    <w:name w:val="xl109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1098">
    <w:name w:val="xl109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1099">
    <w:name w:val="xl1099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1100">
    <w:name w:val="xl1100"/>
    <w:basedOn w:val="a"/>
    <w:rsid w:val="00121531"/>
    <w:pPr>
      <w:pBdr>
        <w:bottom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01">
    <w:name w:val="xl1101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02">
    <w:name w:val="xl1102"/>
    <w:basedOn w:val="a"/>
    <w:rsid w:val="00121531"/>
    <w:pPr>
      <w:pBdr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03">
    <w:name w:val="xl1103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04">
    <w:name w:val="xl1104"/>
    <w:basedOn w:val="a"/>
    <w:rsid w:val="00121531"/>
    <w:pPr>
      <w:pBdr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05">
    <w:name w:val="xl1105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06">
    <w:name w:val="xl1106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7">
    <w:name w:val="xl1107"/>
    <w:basedOn w:val="a"/>
    <w:rsid w:val="0012153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08">
    <w:name w:val="xl1108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9">
    <w:name w:val="xl1109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10">
    <w:name w:val="xl1110"/>
    <w:basedOn w:val="a"/>
    <w:rsid w:val="001215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11">
    <w:name w:val="xl1111"/>
    <w:basedOn w:val="a"/>
    <w:rsid w:val="0012153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12">
    <w:name w:val="xl111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13">
    <w:name w:val="xl111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14">
    <w:name w:val="xl111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15">
    <w:name w:val="xl111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16">
    <w:name w:val="xl1116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17">
    <w:name w:val="xl111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18">
    <w:name w:val="xl111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119">
    <w:name w:val="xl111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120">
    <w:name w:val="xl1120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21">
    <w:name w:val="xl1121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22">
    <w:name w:val="xl1122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23">
    <w:name w:val="xl1123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24">
    <w:name w:val="xl112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25">
    <w:name w:val="xl1125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26">
    <w:name w:val="xl1126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27">
    <w:name w:val="xl1127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28">
    <w:name w:val="xl112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29">
    <w:name w:val="xl112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130">
    <w:name w:val="xl113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131">
    <w:name w:val="xl1131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32">
    <w:name w:val="xl113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33">
    <w:name w:val="xl113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34">
    <w:name w:val="xl113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135">
    <w:name w:val="xl113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136">
    <w:name w:val="xl1136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37">
    <w:name w:val="xl1137"/>
    <w:basedOn w:val="a"/>
    <w:rsid w:val="00121531"/>
    <w:pP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38">
    <w:name w:val="xl1138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39">
    <w:name w:val="xl113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40">
    <w:name w:val="xl1140"/>
    <w:basedOn w:val="a"/>
    <w:rsid w:val="00121531"/>
    <w:pPr>
      <w:pBdr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41">
    <w:name w:val="xl1141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42">
    <w:name w:val="xl1142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43">
    <w:name w:val="xl114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44">
    <w:name w:val="xl114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45">
    <w:name w:val="xl1145"/>
    <w:basedOn w:val="a"/>
    <w:rsid w:val="00121531"/>
    <w:pPr>
      <w:pBdr>
        <w:top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46">
    <w:name w:val="xl1146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147">
    <w:name w:val="xl1147"/>
    <w:basedOn w:val="a"/>
    <w:rsid w:val="00121531"/>
    <w:pPr>
      <w:pBdr>
        <w:bottom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148">
    <w:name w:val="xl1148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149">
    <w:name w:val="xl1149"/>
    <w:basedOn w:val="a"/>
    <w:rsid w:val="00121531"/>
    <w:pPr>
      <w:pBdr>
        <w:left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</w:style>
  <w:style w:type="paragraph" w:customStyle="1" w:styleId="xl1150">
    <w:name w:val="xl11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151">
    <w:name w:val="xl1151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</w:rPr>
  </w:style>
  <w:style w:type="paragraph" w:customStyle="1" w:styleId="xl1152">
    <w:name w:val="xl1152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E46D0A"/>
    </w:rPr>
  </w:style>
  <w:style w:type="paragraph" w:customStyle="1" w:styleId="xl1153">
    <w:name w:val="xl115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FF00FF"/>
    </w:rPr>
  </w:style>
  <w:style w:type="paragraph" w:customStyle="1" w:styleId="xl1154">
    <w:name w:val="xl1154"/>
    <w:basedOn w:val="a"/>
    <w:rsid w:val="0012153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55">
    <w:name w:val="xl1155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156">
    <w:name w:val="xl1156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57">
    <w:name w:val="xl1157"/>
    <w:basedOn w:val="a"/>
    <w:rsid w:val="0012153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58">
    <w:name w:val="xl115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59">
    <w:name w:val="xl115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60">
    <w:name w:val="xl11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61">
    <w:name w:val="xl11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62">
    <w:name w:val="xl116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63">
    <w:name w:val="xl116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164">
    <w:name w:val="xl116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165">
    <w:name w:val="xl116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FF00FF"/>
    </w:rPr>
  </w:style>
  <w:style w:type="paragraph" w:customStyle="1" w:styleId="xl1166">
    <w:name w:val="xl116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167">
    <w:name w:val="xl116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168">
    <w:name w:val="xl116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169">
    <w:name w:val="xl11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170">
    <w:name w:val="xl117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171">
    <w:name w:val="xl117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172">
    <w:name w:val="xl1172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173">
    <w:name w:val="xl117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174">
    <w:name w:val="xl117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color w:val="FF00FF"/>
    </w:rPr>
  </w:style>
  <w:style w:type="paragraph" w:customStyle="1" w:styleId="xl1175">
    <w:name w:val="xl117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76">
    <w:name w:val="xl117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77">
    <w:name w:val="xl117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178">
    <w:name w:val="xl117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179">
    <w:name w:val="xl11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80">
    <w:name w:val="xl118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181">
    <w:name w:val="xl118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182">
    <w:name w:val="xl1182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183">
    <w:name w:val="xl1183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84">
    <w:name w:val="xl118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1185">
    <w:name w:val="xl118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86">
    <w:name w:val="xl118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87">
    <w:name w:val="xl118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1188">
    <w:name w:val="xl118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89">
    <w:name w:val="xl118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90">
    <w:name w:val="xl119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191">
    <w:name w:val="xl11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192">
    <w:name w:val="xl119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93">
    <w:name w:val="xl119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194">
    <w:name w:val="xl119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95">
    <w:name w:val="xl119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196">
    <w:name w:val="xl119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97">
    <w:name w:val="xl1197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198">
    <w:name w:val="xl119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199">
    <w:name w:val="xl119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200">
    <w:name w:val="xl120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1201">
    <w:name w:val="xl1201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color w:val="E46D0A"/>
    </w:rPr>
  </w:style>
  <w:style w:type="paragraph" w:customStyle="1" w:styleId="xl1202">
    <w:name w:val="xl1202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E46D0A"/>
    </w:rPr>
  </w:style>
  <w:style w:type="paragraph" w:customStyle="1" w:styleId="xl1203">
    <w:name w:val="xl1203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E46D0A"/>
    </w:rPr>
  </w:style>
  <w:style w:type="paragraph" w:customStyle="1" w:styleId="xl1204">
    <w:name w:val="xl1204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26B0A"/>
    </w:rPr>
  </w:style>
  <w:style w:type="paragraph" w:customStyle="1" w:styleId="xl1205">
    <w:name w:val="xl1205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E46D0A"/>
    </w:rPr>
  </w:style>
  <w:style w:type="paragraph" w:customStyle="1" w:styleId="xl1206">
    <w:name w:val="xl1206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E46D0A"/>
    </w:rPr>
  </w:style>
  <w:style w:type="paragraph" w:customStyle="1" w:styleId="xl1207">
    <w:name w:val="xl1207"/>
    <w:basedOn w:val="a"/>
    <w:rsid w:val="00121531"/>
    <w:pPr>
      <w:pBdr>
        <w:top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E46D0A"/>
    </w:rPr>
  </w:style>
  <w:style w:type="paragraph" w:customStyle="1" w:styleId="xl1208">
    <w:name w:val="xl1208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E46D0A"/>
    </w:rPr>
  </w:style>
  <w:style w:type="paragraph" w:customStyle="1" w:styleId="xl1209">
    <w:name w:val="xl1209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E46D0A"/>
    </w:rPr>
  </w:style>
  <w:style w:type="paragraph" w:customStyle="1" w:styleId="xl1210">
    <w:name w:val="xl1210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E46D0A"/>
    </w:rPr>
  </w:style>
  <w:style w:type="paragraph" w:customStyle="1" w:styleId="xl1211">
    <w:name w:val="xl1211"/>
    <w:basedOn w:val="a"/>
    <w:rsid w:val="00121531"/>
    <w:pPr>
      <w:pBdr>
        <w:top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E46D0A"/>
    </w:rPr>
  </w:style>
  <w:style w:type="paragraph" w:customStyle="1" w:styleId="xl1212">
    <w:name w:val="xl1212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E46D0A"/>
    </w:rPr>
  </w:style>
  <w:style w:type="paragraph" w:customStyle="1" w:styleId="xl1213">
    <w:name w:val="xl121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color w:val="FF00FF"/>
    </w:rPr>
  </w:style>
  <w:style w:type="paragraph" w:customStyle="1" w:styleId="xl1214">
    <w:name w:val="xl121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FF00FF"/>
    </w:rPr>
  </w:style>
  <w:style w:type="paragraph" w:customStyle="1" w:styleId="xl1215">
    <w:name w:val="xl121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FF"/>
    </w:rPr>
  </w:style>
  <w:style w:type="paragraph" w:customStyle="1" w:styleId="xl1216">
    <w:name w:val="xl121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217">
    <w:name w:val="xl121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FF00FF"/>
    </w:rPr>
  </w:style>
  <w:style w:type="paragraph" w:customStyle="1" w:styleId="xl1218">
    <w:name w:val="xl121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FF00FF"/>
    </w:rPr>
  </w:style>
  <w:style w:type="paragraph" w:customStyle="1" w:styleId="xl1219">
    <w:name w:val="xl121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FF00FF"/>
    </w:rPr>
  </w:style>
  <w:style w:type="paragraph" w:customStyle="1" w:styleId="xl1220">
    <w:name w:val="xl122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FF00FF"/>
    </w:rPr>
  </w:style>
  <w:style w:type="paragraph" w:customStyle="1" w:styleId="xl1221">
    <w:name w:val="xl122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FF00FF"/>
    </w:rPr>
  </w:style>
  <w:style w:type="paragraph" w:customStyle="1" w:styleId="xl1222">
    <w:name w:val="xl12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FF00FF"/>
    </w:rPr>
  </w:style>
  <w:style w:type="paragraph" w:customStyle="1" w:styleId="xl1223">
    <w:name w:val="xl122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FF00FF"/>
    </w:rPr>
  </w:style>
  <w:style w:type="paragraph" w:customStyle="1" w:styleId="xl1224">
    <w:name w:val="xl122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FF00FF"/>
    </w:rPr>
  </w:style>
  <w:style w:type="paragraph" w:customStyle="1" w:styleId="xl1225">
    <w:name w:val="xl1225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226">
    <w:name w:val="xl1226"/>
    <w:basedOn w:val="a"/>
    <w:rsid w:val="00121531"/>
    <w:pPr>
      <w:pBdr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227">
    <w:name w:val="xl122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228">
    <w:name w:val="xl122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29">
    <w:name w:val="xl1229"/>
    <w:basedOn w:val="a"/>
    <w:rsid w:val="00121531"/>
    <w:pPr>
      <w:shd w:val="clear" w:color="000000" w:fill="FCD5B4"/>
      <w:spacing w:before="100" w:beforeAutospacing="1" w:after="100" w:afterAutospacing="1"/>
    </w:pPr>
    <w:rPr>
      <w:color w:val="0000FF"/>
    </w:rPr>
  </w:style>
  <w:style w:type="paragraph" w:customStyle="1" w:styleId="xl1230">
    <w:name w:val="xl12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231">
    <w:name w:val="xl123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232">
    <w:name w:val="xl1232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233">
    <w:name w:val="xl1233"/>
    <w:basedOn w:val="a"/>
    <w:rsid w:val="00121531"/>
    <w:pPr>
      <w:spacing w:before="100" w:beforeAutospacing="1" w:after="100" w:afterAutospacing="1"/>
    </w:pPr>
    <w:rPr>
      <w:color w:val="FF00FF"/>
    </w:rPr>
  </w:style>
  <w:style w:type="paragraph" w:customStyle="1" w:styleId="xl1234">
    <w:name w:val="xl12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235">
    <w:name w:val="xl1235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236">
    <w:name w:val="xl1236"/>
    <w:basedOn w:val="a"/>
    <w:rsid w:val="00121531"/>
    <w:pPr>
      <w:pBdr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237">
    <w:name w:val="xl123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color w:val="000000"/>
    </w:rPr>
  </w:style>
  <w:style w:type="paragraph" w:customStyle="1" w:styleId="xl1238">
    <w:name w:val="xl123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000000"/>
    </w:rPr>
  </w:style>
  <w:style w:type="paragraph" w:customStyle="1" w:styleId="xl1239">
    <w:name w:val="xl1239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000000"/>
    </w:rPr>
  </w:style>
  <w:style w:type="paragraph" w:customStyle="1" w:styleId="xl1240">
    <w:name w:val="xl1240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000000"/>
    </w:rPr>
  </w:style>
  <w:style w:type="paragraph" w:customStyle="1" w:styleId="xl1241">
    <w:name w:val="xl1241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1242">
    <w:name w:val="xl1242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000000"/>
    </w:rPr>
  </w:style>
  <w:style w:type="paragraph" w:customStyle="1" w:styleId="xl1243">
    <w:name w:val="xl1243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000000"/>
    </w:rPr>
  </w:style>
  <w:style w:type="paragraph" w:customStyle="1" w:styleId="xl1244">
    <w:name w:val="xl1244"/>
    <w:basedOn w:val="a"/>
    <w:rsid w:val="00121531"/>
    <w:pPr>
      <w:pBdr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000000"/>
    </w:rPr>
  </w:style>
  <w:style w:type="paragraph" w:customStyle="1" w:styleId="xl1245">
    <w:name w:val="xl1245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000000"/>
    </w:rPr>
  </w:style>
  <w:style w:type="paragraph" w:customStyle="1" w:styleId="xl1246">
    <w:name w:val="xl1246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000000"/>
    </w:rPr>
  </w:style>
  <w:style w:type="paragraph" w:customStyle="1" w:styleId="xl1247">
    <w:name w:val="xl1247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000000"/>
    </w:rPr>
  </w:style>
  <w:style w:type="paragraph" w:customStyle="1" w:styleId="xl1248">
    <w:name w:val="xl124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000000"/>
    </w:rPr>
  </w:style>
  <w:style w:type="paragraph" w:customStyle="1" w:styleId="xl1249">
    <w:name w:val="xl1249"/>
    <w:basedOn w:val="a"/>
    <w:rsid w:val="00121531"/>
    <w:pPr>
      <w:pBdr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imes New Roman CYR" w:hAnsi="Times New Roman CYR" w:cs="Times New Roman CYR"/>
      <w:i/>
      <w:iCs/>
      <w:color w:val="000000"/>
    </w:rPr>
  </w:style>
  <w:style w:type="paragraph" w:customStyle="1" w:styleId="xl1250">
    <w:name w:val="xl1250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Times New Roman CYR" w:hAnsi="Times New Roman CYR" w:cs="Times New Roman CYR"/>
      <w:color w:val="000000"/>
    </w:rPr>
  </w:style>
  <w:style w:type="paragraph" w:customStyle="1" w:styleId="xl1251">
    <w:name w:val="xl1251"/>
    <w:basedOn w:val="a"/>
    <w:rsid w:val="00121531"/>
    <w:pPr>
      <w:pBdr>
        <w:lef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1252">
    <w:name w:val="xl1252"/>
    <w:basedOn w:val="a"/>
    <w:rsid w:val="00121531"/>
    <w:pPr>
      <w:shd w:val="clear" w:color="000000" w:fill="FCD5B4"/>
      <w:spacing w:before="100" w:beforeAutospacing="1" w:after="100" w:afterAutospacing="1"/>
    </w:pPr>
    <w:rPr>
      <w:color w:val="0000FF"/>
    </w:rPr>
  </w:style>
  <w:style w:type="paragraph" w:customStyle="1" w:styleId="xl1253">
    <w:name w:val="xl1253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1254">
    <w:name w:val="xl1254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255">
    <w:name w:val="xl1255"/>
    <w:basedOn w:val="a"/>
    <w:rsid w:val="00121531"/>
    <w:pPr>
      <w:pBdr>
        <w:bottom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256">
    <w:name w:val="xl1256"/>
    <w:basedOn w:val="a"/>
    <w:rsid w:val="00121531"/>
    <w:pPr>
      <w:pBdr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color w:val="0000FF"/>
    </w:rPr>
  </w:style>
  <w:style w:type="paragraph" w:customStyle="1" w:styleId="xl1257">
    <w:name w:val="xl1257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8">
    <w:name w:val="xl1258"/>
    <w:basedOn w:val="a"/>
    <w:rsid w:val="00121531"/>
    <w:pP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59">
    <w:name w:val="xl1259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0">
    <w:name w:val="xl1260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61">
    <w:name w:val="xl1261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62">
    <w:name w:val="xl126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3">
    <w:name w:val="xl126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4">
    <w:name w:val="xl1264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5">
    <w:name w:val="xl1265"/>
    <w:basedOn w:val="a"/>
    <w:rsid w:val="00121531"/>
    <w:pP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6">
    <w:name w:val="xl126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67">
    <w:name w:val="xl126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68">
    <w:name w:val="xl126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69">
    <w:name w:val="xl1269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0">
    <w:name w:val="xl127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71">
    <w:name w:val="xl127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72">
    <w:name w:val="xl127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73">
    <w:name w:val="xl127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</w:style>
  <w:style w:type="paragraph" w:customStyle="1" w:styleId="xl1274">
    <w:name w:val="xl1274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75">
    <w:name w:val="xl1275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76">
    <w:name w:val="xl127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277">
    <w:name w:val="xl127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278">
    <w:name w:val="xl127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279">
    <w:name w:val="xl12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280">
    <w:name w:val="xl128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281">
    <w:name w:val="xl1281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282">
    <w:name w:val="xl128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283">
    <w:name w:val="xl128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284">
    <w:name w:val="xl128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285">
    <w:name w:val="xl128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286">
    <w:name w:val="xl1286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7">
    <w:name w:val="xl128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288">
    <w:name w:val="xl128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89">
    <w:name w:val="xl128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290">
    <w:name w:val="xl129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91">
    <w:name w:val="xl1291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92">
    <w:name w:val="xl129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293">
    <w:name w:val="xl1293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294">
    <w:name w:val="xl129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295">
    <w:name w:val="xl129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</w:style>
  <w:style w:type="paragraph" w:customStyle="1" w:styleId="xl1296">
    <w:name w:val="xl1296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97">
    <w:name w:val="xl129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298">
    <w:name w:val="xl129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299">
    <w:name w:val="xl129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00">
    <w:name w:val="xl130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</w:style>
  <w:style w:type="paragraph" w:customStyle="1" w:styleId="xl1301">
    <w:name w:val="xl130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02">
    <w:name w:val="xl130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03">
    <w:name w:val="xl130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04">
    <w:name w:val="xl1304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</w:style>
  <w:style w:type="paragraph" w:customStyle="1" w:styleId="xl1305">
    <w:name w:val="xl1305"/>
    <w:basedOn w:val="a"/>
    <w:rsid w:val="00121531"/>
    <w:pP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306">
    <w:name w:val="xl1306"/>
    <w:basedOn w:val="a"/>
    <w:rsid w:val="00121531"/>
    <w:pPr>
      <w:pBdr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</w:style>
  <w:style w:type="paragraph" w:customStyle="1" w:styleId="xl1307">
    <w:name w:val="xl1307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08">
    <w:name w:val="xl1308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09">
    <w:name w:val="xl130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10">
    <w:name w:val="xl1310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311">
    <w:name w:val="xl131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12">
    <w:name w:val="xl131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313">
    <w:name w:val="xl131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14">
    <w:name w:val="xl131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15">
    <w:name w:val="xl131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316">
    <w:name w:val="xl1316"/>
    <w:basedOn w:val="a"/>
    <w:rsid w:val="00121531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1317">
    <w:name w:val="xl131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318">
    <w:name w:val="xl131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319">
    <w:name w:val="xl131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320">
    <w:name w:val="xl132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21">
    <w:name w:val="xl1321"/>
    <w:basedOn w:val="a"/>
    <w:rsid w:val="00121531"/>
    <w:pP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322">
    <w:name w:val="xl13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323">
    <w:name w:val="xl132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324">
    <w:name w:val="xl132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325">
    <w:name w:val="xl132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26">
    <w:name w:val="xl132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27">
    <w:name w:val="xl132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28">
    <w:name w:val="xl132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29">
    <w:name w:val="xl132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30">
    <w:name w:val="xl133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31">
    <w:name w:val="xl133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32">
    <w:name w:val="xl133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33">
    <w:name w:val="xl133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34">
    <w:name w:val="xl133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335">
    <w:name w:val="xl13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336">
    <w:name w:val="xl1336"/>
    <w:basedOn w:val="a"/>
    <w:rsid w:val="00121531"/>
    <w:pP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337">
    <w:name w:val="xl133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338">
    <w:name w:val="xl133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339">
    <w:name w:val="xl13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340">
    <w:name w:val="xl13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FF"/>
    </w:rPr>
  </w:style>
  <w:style w:type="paragraph" w:customStyle="1" w:styleId="xl1341">
    <w:name w:val="xl134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342">
    <w:name w:val="xl134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343">
    <w:name w:val="xl134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344">
    <w:name w:val="xl1344"/>
    <w:basedOn w:val="a"/>
    <w:rsid w:val="00121531"/>
    <w:pP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345">
    <w:name w:val="xl1345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346">
    <w:name w:val="xl134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47">
    <w:name w:val="xl134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348">
    <w:name w:val="xl134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49">
    <w:name w:val="xl134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50">
    <w:name w:val="xl13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351">
    <w:name w:val="xl1351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b/>
      <w:bCs/>
      <w:color w:val="FF00FF"/>
    </w:rPr>
  </w:style>
  <w:style w:type="paragraph" w:customStyle="1" w:styleId="xl1352">
    <w:name w:val="xl135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FF00FF"/>
    </w:rPr>
  </w:style>
  <w:style w:type="paragraph" w:customStyle="1" w:styleId="xl1353">
    <w:name w:val="xl135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FF00FF"/>
    </w:rPr>
  </w:style>
  <w:style w:type="paragraph" w:customStyle="1" w:styleId="xl1354">
    <w:name w:val="xl135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i/>
      <w:iCs/>
      <w:color w:val="FF00FF"/>
    </w:rPr>
  </w:style>
  <w:style w:type="paragraph" w:customStyle="1" w:styleId="xl1355">
    <w:name w:val="xl135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color w:val="FF00FF"/>
      <w:u w:val="single"/>
    </w:rPr>
  </w:style>
  <w:style w:type="paragraph" w:customStyle="1" w:styleId="xl1356">
    <w:name w:val="xl1356"/>
    <w:basedOn w:val="a"/>
    <w:rsid w:val="00121531"/>
    <w:pPr>
      <w:shd w:val="clear" w:color="000000" w:fill="FFFFFF"/>
      <w:spacing w:before="100" w:beforeAutospacing="1" w:after="100" w:afterAutospacing="1"/>
      <w:jc w:val="center"/>
    </w:pPr>
    <w:rPr>
      <w:color w:val="FF00FF"/>
      <w:u w:val="single"/>
    </w:rPr>
  </w:style>
  <w:style w:type="paragraph" w:customStyle="1" w:styleId="xl1357">
    <w:name w:val="xl135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  <w:u w:val="single"/>
    </w:rPr>
  </w:style>
  <w:style w:type="paragraph" w:customStyle="1" w:styleId="xl1358">
    <w:name w:val="xl135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  <w:u w:val="single"/>
    </w:rPr>
  </w:style>
  <w:style w:type="paragraph" w:customStyle="1" w:styleId="xl1359">
    <w:name w:val="xl135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  <w:u w:val="single"/>
    </w:rPr>
  </w:style>
  <w:style w:type="paragraph" w:customStyle="1" w:styleId="xl1360">
    <w:name w:val="xl136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1361">
    <w:name w:val="xl1361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362">
    <w:name w:val="xl136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363">
    <w:name w:val="xl136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364">
    <w:name w:val="xl136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365">
    <w:name w:val="xl1365"/>
    <w:basedOn w:val="a"/>
    <w:rsid w:val="00121531"/>
    <w:pP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6">
    <w:name w:val="xl136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367">
    <w:name w:val="xl136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368">
    <w:name w:val="xl136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369">
    <w:name w:val="xl13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370">
    <w:name w:val="xl137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</w:style>
  <w:style w:type="paragraph" w:customStyle="1" w:styleId="xl1371">
    <w:name w:val="xl1371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72">
    <w:name w:val="xl137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373">
    <w:name w:val="xl137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74">
    <w:name w:val="xl137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375">
    <w:name w:val="xl137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376">
    <w:name w:val="xl1376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377">
    <w:name w:val="xl137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378">
    <w:name w:val="xl137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379">
    <w:name w:val="xl137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380">
    <w:name w:val="xl138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381">
    <w:name w:val="xl138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382">
    <w:name w:val="xl138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383">
    <w:name w:val="xl138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384">
    <w:name w:val="xl1384"/>
    <w:basedOn w:val="a"/>
    <w:rsid w:val="00121531"/>
    <w:pPr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385">
    <w:name w:val="xl1385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386">
    <w:name w:val="xl138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387">
    <w:name w:val="xl138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388">
    <w:name w:val="xl138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389">
    <w:name w:val="xl138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390">
    <w:name w:val="xl139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391">
    <w:name w:val="xl13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92">
    <w:name w:val="xl139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93">
    <w:name w:val="xl139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94">
    <w:name w:val="xl139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3CDDD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395">
    <w:name w:val="xl1395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396">
    <w:name w:val="xl139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397">
    <w:name w:val="xl139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398">
    <w:name w:val="xl139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399">
    <w:name w:val="xl139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400">
    <w:name w:val="xl140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401">
    <w:name w:val="xl140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02">
    <w:name w:val="xl1402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03">
    <w:name w:val="xl140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404">
    <w:name w:val="xl140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405">
    <w:name w:val="xl1405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6">
    <w:name w:val="xl140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407">
    <w:name w:val="xl140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</w:style>
  <w:style w:type="paragraph" w:customStyle="1" w:styleId="xl1408">
    <w:name w:val="xl14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409">
    <w:name w:val="xl1409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410">
    <w:name w:val="xl141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411">
    <w:name w:val="xl1411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12">
    <w:name w:val="xl141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13">
    <w:name w:val="xl141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</w:style>
  <w:style w:type="paragraph" w:customStyle="1" w:styleId="xl1414">
    <w:name w:val="xl141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</w:style>
  <w:style w:type="paragraph" w:customStyle="1" w:styleId="xl1415">
    <w:name w:val="xl1415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</w:style>
  <w:style w:type="paragraph" w:customStyle="1" w:styleId="xl1416">
    <w:name w:val="xl141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417">
    <w:name w:val="xl141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18">
    <w:name w:val="xl141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color w:val="FF00FF"/>
    </w:rPr>
  </w:style>
  <w:style w:type="paragraph" w:customStyle="1" w:styleId="xl1419">
    <w:name w:val="xl141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420">
    <w:name w:val="xl142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21">
    <w:name w:val="xl142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422">
    <w:name w:val="xl14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423">
    <w:name w:val="xl142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24">
    <w:name w:val="xl142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FF"/>
    </w:rPr>
  </w:style>
  <w:style w:type="paragraph" w:customStyle="1" w:styleId="xl1425">
    <w:name w:val="xl1425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426">
    <w:name w:val="xl142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427">
    <w:name w:val="xl142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428">
    <w:name w:val="xl142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429">
    <w:name w:val="xl142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430">
    <w:name w:val="xl14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431">
    <w:name w:val="xl1431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432">
    <w:name w:val="xl143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433">
    <w:name w:val="xl143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34">
    <w:name w:val="xl143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35">
    <w:name w:val="xl1435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436">
    <w:name w:val="xl14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37">
    <w:name w:val="xl143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438">
    <w:name w:val="xl143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439">
    <w:name w:val="xl14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0">
    <w:name w:val="xl14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41">
    <w:name w:val="xl144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442">
    <w:name w:val="xl144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443">
    <w:name w:val="xl144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44">
    <w:name w:val="xl1444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45">
    <w:name w:val="xl144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446">
    <w:name w:val="xl1446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447">
    <w:name w:val="xl1447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448">
    <w:name w:val="xl1448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9">
    <w:name w:val="xl1449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50">
    <w:name w:val="xl14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51">
    <w:name w:val="xl145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52">
    <w:name w:val="xl1452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453">
    <w:name w:val="xl1453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454">
    <w:name w:val="xl1454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455">
    <w:name w:val="xl1455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456">
    <w:name w:val="xl1456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457">
    <w:name w:val="xl1457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458">
    <w:name w:val="xl1458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459">
    <w:name w:val="xl1459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460">
    <w:name w:val="xl1460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461">
    <w:name w:val="xl1461"/>
    <w:basedOn w:val="a"/>
    <w:rsid w:val="00121531"/>
    <w:pP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462">
    <w:name w:val="xl1462"/>
    <w:basedOn w:val="a"/>
    <w:rsid w:val="0012153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63">
    <w:name w:val="xl1463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464">
    <w:name w:val="xl1464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65">
    <w:name w:val="xl1465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466">
    <w:name w:val="xl1466"/>
    <w:basedOn w:val="a"/>
    <w:rsid w:val="0012153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67">
    <w:name w:val="xl1467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468">
    <w:name w:val="xl1468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469">
    <w:name w:val="xl1469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470">
    <w:name w:val="xl1470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71">
    <w:name w:val="xl1471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72">
    <w:name w:val="xl1472"/>
    <w:basedOn w:val="a"/>
    <w:rsid w:val="0012153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473">
    <w:name w:val="xl1473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74">
    <w:name w:val="xl147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475">
    <w:name w:val="xl1475"/>
    <w:basedOn w:val="a"/>
    <w:rsid w:val="0012153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76">
    <w:name w:val="xl1476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77">
    <w:name w:val="xl1477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478">
    <w:name w:val="xl1478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479">
    <w:name w:val="xl1479"/>
    <w:basedOn w:val="a"/>
    <w:rsid w:val="001215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80">
    <w:name w:val="xl1480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81">
    <w:name w:val="xl1481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482">
    <w:name w:val="xl148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83">
    <w:name w:val="xl148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84">
    <w:name w:val="xl148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85">
    <w:name w:val="xl1485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86">
    <w:name w:val="xl148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87">
    <w:name w:val="xl148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FF00FF"/>
    </w:rPr>
  </w:style>
  <w:style w:type="paragraph" w:customStyle="1" w:styleId="xl1488">
    <w:name w:val="xl148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FF00FF"/>
      <w:u w:val="single"/>
    </w:rPr>
  </w:style>
  <w:style w:type="paragraph" w:customStyle="1" w:styleId="xl1489">
    <w:name w:val="xl148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1490">
    <w:name w:val="xl149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491">
    <w:name w:val="xl14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</w:style>
  <w:style w:type="paragraph" w:customStyle="1" w:styleId="xl1492">
    <w:name w:val="xl149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493">
    <w:name w:val="xl149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948B5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4">
    <w:name w:val="xl149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495">
    <w:name w:val="xl1495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496">
    <w:name w:val="xl149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7">
    <w:name w:val="xl149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8">
    <w:name w:val="xl149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99">
    <w:name w:val="xl149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00">
    <w:name w:val="xl1500"/>
    <w:basedOn w:val="a"/>
    <w:rsid w:val="00121531"/>
    <w:pP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01">
    <w:name w:val="xl1501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502">
    <w:name w:val="xl150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3">
    <w:name w:val="xl150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4">
    <w:name w:val="xl150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505">
    <w:name w:val="xl150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6">
    <w:name w:val="xl150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7">
    <w:name w:val="xl150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508">
    <w:name w:val="xl150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509">
    <w:name w:val="xl1509"/>
    <w:basedOn w:val="a"/>
    <w:rsid w:val="00121531"/>
    <w:pP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10">
    <w:name w:val="xl1510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11">
    <w:name w:val="xl1511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12">
    <w:name w:val="xl1512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13">
    <w:name w:val="xl151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4">
    <w:name w:val="xl1514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5">
    <w:name w:val="xl1515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6">
    <w:name w:val="xl1516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7">
    <w:name w:val="xl1517"/>
    <w:basedOn w:val="a"/>
    <w:rsid w:val="00121531"/>
    <w:pPr>
      <w:pBdr>
        <w:top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18">
    <w:name w:val="xl1518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19">
    <w:name w:val="xl1519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20">
    <w:name w:val="xl1520"/>
    <w:basedOn w:val="a"/>
    <w:rsid w:val="0012153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21">
    <w:name w:val="xl1521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22">
    <w:name w:val="xl152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3">
    <w:name w:val="xl152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524">
    <w:name w:val="xl1524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25">
    <w:name w:val="xl1525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26">
    <w:name w:val="xl1526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27">
    <w:name w:val="xl1527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28">
    <w:name w:val="xl1528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E46D0A"/>
    </w:rPr>
  </w:style>
  <w:style w:type="paragraph" w:customStyle="1" w:styleId="xl1529">
    <w:name w:val="xl152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530">
    <w:name w:val="xl1530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531">
    <w:name w:val="xl1531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532">
    <w:name w:val="xl1532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33">
    <w:name w:val="xl153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</w:style>
  <w:style w:type="paragraph" w:customStyle="1" w:styleId="xl1534">
    <w:name w:val="xl1534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535">
    <w:name w:val="xl1535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536">
    <w:name w:val="xl153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537">
    <w:name w:val="xl153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538">
    <w:name w:val="xl1538"/>
    <w:basedOn w:val="a"/>
    <w:rsid w:val="00121531"/>
    <w:pP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539">
    <w:name w:val="xl1539"/>
    <w:basedOn w:val="a"/>
    <w:rsid w:val="00121531"/>
    <w:pPr>
      <w:pBdr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540">
    <w:name w:val="xl1540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541">
    <w:name w:val="xl1541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542">
    <w:name w:val="xl1542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</w:style>
  <w:style w:type="paragraph" w:customStyle="1" w:styleId="xl1543">
    <w:name w:val="xl1543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544">
    <w:name w:val="xl1544"/>
    <w:basedOn w:val="a"/>
    <w:rsid w:val="00121531"/>
    <w:pP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45">
    <w:name w:val="xl1545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546">
    <w:name w:val="xl1546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</w:pPr>
  </w:style>
  <w:style w:type="paragraph" w:customStyle="1" w:styleId="xl1547">
    <w:name w:val="xl154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548">
    <w:name w:val="xl1548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right"/>
    </w:pPr>
  </w:style>
  <w:style w:type="paragraph" w:customStyle="1" w:styleId="xl1549">
    <w:name w:val="xl1549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550">
    <w:name w:val="xl1550"/>
    <w:basedOn w:val="a"/>
    <w:rsid w:val="00121531"/>
    <w:pPr>
      <w:pBdr>
        <w:bottom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551">
    <w:name w:val="xl1551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</w:pPr>
  </w:style>
  <w:style w:type="paragraph" w:customStyle="1" w:styleId="xl1552">
    <w:name w:val="xl155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553">
    <w:name w:val="xl1553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54">
    <w:name w:val="xl1554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555">
    <w:name w:val="xl1555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556">
    <w:name w:val="xl1556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557">
    <w:name w:val="xl1557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558">
    <w:name w:val="xl1558"/>
    <w:basedOn w:val="a"/>
    <w:rsid w:val="00121531"/>
    <w:pP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559">
    <w:name w:val="xl1559"/>
    <w:basedOn w:val="a"/>
    <w:rsid w:val="00121531"/>
    <w:pPr>
      <w:pBdr>
        <w:bottom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560">
    <w:name w:val="xl1560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61">
    <w:name w:val="xl1561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62">
    <w:name w:val="xl1562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63">
    <w:name w:val="xl1563"/>
    <w:basedOn w:val="a"/>
    <w:rsid w:val="0012153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564">
    <w:name w:val="xl1564"/>
    <w:basedOn w:val="a"/>
    <w:rsid w:val="00121531"/>
    <w:pP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565">
    <w:name w:val="xl1565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1566">
    <w:name w:val="xl1566"/>
    <w:basedOn w:val="a"/>
    <w:rsid w:val="00121531"/>
    <w:pPr>
      <w:pBdr>
        <w:top w:val="single" w:sz="4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</w:pPr>
    <w:rPr>
      <w:b/>
      <w:bCs/>
      <w:color w:val="0000FF"/>
    </w:rPr>
  </w:style>
  <w:style w:type="paragraph" w:customStyle="1" w:styleId="xl1567">
    <w:name w:val="xl1567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1568">
    <w:name w:val="xl1568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right"/>
    </w:pPr>
    <w:rPr>
      <w:b/>
      <w:bCs/>
      <w:color w:val="0000FF"/>
    </w:rPr>
  </w:style>
  <w:style w:type="paragraph" w:customStyle="1" w:styleId="xl1569">
    <w:name w:val="xl1569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1570">
    <w:name w:val="xl1570"/>
    <w:basedOn w:val="a"/>
    <w:rsid w:val="00121531"/>
    <w:pPr>
      <w:pBdr>
        <w:top w:val="single" w:sz="4" w:space="0" w:color="auto"/>
        <w:bottom w:val="single" w:sz="8" w:space="0" w:color="auto"/>
      </w:pBdr>
      <w:shd w:val="clear" w:color="000000" w:fill="FAC090"/>
      <w:spacing w:before="100" w:beforeAutospacing="1" w:after="100" w:afterAutospacing="1"/>
      <w:jc w:val="center"/>
    </w:pPr>
    <w:rPr>
      <w:b/>
      <w:bCs/>
      <w:i/>
      <w:iCs/>
      <w:color w:val="0000FF"/>
    </w:rPr>
  </w:style>
  <w:style w:type="paragraph" w:customStyle="1" w:styleId="xl1571">
    <w:name w:val="xl1571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</w:pPr>
    <w:rPr>
      <w:b/>
      <w:bCs/>
      <w:color w:val="0000FF"/>
    </w:rPr>
  </w:style>
  <w:style w:type="paragraph" w:customStyle="1" w:styleId="xl1572">
    <w:name w:val="xl1572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1573">
    <w:name w:val="xl1573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74">
    <w:name w:val="xl1574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75">
    <w:name w:val="xl1575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76">
    <w:name w:val="xl157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77">
    <w:name w:val="xl1577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78">
    <w:name w:val="xl1578"/>
    <w:basedOn w:val="a"/>
    <w:rsid w:val="00121531"/>
    <w:pP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79">
    <w:name w:val="xl1579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80">
    <w:name w:val="xl1580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581">
    <w:name w:val="xl1581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582">
    <w:name w:val="xl1582"/>
    <w:basedOn w:val="a"/>
    <w:rsid w:val="0012153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583">
    <w:name w:val="xl1583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584">
    <w:name w:val="xl158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1585">
    <w:name w:val="xl158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586">
    <w:name w:val="xl158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87">
    <w:name w:val="xl158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588">
    <w:name w:val="xl158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89">
    <w:name w:val="xl158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90">
    <w:name w:val="xl1590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91">
    <w:name w:val="xl15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592">
    <w:name w:val="xl159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593">
    <w:name w:val="xl1593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594">
    <w:name w:val="xl159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595">
    <w:name w:val="xl159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96">
    <w:name w:val="xl159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97">
    <w:name w:val="xl1597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98">
    <w:name w:val="xl1598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599">
    <w:name w:val="xl1599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E46D0A"/>
    </w:rPr>
  </w:style>
  <w:style w:type="paragraph" w:customStyle="1" w:styleId="xl1600">
    <w:name w:val="xl1600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E46D0A"/>
    </w:rPr>
  </w:style>
  <w:style w:type="paragraph" w:customStyle="1" w:styleId="xl1601">
    <w:name w:val="xl1601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E46D0A"/>
    </w:rPr>
  </w:style>
  <w:style w:type="paragraph" w:customStyle="1" w:styleId="xl1602">
    <w:name w:val="xl160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E46D0A"/>
    </w:rPr>
  </w:style>
  <w:style w:type="paragraph" w:customStyle="1" w:styleId="xl1603">
    <w:name w:val="xl160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E46D0A"/>
    </w:rPr>
  </w:style>
  <w:style w:type="paragraph" w:customStyle="1" w:styleId="xl1604">
    <w:name w:val="xl1604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E46D0A"/>
    </w:rPr>
  </w:style>
  <w:style w:type="paragraph" w:customStyle="1" w:styleId="xl1605">
    <w:name w:val="xl1605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E46D0A"/>
    </w:rPr>
  </w:style>
  <w:style w:type="paragraph" w:customStyle="1" w:styleId="xl1606">
    <w:name w:val="xl160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07">
    <w:name w:val="xl160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</w:rPr>
  </w:style>
  <w:style w:type="paragraph" w:customStyle="1" w:styleId="xl1608">
    <w:name w:val="xl16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609">
    <w:name w:val="xl160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610">
    <w:name w:val="xl1610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611">
    <w:name w:val="xl161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612">
    <w:name w:val="xl161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613">
    <w:name w:val="xl161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614">
    <w:name w:val="xl161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615">
    <w:name w:val="xl161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616">
    <w:name w:val="xl161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1617">
    <w:name w:val="xl161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1618">
    <w:name w:val="xl161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1619">
    <w:name w:val="xl161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1620">
    <w:name w:val="xl162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621">
    <w:name w:val="xl162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622">
    <w:name w:val="xl162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623">
    <w:name w:val="xl162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624">
    <w:name w:val="xl162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625">
    <w:name w:val="xl1625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626">
    <w:name w:val="xl162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627">
    <w:name w:val="xl162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628">
    <w:name w:val="xl162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629">
    <w:name w:val="xl1629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630">
    <w:name w:val="xl16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631">
    <w:name w:val="xl163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632">
    <w:name w:val="xl163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  <w:sz w:val="22"/>
      <w:szCs w:val="22"/>
    </w:rPr>
  </w:style>
  <w:style w:type="paragraph" w:customStyle="1" w:styleId="xl1633">
    <w:name w:val="xl1633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634">
    <w:name w:val="xl1634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35">
    <w:name w:val="xl1635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36">
    <w:name w:val="xl1636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37">
    <w:name w:val="xl1637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38">
    <w:name w:val="xl1638"/>
    <w:basedOn w:val="a"/>
    <w:rsid w:val="00121531"/>
    <w:pP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39">
    <w:name w:val="xl1639"/>
    <w:basedOn w:val="a"/>
    <w:rsid w:val="00121531"/>
    <w:pPr>
      <w:pBdr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40">
    <w:name w:val="xl1640"/>
    <w:basedOn w:val="a"/>
    <w:rsid w:val="00121531"/>
    <w:pPr>
      <w:pBdr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641">
    <w:name w:val="xl1641"/>
    <w:basedOn w:val="a"/>
    <w:rsid w:val="0012153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642">
    <w:name w:val="xl1642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643">
    <w:name w:val="xl1643"/>
    <w:basedOn w:val="a"/>
    <w:rsid w:val="0012153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644">
    <w:name w:val="xl1644"/>
    <w:basedOn w:val="a"/>
    <w:rsid w:val="00121531"/>
    <w:pP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645">
    <w:name w:val="xl1645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46">
    <w:name w:val="xl1646"/>
    <w:basedOn w:val="a"/>
    <w:rsid w:val="00121531"/>
    <w:pP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647">
    <w:name w:val="xl1647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648">
    <w:name w:val="xl1648"/>
    <w:basedOn w:val="a"/>
    <w:rsid w:val="00121531"/>
    <w:pPr>
      <w:shd w:val="clear" w:color="000000" w:fill="FFFFFF"/>
      <w:spacing w:before="100" w:beforeAutospacing="1" w:after="100" w:afterAutospacing="1"/>
      <w:jc w:val="center"/>
    </w:pPr>
    <w:rPr>
      <w:color w:val="FF00FF"/>
    </w:rPr>
  </w:style>
  <w:style w:type="paragraph" w:customStyle="1" w:styleId="xl1649">
    <w:name w:val="xl1649"/>
    <w:basedOn w:val="a"/>
    <w:rsid w:val="00121531"/>
    <w:pP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650">
    <w:name w:val="xl1650"/>
    <w:basedOn w:val="a"/>
    <w:rsid w:val="00121531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i/>
      <w:iCs/>
      <w:color w:val="0000FF"/>
    </w:rPr>
  </w:style>
  <w:style w:type="paragraph" w:customStyle="1" w:styleId="xl1651">
    <w:name w:val="xl1651"/>
    <w:basedOn w:val="a"/>
    <w:rsid w:val="00121531"/>
    <w:pP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652">
    <w:name w:val="xl1652"/>
    <w:basedOn w:val="a"/>
    <w:rsid w:val="00121531"/>
    <w:pP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653">
    <w:name w:val="xl165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1654">
    <w:name w:val="xl1654"/>
    <w:basedOn w:val="a"/>
    <w:rsid w:val="00121531"/>
    <w:pPr>
      <w:spacing w:before="100" w:beforeAutospacing="1" w:after="100" w:afterAutospacing="1"/>
    </w:pPr>
  </w:style>
  <w:style w:type="paragraph" w:customStyle="1" w:styleId="xl1655">
    <w:name w:val="xl1655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656">
    <w:name w:val="xl1656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1657">
    <w:name w:val="xl1657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58">
    <w:name w:val="xl165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1659">
    <w:name w:val="xl165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660">
    <w:name w:val="xl1660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1661">
    <w:name w:val="xl1661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1662">
    <w:name w:val="xl1662"/>
    <w:basedOn w:val="a"/>
    <w:rsid w:val="00121531"/>
    <w:pPr>
      <w:spacing w:before="100" w:beforeAutospacing="1" w:after="100" w:afterAutospacing="1"/>
    </w:pPr>
    <w:rPr>
      <w:color w:val="0000FF"/>
    </w:rPr>
  </w:style>
  <w:style w:type="paragraph" w:customStyle="1" w:styleId="xl1663">
    <w:name w:val="xl1663"/>
    <w:basedOn w:val="a"/>
    <w:rsid w:val="00121531"/>
    <w:pPr>
      <w:spacing w:before="100" w:beforeAutospacing="1" w:after="100" w:afterAutospacing="1"/>
    </w:pPr>
    <w:rPr>
      <w:b/>
      <w:bCs/>
      <w:color w:val="0000FF"/>
    </w:rPr>
  </w:style>
  <w:style w:type="paragraph" w:customStyle="1" w:styleId="xl1664">
    <w:name w:val="xl1664"/>
    <w:basedOn w:val="a"/>
    <w:rsid w:val="00121531"/>
    <w:pPr>
      <w:spacing w:before="100" w:beforeAutospacing="1" w:after="100" w:afterAutospacing="1"/>
      <w:textAlignment w:val="center"/>
    </w:pPr>
  </w:style>
  <w:style w:type="paragraph" w:customStyle="1" w:styleId="xl1665">
    <w:name w:val="xl1665"/>
    <w:basedOn w:val="a"/>
    <w:rsid w:val="00121531"/>
    <w:pPr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666">
    <w:name w:val="xl1666"/>
    <w:basedOn w:val="a"/>
    <w:rsid w:val="00121531"/>
    <w:pPr>
      <w:spacing w:before="100" w:beforeAutospacing="1" w:after="100" w:afterAutospacing="1"/>
      <w:jc w:val="center"/>
      <w:textAlignment w:val="center"/>
    </w:pPr>
  </w:style>
  <w:style w:type="paragraph" w:customStyle="1" w:styleId="xl1667">
    <w:name w:val="xl1667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68">
    <w:name w:val="xl166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69">
    <w:name w:val="xl166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70">
    <w:name w:val="xl1670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671">
    <w:name w:val="xl1671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72">
    <w:name w:val="xl1672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673">
    <w:name w:val="xl1673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74">
    <w:name w:val="xl1674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675">
    <w:name w:val="xl1675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676">
    <w:name w:val="xl1676"/>
    <w:basedOn w:val="a"/>
    <w:rsid w:val="0012153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77">
    <w:name w:val="xl1677"/>
    <w:basedOn w:val="a"/>
    <w:rsid w:val="00121531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78">
    <w:name w:val="xl1678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679">
    <w:name w:val="xl167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  <w:color w:val="FF00FF"/>
    </w:rPr>
  </w:style>
  <w:style w:type="paragraph" w:customStyle="1" w:styleId="xl1680">
    <w:name w:val="xl1680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681">
    <w:name w:val="xl1681"/>
    <w:basedOn w:val="a"/>
    <w:rsid w:val="0012153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82">
    <w:name w:val="xl1682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683">
    <w:name w:val="xl1683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684">
    <w:name w:val="xl1684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685">
    <w:name w:val="xl1685"/>
    <w:basedOn w:val="a"/>
    <w:rsid w:val="00121531"/>
    <w:pPr>
      <w:spacing w:before="100" w:beforeAutospacing="1" w:after="100" w:afterAutospacing="1"/>
      <w:jc w:val="right"/>
    </w:pPr>
    <w:rPr>
      <w:color w:val="0000FF"/>
    </w:rPr>
  </w:style>
  <w:style w:type="paragraph" w:customStyle="1" w:styleId="xl1686">
    <w:name w:val="xl1686"/>
    <w:basedOn w:val="a"/>
    <w:rsid w:val="00121531"/>
    <w:pP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87">
    <w:name w:val="xl1687"/>
    <w:basedOn w:val="a"/>
    <w:rsid w:val="0012153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88">
    <w:name w:val="xl1688"/>
    <w:basedOn w:val="a"/>
    <w:rsid w:val="0012153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89">
    <w:name w:val="xl1689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690">
    <w:name w:val="xl1690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691">
    <w:name w:val="xl1691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692">
    <w:name w:val="xl1692"/>
    <w:basedOn w:val="a"/>
    <w:rsid w:val="00121531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1693">
    <w:name w:val="xl1693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color w:val="000000"/>
    </w:rPr>
  </w:style>
  <w:style w:type="paragraph" w:customStyle="1" w:styleId="xl1694">
    <w:name w:val="xl1694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</w:rPr>
  </w:style>
  <w:style w:type="paragraph" w:customStyle="1" w:styleId="xl1695">
    <w:name w:val="xl1695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00"/>
    </w:rPr>
  </w:style>
  <w:style w:type="paragraph" w:customStyle="1" w:styleId="xl1696">
    <w:name w:val="xl1696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color w:val="E46D0A"/>
    </w:rPr>
  </w:style>
  <w:style w:type="paragraph" w:customStyle="1" w:styleId="xl1697">
    <w:name w:val="xl1697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color w:val="FF00FF"/>
    </w:rPr>
  </w:style>
  <w:style w:type="paragraph" w:customStyle="1" w:styleId="xl1698">
    <w:name w:val="xl1698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699">
    <w:name w:val="xl1699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700">
    <w:name w:val="xl1700"/>
    <w:basedOn w:val="a"/>
    <w:rsid w:val="00121531"/>
    <w:pPr>
      <w:spacing w:before="100" w:beforeAutospacing="1" w:after="100" w:afterAutospacing="1"/>
      <w:jc w:val="right"/>
      <w:textAlignment w:val="center"/>
    </w:pPr>
  </w:style>
  <w:style w:type="paragraph" w:customStyle="1" w:styleId="xl1701">
    <w:name w:val="xl1701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702">
    <w:name w:val="xl1702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703">
    <w:name w:val="xl1703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704">
    <w:name w:val="xl1704"/>
    <w:basedOn w:val="a"/>
    <w:rsid w:val="00121531"/>
    <w:pPr>
      <w:pBdr>
        <w:bottom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705">
    <w:name w:val="xl1705"/>
    <w:basedOn w:val="a"/>
    <w:rsid w:val="00121531"/>
    <w:pPr>
      <w:pBdr>
        <w:top w:val="single" w:sz="8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1706">
    <w:name w:val="xl1706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right"/>
    </w:pPr>
    <w:rPr>
      <w:b/>
      <w:bCs/>
      <w:color w:val="E46D0A"/>
    </w:rPr>
  </w:style>
  <w:style w:type="paragraph" w:customStyle="1" w:styleId="xl1707">
    <w:name w:val="xl1707"/>
    <w:basedOn w:val="a"/>
    <w:rsid w:val="0012153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08">
    <w:name w:val="xl1708"/>
    <w:basedOn w:val="a"/>
    <w:rsid w:val="001215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09">
    <w:name w:val="xl1709"/>
    <w:basedOn w:val="a"/>
    <w:rsid w:val="0012153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10">
    <w:name w:val="xl1710"/>
    <w:basedOn w:val="a"/>
    <w:rsid w:val="001215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1">
    <w:name w:val="xl1711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2">
    <w:name w:val="xl1712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713">
    <w:name w:val="xl1713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714">
    <w:name w:val="xl1714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715">
    <w:name w:val="xl1715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D8D8D8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716">
    <w:name w:val="xl171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717">
    <w:name w:val="xl171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718">
    <w:name w:val="xl171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</w:style>
  <w:style w:type="paragraph" w:customStyle="1" w:styleId="xl1719">
    <w:name w:val="xl171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0">
    <w:name w:val="xl1720"/>
    <w:basedOn w:val="a"/>
    <w:rsid w:val="00121531"/>
    <w:pPr>
      <w:pBdr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21">
    <w:name w:val="xl1721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22">
    <w:name w:val="xl1722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23">
    <w:name w:val="xl1723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24">
    <w:name w:val="xl172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25">
    <w:name w:val="xl1725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26">
    <w:name w:val="xl1726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727">
    <w:name w:val="xl172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28">
    <w:name w:val="xl1728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729">
    <w:name w:val="xl1729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30">
    <w:name w:val="xl1730"/>
    <w:basedOn w:val="a"/>
    <w:rsid w:val="00121531"/>
    <w:pPr>
      <w:pBdr>
        <w:bottom w:val="single" w:sz="4" w:space="0" w:color="auto"/>
      </w:pBdr>
      <w:shd w:val="clear" w:color="000000" w:fill="FAC090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31">
    <w:name w:val="xl1731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732">
    <w:name w:val="xl173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</w:style>
  <w:style w:type="paragraph" w:customStyle="1" w:styleId="xl1733">
    <w:name w:val="xl173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</w:style>
  <w:style w:type="paragraph" w:customStyle="1" w:styleId="xl1734">
    <w:name w:val="xl173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735">
    <w:name w:val="xl17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36">
    <w:name w:val="xl17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37">
    <w:name w:val="xl17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38">
    <w:name w:val="xl1738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39">
    <w:name w:val="xl1739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40">
    <w:name w:val="xl1740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741">
    <w:name w:val="xl174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742">
    <w:name w:val="xl174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743">
    <w:name w:val="xl174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744">
    <w:name w:val="xl1744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745">
    <w:name w:val="xl174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746">
    <w:name w:val="xl174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  <w:color w:val="FF00FF"/>
    </w:rPr>
  </w:style>
  <w:style w:type="paragraph" w:customStyle="1" w:styleId="xl1747">
    <w:name w:val="xl1747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748">
    <w:name w:val="xl174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749">
    <w:name w:val="xl174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750">
    <w:name w:val="xl17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751">
    <w:name w:val="xl175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752">
    <w:name w:val="xl175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753">
    <w:name w:val="xl1753"/>
    <w:basedOn w:val="a"/>
    <w:rsid w:val="00121531"/>
    <w:pP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754">
    <w:name w:val="xl175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755">
    <w:name w:val="xl175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56">
    <w:name w:val="xl175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57">
    <w:name w:val="xl175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758">
    <w:name w:val="xl175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759">
    <w:name w:val="xl175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760">
    <w:name w:val="xl17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61">
    <w:name w:val="xl17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62">
    <w:name w:val="xl176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1763">
    <w:name w:val="xl176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764">
    <w:name w:val="xl176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765">
    <w:name w:val="xl176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766">
    <w:name w:val="xl1766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767">
    <w:name w:val="xl1767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768">
    <w:name w:val="xl176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769">
    <w:name w:val="xl176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FF00FF"/>
    </w:rPr>
  </w:style>
  <w:style w:type="paragraph" w:customStyle="1" w:styleId="xl1770">
    <w:name w:val="xl1770"/>
    <w:basedOn w:val="a"/>
    <w:rsid w:val="00121531"/>
    <w:pPr>
      <w:shd w:val="clear" w:color="000000" w:fill="FFFFFF"/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1771">
    <w:name w:val="xl177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FF00FF"/>
      <w:u w:val="single"/>
    </w:rPr>
  </w:style>
  <w:style w:type="paragraph" w:customStyle="1" w:styleId="xl1772">
    <w:name w:val="xl177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773">
    <w:name w:val="xl177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1774">
    <w:name w:val="xl177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775">
    <w:name w:val="xl177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776">
    <w:name w:val="xl177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777">
    <w:name w:val="xl177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</w:style>
  <w:style w:type="paragraph" w:customStyle="1" w:styleId="xl1778">
    <w:name w:val="xl1778"/>
    <w:basedOn w:val="a"/>
    <w:rsid w:val="0012153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79">
    <w:name w:val="xl1779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0">
    <w:name w:val="xl1780"/>
    <w:basedOn w:val="a"/>
    <w:rsid w:val="00121531"/>
    <w:pPr>
      <w:spacing w:before="100" w:beforeAutospacing="1" w:after="100" w:afterAutospacing="1"/>
      <w:jc w:val="center"/>
      <w:textAlignment w:val="center"/>
    </w:pPr>
  </w:style>
  <w:style w:type="paragraph" w:customStyle="1" w:styleId="xl1781">
    <w:name w:val="xl1781"/>
    <w:basedOn w:val="a"/>
    <w:rsid w:val="00121531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82">
    <w:name w:val="xl1782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783">
    <w:name w:val="xl1783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784">
    <w:name w:val="xl178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785">
    <w:name w:val="xl178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786">
    <w:name w:val="xl178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1787">
    <w:name w:val="xl178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u w:val="single"/>
    </w:rPr>
  </w:style>
  <w:style w:type="paragraph" w:customStyle="1" w:styleId="xl1788">
    <w:name w:val="xl178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789">
    <w:name w:val="xl1789"/>
    <w:basedOn w:val="a"/>
    <w:rsid w:val="00121531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790">
    <w:name w:val="xl179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791">
    <w:name w:val="xl179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92">
    <w:name w:val="xl179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93">
    <w:name w:val="xl1793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794">
    <w:name w:val="xl179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95">
    <w:name w:val="xl179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96">
    <w:name w:val="xl179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797">
    <w:name w:val="xl179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98">
    <w:name w:val="xl179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  <w:u w:val="single"/>
    </w:rPr>
  </w:style>
  <w:style w:type="paragraph" w:customStyle="1" w:styleId="xl1799">
    <w:name w:val="xl179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00">
    <w:name w:val="xl180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01">
    <w:name w:val="xl1801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color w:val="FF00FF"/>
    </w:rPr>
  </w:style>
  <w:style w:type="paragraph" w:customStyle="1" w:styleId="xl1802">
    <w:name w:val="xl180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803">
    <w:name w:val="xl180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804">
    <w:name w:val="xl180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05">
    <w:name w:val="xl1805"/>
    <w:basedOn w:val="a"/>
    <w:rsid w:val="00121531"/>
    <w:pP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06">
    <w:name w:val="xl1806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07">
    <w:name w:val="xl1807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08">
    <w:name w:val="xl180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09">
    <w:name w:val="xl180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10">
    <w:name w:val="xl181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11">
    <w:name w:val="xl181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12">
    <w:name w:val="xl181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FF"/>
    </w:rPr>
  </w:style>
  <w:style w:type="paragraph" w:customStyle="1" w:styleId="xl1813">
    <w:name w:val="xl181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0000FF"/>
    </w:rPr>
  </w:style>
  <w:style w:type="paragraph" w:customStyle="1" w:styleId="xl1814">
    <w:name w:val="xl1814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15">
    <w:name w:val="xl181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16">
    <w:name w:val="xl1816"/>
    <w:basedOn w:val="a"/>
    <w:rsid w:val="00121531"/>
    <w:pPr>
      <w:shd w:val="clear" w:color="000000" w:fill="FCD5B4"/>
      <w:spacing w:before="100" w:beforeAutospacing="1" w:after="100" w:afterAutospacing="1"/>
    </w:pPr>
    <w:rPr>
      <w:color w:val="000000"/>
    </w:rPr>
  </w:style>
  <w:style w:type="paragraph" w:customStyle="1" w:styleId="xl1817">
    <w:name w:val="xl1817"/>
    <w:basedOn w:val="a"/>
    <w:rsid w:val="001215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0000FF"/>
    </w:rPr>
  </w:style>
  <w:style w:type="paragraph" w:customStyle="1" w:styleId="xl1818">
    <w:name w:val="xl1818"/>
    <w:basedOn w:val="a"/>
    <w:rsid w:val="00121531"/>
    <w:pPr>
      <w:spacing w:before="100" w:beforeAutospacing="1" w:after="100" w:afterAutospacing="1"/>
      <w:jc w:val="center"/>
      <w:textAlignment w:val="center"/>
    </w:pPr>
  </w:style>
  <w:style w:type="paragraph" w:customStyle="1" w:styleId="xl1819">
    <w:name w:val="xl1819"/>
    <w:basedOn w:val="a"/>
    <w:rsid w:val="00121531"/>
    <w:pPr>
      <w:spacing w:before="100" w:beforeAutospacing="1" w:after="100" w:afterAutospacing="1"/>
      <w:jc w:val="center"/>
      <w:textAlignment w:val="center"/>
    </w:pPr>
  </w:style>
  <w:style w:type="paragraph" w:customStyle="1" w:styleId="xl1820">
    <w:name w:val="xl1820"/>
    <w:basedOn w:val="a"/>
    <w:rsid w:val="00121531"/>
    <w:pPr>
      <w:spacing w:before="100" w:beforeAutospacing="1" w:after="100" w:afterAutospacing="1"/>
      <w:jc w:val="center"/>
    </w:pPr>
  </w:style>
  <w:style w:type="paragraph" w:customStyle="1" w:styleId="xl1821">
    <w:name w:val="xl1821"/>
    <w:basedOn w:val="a"/>
    <w:rsid w:val="00121531"/>
    <w:pPr>
      <w:spacing w:before="100" w:beforeAutospacing="1" w:after="100" w:afterAutospacing="1"/>
      <w:jc w:val="center"/>
      <w:textAlignment w:val="center"/>
    </w:pPr>
  </w:style>
  <w:style w:type="paragraph" w:customStyle="1" w:styleId="xl1822">
    <w:name w:val="xl1822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center"/>
    </w:pPr>
    <w:rPr>
      <w:color w:val="FF0000"/>
      <w:sz w:val="22"/>
      <w:szCs w:val="22"/>
    </w:rPr>
  </w:style>
  <w:style w:type="paragraph" w:customStyle="1" w:styleId="xl1823">
    <w:name w:val="xl1823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E46D0A"/>
    </w:rPr>
  </w:style>
  <w:style w:type="paragraph" w:customStyle="1" w:styleId="xl1824">
    <w:name w:val="xl1824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E46D0A"/>
    </w:rPr>
  </w:style>
  <w:style w:type="paragraph" w:customStyle="1" w:styleId="xl1825">
    <w:name w:val="xl1825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E46D0A"/>
    </w:rPr>
  </w:style>
  <w:style w:type="paragraph" w:customStyle="1" w:styleId="xl1826">
    <w:name w:val="xl1826"/>
    <w:basedOn w:val="a"/>
    <w:rsid w:val="00121531"/>
    <w:pPr>
      <w:spacing w:before="100" w:beforeAutospacing="1" w:after="100" w:afterAutospacing="1"/>
      <w:jc w:val="right"/>
      <w:textAlignment w:val="center"/>
    </w:pPr>
    <w:rPr>
      <w:b/>
      <w:bCs/>
      <w:color w:val="E46D0A"/>
    </w:rPr>
  </w:style>
  <w:style w:type="paragraph" w:customStyle="1" w:styleId="xl1827">
    <w:name w:val="xl1827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E46D0A"/>
    </w:rPr>
  </w:style>
  <w:style w:type="paragraph" w:customStyle="1" w:styleId="xl1828">
    <w:name w:val="xl1828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E46D0A"/>
    </w:rPr>
  </w:style>
  <w:style w:type="paragraph" w:customStyle="1" w:styleId="xl1829">
    <w:name w:val="xl1829"/>
    <w:basedOn w:val="a"/>
    <w:rsid w:val="00121531"/>
    <w:pPr>
      <w:pBdr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E46D0A"/>
    </w:rPr>
  </w:style>
  <w:style w:type="paragraph" w:customStyle="1" w:styleId="xl1830">
    <w:name w:val="xl1830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E46D0A"/>
    </w:rPr>
  </w:style>
  <w:style w:type="paragraph" w:customStyle="1" w:styleId="xl1831">
    <w:name w:val="xl1831"/>
    <w:basedOn w:val="a"/>
    <w:rsid w:val="00121531"/>
    <w:pPr>
      <w:spacing w:before="100" w:beforeAutospacing="1" w:after="100" w:afterAutospacing="1"/>
      <w:textAlignment w:val="center"/>
    </w:pPr>
    <w:rPr>
      <w:color w:val="E46D0A"/>
    </w:rPr>
  </w:style>
  <w:style w:type="paragraph" w:customStyle="1" w:styleId="xl1832">
    <w:name w:val="xl183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33">
    <w:name w:val="xl183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FF00FF"/>
    </w:rPr>
  </w:style>
  <w:style w:type="paragraph" w:customStyle="1" w:styleId="xl1834">
    <w:name w:val="xl1834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835">
    <w:name w:val="xl1835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836">
    <w:name w:val="xl1836"/>
    <w:basedOn w:val="a"/>
    <w:rsid w:val="0012153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i/>
      <w:iCs/>
      <w:color w:val="FF00FF"/>
    </w:rPr>
  </w:style>
  <w:style w:type="paragraph" w:customStyle="1" w:styleId="xl1837">
    <w:name w:val="xl18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838">
    <w:name w:val="xl183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839">
    <w:name w:val="xl183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840">
    <w:name w:val="xl184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i/>
      <w:iCs/>
      <w:color w:val="FF00FF"/>
    </w:rPr>
  </w:style>
  <w:style w:type="paragraph" w:customStyle="1" w:styleId="xl1841">
    <w:name w:val="xl1841"/>
    <w:basedOn w:val="a"/>
    <w:rsid w:val="00121531"/>
    <w:pPr>
      <w:spacing w:before="100" w:beforeAutospacing="1" w:after="100" w:afterAutospacing="1"/>
      <w:textAlignment w:val="center"/>
    </w:pPr>
    <w:rPr>
      <w:color w:val="FF00FF"/>
    </w:rPr>
  </w:style>
  <w:style w:type="paragraph" w:customStyle="1" w:styleId="xl1842">
    <w:name w:val="xl1842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843">
    <w:name w:val="xl184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b/>
      <w:bCs/>
      <w:color w:val="0000FF"/>
    </w:rPr>
  </w:style>
  <w:style w:type="paragraph" w:customStyle="1" w:styleId="xl1844">
    <w:name w:val="xl1844"/>
    <w:basedOn w:val="a"/>
    <w:rsid w:val="00121531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845">
    <w:name w:val="xl1845"/>
    <w:basedOn w:val="a"/>
    <w:rsid w:val="00121531"/>
    <w:pPr>
      <w:spacing w:before="100" w:beforeAutospacing="1" w:after="100" w:afterAutospacing="1"/>
      <w:textAlignment w:val="center"/>
    </w:pPr>
    <w:rPr>
      <w:b/>
      <w:bCs/>
    </w:rPr>
  </w:style>
  <w:style w:type="paragraph" w:customStyle="1" w:styleId="xl1846">
    <w:name w:val="xl1846"/>
    <w:basedOn w:val="a"/>
    <w:rsid w:val="00121531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1847">
    <w:name w:val="xl1847"/>
    <w:basedOn w:val="a"/>
    <w:rsid w:val="00121531"/>
    <w:pPr>
      <w:spacing w:before="100" w:beforeAutospacing="1" w:after="100" w:afterAutospacing="1"/>
      <w:textAlignment w:val="center"/>
    </w:pPr>
  </w:style>
  <w:style w:type="paragraph" w:customStyle="1" w:styleId="xl1848">
    <w:name w:val="xl1848"/>
    <w:basedOn w:val="a"/>
    <w:rsid w:val="00121531"/>
    <w:pPr>
      <w:spacing w:before="100" w:beforeAutospacing="1" w:after="100" w:afterAutospacing="1"/>
    </w:pPr>
  </w:style>
  <w:style w:type="paragraph" w:customStyle="1" w:styleId="xl1849">
    <w:name w:val="xl1849"/>
    <w:basedOn w:val="a"/>
    <w:rsid w:val="00121531"/>
    <w:pPr>
      <w:spacing w:before="100" w:beforeAutospacing="1" w:after="100" w:afterAutospacing="1"/>
    </w:pPr>
  </w:style>
  <w:style w:type="paragraph" w:customStyle="1" w:styleId="xl1850">
    <w:name w:val="xl1850"/>
    <w:basedOn w:val="a"/>
    <w:rsid w:val="00121531"/>
    <w:pPr>
      <w:spacing w:before="100" w:beforeAutospacing="1" w:after="100" w:afterAutospacing="1"/>
    </w:pPr>
  </w:style>
  <w:style w:type="paragraph" w:customStyle="1" w:styleId="xl1851">
    <w:name w:val="xl1851"/>
    <w:basedOn w:val="a"/>
    <w:rsid w:val="00121531"/>
    <w:pPr>
      <w:spacing w:before="100" w:beforeAutospacing="1" w:after="100" w:afterAutospacing="1"/>
    </w:pPr>
  </w:style>
  <w:style w:type="paragraph" w:customStyle="1" w:styleId="xl1852">
    <w:name w:val="xl1852"/>
    <w:basedOn w:val="a"/>
    <w:rsid w:val="0012153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FF0000"/>
      <w:sz w:val="22"/>
      <w:szCs w:val="22"/>
    </w:rPr>
  </w:style>
  <w:style w:type="paragraph" w:customStyle="1" w:styleId="xl1853">
    <w:name w:val="xl1853"/>
    <w:basedOn w:val="a"/>
    <w:rsid w:val="0012153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854">
    <w:name w:val="xl1854"/>
    <w:basedOn w:val="a"/>
    <w:rsid w:val="00121531"/>
    <w:pPr>
      <w:pBdr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</w:style>
  <w:style w:type="paragraph" w:customStyle="1" w:styleId="xl1855">
    <w:name w:val="xl1855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856">
    <w:name w:val="xl1856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</w:rPr>
  </w:style>
  <w:style w:type="paragraph" w:customStyle="1" w:styleId="xl1857">
    <w:name w:val="xl1857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E46D0A"/>
    </w:rPr>
  </w:style>
  <w:style w:type="paragraph" w:customStyle="1" w:styleId="xl1858">
    <w:name w:val="xl1858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FF00FF"/>
    </w:rPr>
  </w:style>
  <w:style w:type="paragraph" w:customStyle="1" w:styleId="xl1859">
    <w:name w:val="xl1859"/>
    <w:basedOn w:val="a"/>
    <w:rsid w:val="00121531"/>
    <w:pPr>
      <w:pBdr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center"/>
    </w:pPr>
    <w:rPr>
      <w:color w:val="0000FF"/>
    </w:rPr>
  </w:style>
  <w:style w:type="paragraph" w:customStyle="1" w:styleId="xl1860">
    <w:name w:val="xl186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AC090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61">
    <w:name w:val="xl186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62">
    <w:name w:val="xl186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863">
    <w:name w:val="xl186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864">
    <w:name w:val="xl1864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</w:style>
  <w:style w:type="paragraph" w:customStyle="1" w:styleId="xl1865">
    <w:name w:val="xl186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866">
    <w:name w:val="xl186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i/>
      <w:iCs/>
      <w:color w:val="FF00FF"/>
    </w:rPr>
  </w:style>
  <w:style w:type="paragraph" w:customStyle="1" w:styleId="xl1867">
    <w:name w:val="xl1867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868">
    <w:name w:val="xl186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869">
    <w:name w:val="xl186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1870">
    <w:name w:val="xl1870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871">
    <w:name w:val="xl1871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872">
    <w:name w:val="xl187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73">
    <w:name w:val="xl187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74">
    <w:name w:val="xl187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875">
    <w:name w:val="xl187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876">
    <w:name w:val="xl187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877">
    <w:name w:val="xl1877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color w:val="FF00FF"/>
    </w:rPr>
  </w:style>
  <w:style w:type="paragraph" w:customStyle="1" w:styleId="xl1878">
    <w:name w:val="xl187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  <w:style w:type="paragraph" w:customStyle="1" w:styleId="xl1879">
    <w:name w:val="xl1879"/>
    <w:basedOn w:val="a"/>
    <w:rsid w:val="001215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80">
    <w:name w:val="xl1880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</w:style>
  <w:style w:type="paragraph" w:customStyle="1" w:styleId="xl1881">
    <w:name w:val="xl1881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882">
    <w:name w:val="xl1882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E46D0A"/>
    </w:rPr>
  </w:style>
  <w:style w:type="paragraph" w:customStyle="1" w:styleId="xl1883">
    <w:name w:val="xl1883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1884">
    <w:name w:val="xl1884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1885">
    <w:name w:val="xl188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86">
    <w:name w:val="xl1886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87">
    <w:name w:val="xl1887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88">
    <w:name w:val="xl1888"/>
    <w:basedOn w:val="a"/>
    <w:rsid w:val="001215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89">
    <w:name w:val="xl1889"/>
    <w:basedOn w:val="a"/>
    <w:rsid w:val="001215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890">
    <w:name w:val="xl189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91">
    <w:name w:val="xl1891"/>
    <w:basedOn w:val="a"/>
    <w:rsid w:val="00121531"/>
    <w:pPr>
      <w:pBdr>
        <w:top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92">
    <w:name w:val="xl1892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893">
    <w:name w:val="xl1893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94">
    <w:name w:val="xl1894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895">
    <w:name w:val="xl189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896">
    <w:name w:val="xl1896"/>
    <w:basedOn w:val="a"/>
    <w:rsid w:val="0012153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97">
    <w:name w:val="xl1897"/>
    <w:basedOn w:val="a"/>
    <w:rsid w:val="00121531"/>
    <w:pPr>
      <w:pBdr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898">
    <w:name w:val="xl1898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899">
    <w:name w:val="xl1899"/>
    <w:basedOn w:val="a"/>
    <w:rsid w:val="001215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900">
    <w:name w:val="xl1900"/>
    <w:basedOn w:val="a"/>
    <w:rsid w:val="00121531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901">
    <w:name w:val="xl1901"/>
    <w:basedOn w:val="a"/>
    <w:rsid w:val="00121531"/>
    <w:pPr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902">
    <w:name w:val="xl1902"/>
    <w:basedOn w:val="a"/>
    <w:rsid w:val="0012153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903">
    <w:name w:val="xl190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904">
    <w:name w:val="xl1904"/>
    <w:basedOn w:val="a"/>
    <w:rsid w:val="00121531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1905">
    <w:name w:val="xl1905"/>
    <w:basedOn w:val="a"/>
    <w:rsid w:val="00121531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906">
    <w:name w:val="xl190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</w:style>
  <w:style w:type="paragraph" w:customStyle="1" w:styleId="xl1907">
    <w:name w:val="xl1907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908">
    <w:name w:val="xl1908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1909">
    <w:name w:val="xl190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910">
    <w:name w:val="xl1910"/>
    <w:basedOn w:val="a"/>
    <w:rsid w:val="00121531"/>
    <w:pPr>
      <w:pBdr>
        <w:top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911">
    <w:name w:val="xl191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912">
    <w:name w:val="xl191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913">
    <w:name w:val="xl191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914">
    <w:name w:val="xl1914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1915">
    <w:name w:val="xl1915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916">
    <w:name w:val="xl1916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i/>
      <w:iCs/>
      <w:color w:val="0000FF"/>
    </w:rPr>
  </w:style>
  <w:style w:type="paragraph" w:customStyle="1" w:styleId="xl1917">
    <w:name w:val="xl191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918">
    <w:name w:val="xl191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19">
    <w:name w:val="xl1919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</w:style>
  <w:style w:type="paragraph" w:customStyle="1" w:styleId="xl1920">
    <w:name w:val="xl1920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921">
    <w:name w:val="xl192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922">
    <w:name w:val="xl192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923">
    <w:name w:val="xl192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</w:style>
  <w:style w:type="paragraph" w:customStyle="1" w:styleId="xl1924">
    <w:name w:val="xl1924"/>
    <w:basedOn w:val="a"/>
    <w:rsid w:val="001215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25">
    <w:name w:val="xl1925"/>
    <w:basedOn w:val="a"/>
    <w:rsid w:val="00121531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26">
    <w:name w:val="xl1926"/>
    <w:basedOn w:val="a"/>
    <w:rsid w:val="0012153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1927">
    <w:name w:val="xl1927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textAlignment w:val="center"/>
    </w:pPr>
    <w:rPr>
      <w:b/>
      <w:bCs/>
      <w:color w:val="0000FF"/>
    </w:rPr>
  </w:style>
  <w:style w:type="paragraph" w:customStyle="1" w:styleId="xl1928">
    <w:name w:val="xl1928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0000FF"/>
    </w:rPr>
  </w:style>
  <w:style w:type="paragraph" w:customStyle="1" w:styleId="xl1929">
    <w:name w:val="xl1929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0000FF"/>
    </w:rPr>
  </w:style>
  <w:style w:type="paragraph" w:customStyle="1" w:styleId="xl1930">
    <w:name w:val="xl1930"/>
    <w:basedOn w:val="a"/>
    <w:rsid w:val="00121531"/>
    <w:pPr>
      <w:shd w:val="clear" w:color="000000" w:fill="FCD5B4"/>
      <w:spacing w:before="100" w:beforeAutospacing="1" w:after="100" w:afterAutospacing="1"/>
      <w:jc w:val="center"/>
    </w:pPr>
    <w:rPr>
      <w:b/>
      <w:bCs/>
      <w:color w:val="0000FF"/>
    </w:rPr>
  </w:style>
  <w:style w:type="paragraph" w:customStyle="1" w:styleId="xl1931">
    <w:name w:val="xl1931"/>
    <w:basedOn w:val="a"/>
    <w:rsid w:val="00121531"/>
    <w:pPr>
      <w:pBdr>
        <w:bottom w:val="single" w:sz="4" w:space="0" w:color="auto"/>
      </w:pBdr>
      <w:shd w:val="clear" w:color="000000" w:fill="FCD5B4"/>
      <w:spacing w:before="100" w:beforeAutospacing="1" w:after="100" w:afterAutospacing="1"/>
      <w:jc w:val="center"/>
    </w:pPr>
    <w:rPr>
      <w:b/>
      <w:bCs/>
      <w:color w:val="0000FF"/>
    </w:rPr>
  </w:style>
  <w:style w:type="paragraph" w:customStyle="1" w:styleId="xl1932">
    <w:name w:val="xl1932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0000FF"/>
    </w:rPr>
  </w:style>
  <w:style w:type="paragraph" w:customStyle="1" w:styleId="xl1933">
    <w:name w:val="xl1933"/>
    <w:basedOn w:val="a"/>
    <w:rsid w:val="001215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0000FF"/>
    </w:rPr>
  </w:style>
  <w:style w:type="paragraph" w:customStyle="1" w:styleId="xl1934">
    <w:name w:val="xl1934"/>
    <w:basedOn w:val="a"/>
    <w:rsid w:val="0012153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</w:pPr>
    <w:rPr>
      <w:b/>
      <w:bCs/>
      <w:color w:val="0000FF"/>
    </w:rPr>
  </w:style>
  <w:style w:type="paragraph" w:customStyle="1" w:styleId="xl1935">
    <w:name w:val="xl1935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936">
    <w:name w:val="xl1936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37">
    <w:name w:val="xl1937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938">
    <w:name w:val="xl1938"/>
    <w:basedOn w:val="a"/>
    <w:rsid w:val="00121531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1939">
    <w:name w:val="xl1939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40">
    <w:name w:val="xl194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941">
    <w:name w:val="xl1941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942">
    <w:name w:val="xl1942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943">
    <w:name w:val="xl1943"/>
    <w:basedOn w:val="a"/>
    <w:rsid w:val="0012153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944">
    <w:name w:val="xl1944"/>
    <w:basedOn w:val="a"/>
    <w:rsid w:val="00121531"/>
    <w:pPr>
      <w:shd w:val="clear" w:color="000000" w:fill="FFFFFF"/>
      <w:spacing w:before="100" w:beforeAutospacing="1" w:after="100" w:afterAutospacing="1"/>
    </w:pPr>
    <w:rPr>
      <w:color w:val="000000"/>
    </w:rPr>
  </w:style>
  <w:style w:type="paragraph" w:customStyle="1" w:styleId="xl1945">
    <w:name w:val="xl1945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46">
    <w:name w:val="xl194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47">
    <w:name w:val="xl1947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948">
    <w:name w:val="xl194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949">
    <w:name w:val="xl1949"/>
    <w:basedOn w:val="a"/>
    <w:rsid w:val="00121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950">
    <w:name w:val="xl1950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1951">
    <w:name w:val="xl1951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952">
    <w:name w:val="xl1952"/>
    <w:basedOn w:val="a"/>
    <w:rsid w:val="00121531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3">
    <w:name w:val="xl1953"/>
    <w:basedOn w:val="a"/>
    <w:rsid w:val="00121531"/>
    <w:pPr>
      <w:spacing w:before="100" w:beforeAutospacing="1" w:after="100" w:afterAutospacing="1"/>
      <w:textAlignment w:val="center"/>
    </w:pPr>
  </w:style>
  <w:style w:type="paragraph" w:customStyle="1" w:styleId="xl1954">
    <w:name w:val="xl1954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955">
    <w:name w:val="xl1955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1956">
    <w:name w:val="xl1956"/>
    <w:basedOn w:val="a"/>
    <w:rsid w:val="0012153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57">
    <w:name w:val="xl1957"/>
    <w:basedOn w:val="a"/>
    <w:rsid w:val="0012153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58">
    <w:name w:val="xl1958"/>
    <w:basedOn w:val="a"/>
    <w:rsid w:val="001215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59">
    <w:name w:val="xl1959"/>
    <w:basedOn w:val="a"/>
    <w:rsid w:val="0012153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0">
    <w:name w:val="xl1960"/>
    <w:basedOn w:val="a"/>
    <w:rsid w:val="00121531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61">
    <w:name w:val="xl1961"/>
    <w:basedOn w:val="a"/>
    <w:rsid w:val="00121531"/>
    <w:pP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62">
    <w:name w:val="xl1962"/>
    <w:basedOn w:val="a"/>
    <w:rsid w:val="00121531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63">
    <w:name w:val="xl1963"/>
    <w:basedOn w:val="a"/>
    <w:rsid w:val="001215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4">
    <w:name w:val="xl1964"/>
    <w:basedOn w:val="a"/>
    <w:rsid w:val="00121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5">
    <w:name w:val="xl1965"/>
    <w:basedOn w:val="a"/>
    <w:rsid w:val="001215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6">
    <w:name w:val="xl1966"/>
    <w:basedOn w:val="a"/>
    <w:rsid w:val="00121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7">
    <w:name w:val="xl1967"/>
    <w:basedOn w:val="a"/>
    <w:rsid w:val="001215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8">
    <w:name w:val="xl1968"/>
    <w:basedOn w:val="a"/>
    <w:rsid w:val="00121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69">
    <w:name w:val="xl1969"/>
    <w:basedOn w:val="a"/>
    <w:rsid w:val="0012153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0">
    <w:name w:val="xl1970"/>
    <w:basedOn w:val="a"/>
    <w:rsid w:val="0012153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1">
    <w:name w:val="xl1971"/>
    <w:basedOn w:val="a"/>
    <w:rsid w:val="0012153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2">
    <w:name w:val="xl1972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73">
    <w:name w:val="xl1973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74">
    <w:name w:val="xl1974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75">
    <w:name w:val="xl1975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76">
    <w:name w:val="xl1976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77">
    <w:name w:val="xl1977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978">
    <w:name w:val="xl1978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979">
    <w:name w:val="xl1979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0">
    <w:name w:val="xl1980"/>
    <w:basedOn w:val="a"/>
    <w:rsid w:val="0012153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1">
    <w:name w:val="xl1981"/>
    <w:basedOn w:val="a"/>
    <w:rsid w:val="0012153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2">
    <w:name w:val="xl1982"/>
    <w:basedOn w:val="a"/>
    <w:rsid w:val="00121531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3">
    <w:name w:val="xl1983"/>
    <w:basedOn w:val="a"/>
    <w:rsid w:val="0012153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4">
    <w:name w:val="xl1984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5">
    <w:name w:val="xl1985"/>
    <w:basedOn w:val="a"/>
    <w:rsid w:val="0012153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6">
    <w:name w:val="xl1986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987">
    <w:name w:val="xl1987"/>
    <w:basedOn w:val="a"/>
    <w:rsid w:val="00121531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8">
    <w:name w:val="xl1988"/>
    <w:basedOn w:val="a"/>
    <w:rsid w:val="00121531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989">
    <w:name w:val="xl1989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0">
    <w:name w:val="xl1990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1">
    <w:name w:val="xl1991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2">
    <w:name w:val="xl1992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3">
    <w:name w:val="xl1993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4">
    <w:name w:val="xl1994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5">
    <w:name w:val="xl1995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6">
    <w:name w:val="xl1996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7">
    <w:name w:val="xl1997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2D69A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998">
    <w:name w:val="xl1998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99">
    <w:name w:val="xl1999"/>
    <w:basedOn w:val="a"/>
    <w:rsid w:val="001215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00">
    <w:name w:val="xl2000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01">
    <w:name w:val="xl2001"/>
    <w:basedOn w:val="a"/>
    <w:rsid w:val="00121531"/>
    <w:pPr>
      <w:pBdr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02">
    <w:name w:val="xl2002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03">
    <w:name w:val="xl2003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004">
    <w:name w:val="xl2004"/>
    <w:basedOn w:val="a"/>
    <w:rsid w:val="00121531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005">
    <w:name w:val="xl2005"/>
    <w:basedOn w:val="a"/>
    <w:rsid w:val="0012153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textAlignment w:val="center"/>
    </w:pPr>
    <w:rPr>
      <w:b/>
      <w:bCs/>
    </w:rPr>
  </w:style>
  <w:style w:type="paragraph" w:customStyle="1" w:styleId="xl2006">
    <w:name w:val="xl2006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07">
    <w:name w:val="xl2007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2008">
    <w:name w:val="xl2008"/>
    <w:basedOn w:val="a"/>
    <w:rsid w:val="00121531"/>
    <w:pPr>
      <w:pBdr>
        <w:top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09">
    <w:name w:val="xl2009"/>
    <w:basedOn w:val="a"/>
    <w:rsid w:val="00121531"/>
    <w:pPr>
      <w:pBdr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10">
    <w:name w:val="xl2010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11">
    <w:name w:val="xl2011"/>
    <w:basedOn w:val="a"/>
    <w:rsid w:val="001215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12">
    <w:name w:val="xl2012"/>
    <w:basedOn w:val="a"/>
    <w:rsid w:val="00121531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13">
    <w:name w:val="xl2013"/>
    <w:basedOn w:val="a"/>
    <w:rsid w:val="001215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14">
    <w:name w:val="xl2014"/>
    <w:basedOn w:val="a"/>
    <w:rsid w:val="0012153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015">
    <w:name w:val="xl2015"/>
    <w:basedOn w:val="a"/>
    <w:rsid w:val="00121531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16">
    <w:name w:val="xl2016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017">
    <w:name w:val="xl201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2018">
    <w:name w:val="xl2018"/>
    <w:basedOn w:val="a"/>
    <w:rsid w:val="00121531"/>
    <w:pP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19">
    <w:name w:val="xl2019"/>
    <w:basedOn w:val="a"/>
    <w:rsid w:val="00121531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</w:style>
  <w:style w:type="paragraph" w:customStyle="1" w:styleId="xl2020">
    <w:name w:val="xl2020"/>
    <w:basedOn w:val="a"/>
    <w:rsid w:val="00121531"/>
    <w:pPr>
      <w:spacing w:before="100" w:beforeAutospacing="1" w:after="100" w:afterAutospacing="1"/>
      <w:jc w:val="right"/>
      <w:textAlignment w:val="center"/>
    </w:pPr>
  </w:style>
  <w:style w:type="paragraph" w:customStyle="1" w:styleId="xl2021">
    <w:name w:val="xl2021"/>
    <w:basedOn w:val="a"/>
    <w:rsid w:val="0012153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022">
    <w:name w:val="xl2022"/>
    <w:basedOn w:val="a"/>
    <w:rsid w:val="0012153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023">
    <w:name w:val="xl2023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</w:pPr>
    <w:rPr>
      <w:b/>
      <w:bCs/>
    </w:rPr>
  </w:style>
  <w:style w:type="paragraph" w:customStyle="1" w:styleId="xl2024">
    <w:name w:val="xl2024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right"/>
      <w:textAlignment w:val="center"/>
    </w:pPr>
    <w:rPr>
      <w:sz w:val="32"/>
      <w:szCs w:val="32"/>
    </w:rPr>
  </w:style>
  <w:style w:type="paragraph" w:customStyle="1" w:styleId="xl2025">
    <w:name w:val="xl2025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</w:style>
  <w:style w:type="paragraph" w:customStyle="1" w:styleId="xl2026">
    <w:name w:val="xl2026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</w:style>
  <w:style w:type="paragraph" w:customStyle="1" w:styleId="xl2027">
    <w:name w:val="xl2027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FF00FF"/>
    </w:rPr>
  </w:style>
  <w:style w:type="paragraph" w:customStyle="1" w:styleId="xl2028">
    <w:name w:val="xl2028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2029">
    <w:name w:val="xl2029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22"/>
      <w:szCs w:val="22"/>
    </w:rPr>
  </w:style>
  <w:style w:type="paragraph" w:customStyle="1" w:styleId="xl2030">
    <w:name w:val="xl203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b/>
      <w:bCs/>
      <w:color w:val="C0504D"/>
    </w:rPr>
  </w:style>
  <w:style w:type="paragraph" w:customStyle="1" w:styleId="xl2031">
    <w:name w:val="xl2031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C0504D"/>
    </w:rPr>
  </w:style>
  <w:style w:type="paragraph" w:customStyle="1" w:styleId="xl2032">
    <w:name w:val="xl2032"/>
    <w:basedOn w:val="a"/>
    <w:rsid w:val="00121531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color w:val="C0504D"/>
    </w:rPr>
  </w:style>
  <w:style w:type="paragraph" w:customStyle="1" w:styleId="xl2033">
    <w:name w:val="xl2033"/>
    <w:basedOn w:val="a"/>
    <w:rsid w:val="00121531"/>
    <w:pPr>
      <w:pBdr>
        <w:lef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034">
    <w:name w:val="xl2034"/>
    <w:basedOn w:val="a"/>
    <w:rsid w:val="00121531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2035">
    <w:name w:val="xl2035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right"/>
      <w:textAlignment w:val="center"/>
    </w:pPr>
    <w:rPr>
      <w:b/>
      <w:bCs/>
      <w:color w:val="FF0000"/>
    </w:rPr>
  </w:style>
  <w:style w:type="paragraph" w:customStyle="1" w:styleId="xl2036">
    <w:name w:val="xl2036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2D69A"/>
      <w:spacing w:before="100" w:beforeAutospacing="1" w:after="100" w:afterAutospacing="1"/>
      <w:jc w:val="right"/>
      <w:textAlignment w:val="center"/>
    </w:pPr>
  </w:style>
  <w:style w:type="paragraph" w:customStyle="1" w:styleId="xl2037">
    <w:name w:val="xl2037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038">
    <w:name w:val="xl2038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039">
    <w:name w:val="xl2039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</w:rPr>
  </w:style>
  <w:style w:type="paragraph" w:customStyle="1" w:styleId="xl2040">
    <w:name w:val="xl2040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FF00FF"/>
    </w:rPr>
  </w:style>
  <w:style w:type="paragraph" w:customStyle="1" w:styleId="xl2041">
    <w:name w:val="xl2041"/>
    <w:basedOn w:val="a"/>
    <w:rsid w:val="0012153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042">
    <w:name w:val="xl2042"/>
    <w:basedOn w:val="a"/>
    <w:rsid w:val="0012153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/>
      <w:jc w:val="right"/>
      <w:textAlignment w:val="center"/>
    </w:pPr>
    <w:rPr>
      <w:b/>
      <w:bCs/>
    </w:rPr>
  </w:style>
  <w:style w:type="paragraph" w:customStyle="1" w:styleId="xl2043">
    <w:name w:val="xl2043"/>
    <w:basedOn w:val="a"/>
    <w:rsid w:val="0012153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xl2044">
    <w:name w:val="xl2044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b/>
      <w:bCs/>
      <w:color w:val="0000FF"/>
    </w:rPr>
  </w:style>
  <w:style w:type="paragraph" w:customStyle="1" w:styleId="xl2045">
    <w:name w:val="xl2045"/>
    <w:basedOn w:val="a"/>
    <w:rsid w:val="00121531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</w:rPr>
  </w:style>
  <w:style w:type="paragraph" w:customStyle="1" w:styleId="xl2046">
    <w:name w:val="xl2046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color w:val="000000"/>
    </w:rPr>
  </w:style>
  <w:style w:type="paragraph" w:customStyle="1" w:styleId="xl2047">
    <w:name w:val="xl2047"/>
    <w:basedOn w:val="a"/>
    <w:rsid w:val="00121531"/>
    <w:pPr>
      <w:pBdr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</w:rPr>
  </w:style>
  <w:style w:type="paragraph" w:customStyle="1" w:styleId="xl2048">
    <w:name w:val="xl2048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color w:val="000000"/>
    </w:rPr>
  </w:style>
  <w:style w:type="paragraph" w:customStyle="1" w:styleId="xl2049">
    <w:name w:val="xl2049"/>
    <w:basedOn w:val="a"/>
    <w:rsid w:val="00121531"/>
    <w:pPr>
      <w:pBdr>
        <w:top w:val="single" w:sz="4" w:space="0" w:color="auto"/>
        <w:left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color w:val="E46D0A"/>
    </w:rPr>
  </w:style>
  <w:style w:type="paragraph" w:customStyle="1" w:styleId="xl2050">
    <w:name w:val="xl2050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color w:val="FF00FF"/>
    </w:rPr>
  </w:style>
  <w:style w:type="paragraph" w:customStyle="1" w:styleId="xl2051">
    <w:name w:val="xl2051"/>
    <w:basedOn w:val="a"/>
    <w:rsid w:val="0012153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FDE9D9"/>
      <w:spacing w:before="100" w:beforeAutospacing="1" w:after="100" w:afterAutospacing="1"/>
      <w:jc w:val="right"/>
      <w:textAlignment w:val="center"/>
    </w:pPr>
    <w:rPr>
      <w:rFonts w:ascii="Times New Roman CYR" w:hAnsi="Times New Roman CYR" w:cs="Times New Roman CYR"/>
      <w:b/>
      <w:bCs/>
      <w:color w:val="0000FF"/>
    </w:rPr>
  </w:style>
  <w:style w:type="paragraph" w:customStyle="1" w:styleId="xl2052">
    <w:name w:val="xl2052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</w:style>
  <w:style w:type="paragraph" w:customStyle="1" w:styleId="xl2053">
    <w:name w:val="xl2053"/>
    <w:basedOn w:val="a"/>
    <w:rsid w:val="0012153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C0504D"/>
    </w:rPr>
  </w:style>
  <w:style w:type="paragraph" w:customStyle="1" w:styleId="xl2054">
    <w:name w:val="xl2054"/>
    <w:basedOn w:val="a"/>
    <w:rsid w:val="0012153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  <w:jc w:val="right"/>
      <w:textAlignment w:val="center"/>
    </w:pPr>
    <w:rPr>
      <w:color w:val="0000FF"/>
    </w:rPr>
  </w:style>
  <w:style w:type="paragraph" w:customStyle="1" w:styleId="font7">
    <w:name w:val="font7"/>
    <w:basedOn w:val="a"/>
    <w:rsid w:val="000C420B"/>
    <w:pPr>
      <w:spacing w:before="100" w:beforeAutospacing="1" w:after="100" w:afterAutospacing="1"/>
    </w:pPr>
    <w:rPr>
      <w:color w:val="FF0000"/>
    </w:rPr>
  </w:style>
  <w:style w:type="paragraph" w:customStyle="1" w:styleId="font8">
    <w:name w:val="font8"/>
    <w:basedOn w:val="a"/>
    <w:rsid w:val="000C420B"/>
    <w:pPr>
      <w:spacing w:before="100" w:beforeAutospacing="1" w:after="100" w:afterAutospacing="1"/>
    </w:pPr>
    <w:rPr>
      <w:color w:val="FF0000"/>
    </w:rPr>
  </w:style>
  <w:style w:type="paragraph" w:customStyle="1" w:styleId="font9">
    <w:name w:val="font9"/>
    <w:basedOn w:val="a"/>
    <w:rsid w:val="000C420B"/>
    <w:pPr>
      <w:spacing w:before="100" w:beforeAutospacing="1" w:after="100" w:afterAutospacing="1"/>
    </w:pPr>
    <w:rPr>
      <w:b/>
      <w:bCs/>
      <w:color w:val="FF0000"/>
    </w:rPr>
  </w:style>
  <w:style w:type="paragraph" w:customStyle="1" w:styleId="xl75">
    <w:name w:val="xl75"/>
    <w:basedOn w:val="a"/>
    <w:rsid w:val="000C420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6">
    <w:name w:val="xl76"/>
    <w:basedOn w:val="a"/>
    <w:rsid w:val="000C420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8">
    <w:name w:val="xl68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9">
    <w:name w:val="xl69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</w:style>
  <w:style w:type="paragraph" w:customStyle="1" w:styleId="xl70">
    <w:name w:val="xl70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basedOn w:val="a"/>
    <w:rsid w:val="000D422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044ECB-AB18-4FAA-97E7-399356262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47</Pages>
  <Words>7919</Words>
  <Characters>45143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Жанара</dc:creator>
  <cp:lastModifiedBy>Кристи</cp:lastModifiedBy>
  <cp:revision>93</cp:revision>
  <cp:lastPrinted>2017-03-31T07:36:00Z</cp:lastPrinted>
  <dcterms:created xsi:type="dcterms:W3CDTF">2018-06-12T05:38:00Z</dcterms:created>
  <dcterms:modified xsi:type="dcterms:W3CDTF">2021-01-13T18:48:00Z</dcterms:modified>
</cp:coreProperties>
</file>